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97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739"/>
      </w:tblGrid>
      <w:tr w:rsidR="00783870" w:rsidRPr="00A127BD" w14:paraId="7C0A652B" w14:textId="77777777" w:rsidTr="006D63F8">
        <w:trPr>
          <w:trHeight w:val="287"/>
        </w:trPr>
        <w:tc>
          <w:tcPr>
            <w:tcW w:w="9739" w:type="dxa"/>
            <w:shd w:val="clear" w:color="auto" w:fill="F2F2F2" w:themeFill="background1" w:themeFillShade="F2"/>
          </w:tcPr>
          <w:p w14:paraId="04C105DB" w14:textId="1AB89593" w:rsidR="00783870" w:rsidRPr="00117ABC" w:rsidRDefault="00783870" w:rsidP="006D63F8">
            <w:pPr>
              <w:rPr>
                <w:rFonts w:ascii="Minion Pro" w:hAnsi="Minion Pro"/>
                <w:b/>
                <w:bCs/>
              </w:rPr>
            </w:pPr>
            <w:r w:rsidRPr="00117ABC">
              <w:rPr>
                <w:rFonts w:ascii="Minion Pro" w:hAnsi="Minion Pro"/>
                <w:b/>
                <w:bCs/>
              </w:rPr>
              <w:t xml:space="preserve">INFORMAZIONI GENERALI SUL CORSO DI STUDIO </w:t>
            </w:r>
          </w:p>
        </w:tc>
      </w:tr>
    </w:tbl>
    <w:p w14:paraId="425C06D1" w14:textId="77777777" w:rsidR="000C13DE" w:rsidRPr="000C13DE" w:rsidRDefault="000C13DE" w:rsidP="00783870">
      <w:pPr>
        <w:rPr>
          <w:rFonts w:ascii="Cambria" w:hAnsi="Cambria"/>
          <w:smallCaps/>
          <w:sz w:val="6"/>
        </w:rPr>
      </w:pPr>
    </w:p>
    <w:p w14:paraId="04A9862A" w14:textId="27A364BA" w:rsidR="00783870" w:rsidRPr="00BE3235" w:rsidRDefault="00BE3235" w:rsidP="00783870">
      <w:pPr>
        <w:rPr>
          <w:rFonts w:ascii="Minion Pro" w:hAnsi="Minion Pro"/>
          <w:b/>
          <w:bCs/>
          <w:smallCaps/>
        </w:rPr>
      </w:pPr>
      <w:r w:rsidRPr="00BE3235">
        <w:rPr>
          <w:rFonts w:ascii="Cambria" w:hAnsi="Cambria"/>
          <w:smallCaps/>
        </w:rPr>
        <w:t>⍜</w:t>
      </w:r>
      <w:r w:rsidR="007254D3">
        <w:rPr>
          <w:rFonts w:ascii="Cambria" w:hAnsi="Cambria"/>
          <w:smallCaps/>
        </w:rPr>
        <w:t xml:space="preserve"> </w:t>
      </w:r>
      <w:r w:rsidR="00AF6BA1" w:rsidRPr="00BE3235">
        <w:rPr>
          <w:rFonts w:ascii="Minion Pro" w:hAnsi="Minion Pro"/>
          <w:b/>
          <w:bCs/>
          <w:smallCaps/>
        </w:rPr>
        <w:t>PROFILO</w:t>
      </w:r>
    </w:p>
    <w:p w14:paraId="782EEF78" w14:textId="4DB3DDF7" w:rsidR="00783870" w:rsidRDefault="00BE3235" w:rsidP="00BE3235">
      <w:pPr>
        <w:tabs>
          <w:tab w:val="num" w:pos="426"/>
        </w:tabs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7C1F0CB6" wp14:editId="5E3A8FD9">
            <wp:extent cx="361950" cy="237141"/>
            <wp:effectExtent l="0" t="0" r="0" b="0"/>
            <wp:docPr id="1328914490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</w:t>
      </w:r>
      <w:r w:rsidR="00783870" w:rsidRPr="00BE3235">
        <w:rPr>
          <w:rFonts w:ascii="Minion Pro" w:hAnsi="Minion Pro"/>
          <w:b/>
          <w:bCs/>
        </w:rPr>
        <w:t>Informazioni generali</w:t>
      </w:r>
    </w:p>
    <w:tbl>
      <w:tblPr>
        <w:tblW w:w="9634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1"/>
        <w:gridCol w:w="6093"/>
      </w:tblGrid>
      <w:tr w:rsidR="00783870" w:rsidRPr="00783870" w14:paraId="5D6CBC62" w14:textId="7607B7B1" w:rsidTr="001C695A">
        <w:trPr>
          <w:trHeight w:val="57"/>
        </w:trPr>
        <w:tc>
          <w:tcPr>
            <w:tcW w:w="3541" w:type="dxa"/>
            <w:shd w:val="clear" w:color="auto" w:fill="F3F3F3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3BA5B924" w14:textId="77777777" w:rsidR="00783870" w:rsidRPr="00783870" w:rsidRDefault="00783870" w:rsidP="001C695A">
            <w:pPr>
              <w:tabs>
                <w:tab w:val="num" w:pos="17"/>
              </w:tabs>
              <w:spacing w:after="0" w:line="240" w:lineRule="auto"/>
              <w:rPr>
                <w:rFonts w:ascii="Minion Pro" w:hAnsi="Minion Pro"/>
              </w:rPr>
            </w:pPr>
            <w:r w:rsidRPr="00783870">
              <w:rPr>
                <w:rFonts w:ascii="Minion Pro" w:hAnsi="Minion Pro"/>
                <w:b/>
                <w:bCs/>
              </w:rPr>
              <w:t>Università</w:t>
            </w:r>
          </w:p>
        </w:tc>
        <w:tc>
          <w:tcPr>
            <w:tcW w:w="6093" w:type="dxa"/>
          </w:tcPr>
          <w:p w14:paraId="211EF48B" w14:textId="17FDDF61" w:rsidR="00783870" w:rsidRPr="007B0DBC" w:rsidRDefault="00BE3235" w:rsidP="001C695A">
            <w:pPr>
              <w:tabs>
                <w:tab w:val="num" w:pos="125"/>
              </w:tabs>
              <w:spacing w:after="0" w:line="240" w:lineRule="auto"/>
              <w:rPr>
                <w:rFonts w:ascii="Minion Pro" w:hAnsi="Minion Pro"/>
              </w:rPr>
            </w:pPr>
            <w:r w:rsidRPr="007B0DBC">
              <w:rPr>
                <w:rFonts w:ascii="Minion Pro" w:hAnsi="Minion Pro"/>
              </w:rPr>
              <w:t>Università degli Studi di ROMA Tor Vergata</w:t>
            </w:r>
          </w:p>
        </w:tc>
      </w:tr>
      <w:tr w:rsidR="00783870" w:rsidRPr="00783870" w14:paraId="06325EA5" w14:textId="3B983A0F" w:rsidTr="001C695A">
        <w:trPr>
          <w:trHeight w:val="57"/>
        </w:trPr>
        <w:tc>
          <w:tcPr>
            <w:tcW w:w="3541" w:type="dxa"/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2F83EEC5" w14:textId="77777777" w:rsidR="00783870" w:rsidRPr="00783870" w:rsidRDefault="00783870" w:rsidP="001C695A">
            <w:pPr>
              <w:tabs>
                <w:tab w:val="num" w:pos="17"/>
              </w:tabs>
              <w:spacing w:after="0" w:line="240" w:lineRule="auto"/>
              <w:rPr>
                <w:rFonts w:ascii="Minion Pro" w:hAnsi="Minion Pro"/>
              </w:rPr>
            </w:pPr>
            <w:r w:rsidRPr="00783870">
              <w:rPr>
                <w:rFonts w:ascii="Minion Pro" w:hAnsi="Minion Pro"/>
                <w:b/>
                <w:bCs/>
              </w:rPr>
              <w:t>Nome del corso in italiano</w:t>
            </w:r>
          </w:p>
        </w:tc>
        <w:tc>
          <w:tcPr>
            <w:tcW w:w="6093" w:type="dxa"/>
          </w:tcPr>
          <w:p w14:paraId="59F828D0" w14:textId="77777777" w:rsidR="00783870" w:rsidRPr="00783870" w:rsidRDefault="00783870" w:rsidP="001C695A">
            <w:pPr>
              <w:tabs>
                <w:tab w:val="num" w:pos="125"/>
              </w:tabs>
              <w:spacing w:after="0" w:line="240" w:lineRule="auto"/>
              <w:ind w:firstLine="108"/>
              <w:rPr>
                <w:rFonts w:ascii="Minion Pro" w:hAnsi="Minion Pro"/>
                <w:b/>
                <w:bCs/>
              </w:rPr>
            </w:pPr>
          </w:p>
        </w:tc>
      </w:tr>
      <w:tr w:rsidR="00783870" w:rsidRPr="00783870" w14:paraId="74404AE2" w14:textId="2042ABD3" w:rsidTr="001C695A">
        <w:trPr>
          <w:trHeight w:val="57"/>
        </w:trPr>
        <w:tc>
          <w:tcPr>
            <w:tcW w:w="3541" w:type="dxa"/>
            <w:shd w:val="clear" w:color="auto" w:fill="F3F3F3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5565936B" w14:textId="77777777" w:rsidR="00783870" w:rsidRPr="00783870" w:rsidRDefault="00783870" w:rsidP="001C695A">
            <w:pPr>
              <w:tabs>
                <w:tab w:val="num" w:pos="17"/>
              </w:tabs>
              <w:spacing w:after="0" w:line="240" w:lineRule="auto"/>
              <w:rPr>
                <w:rFonts w:ascii="Minion Pro" w:hAnsi="Minion Pro"/>
              </w:rPr>
            </w:pPr>
            <w:r w:rsidRPr="00783870">
              <w:rPr>
                <w:rFonts w:ascii="Minion Pro" w:hAnsi="Minion Pro"/>
                <w:b/>
                <w:bCs/>
              </w:rPr>
              <w:t>Nome del corso in inglese</w:t>
            </w:r>
          </w:p>
        </w:tc>
        <w:tc>
          <w:tcPr>
            <w:tcW w:w="6093" w:type="dxa"/>
          </w:tcPr>
          <w:p w14:paraId="38C68596" w14:textId="77777777" w:rsidR="00783870" w:rsidRPr="00783870" w:rsidRDefault="00783870" w:rsidP="001C695A">
            <w:pPr>
              <w:tabs>
                <w:tab w:val="num" w:pos="125"/>
              </w:tabs>
              <w:spacing w:after="0" w:line="240" w:lineRule="auto"/>
              <w:ind w:firstLine="108"/>
              <w:rPr>
                <w:rFonts w:ascii="Minion Pro" w:hAnsi="Minion Pro"/>
                <w:b/>
                <w:bCs/>
              </w:rPr>
            </w:pPr>
          </w:p>
        </w:tc>
      </w:tr>
      <w:tr w:rsidR="00783870" w:rsidRPr="00783870" w14:paraId="62620310" w14:textId="32FF8D5B" w:rsidTr="001C695A">
        <w:trPr>
          <w:trHeight w:val="57"/>
        </w:trPr>
        <w:tc>
          <w:tcPr>
            <w:tcW w:w="3541" w:type="dxa"/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6185B4B0" w14:textId="77777777" w:rsidR="00783870" w:rsidRPr="00783870" w:rsidRDefault="00783870" w:rsidP="001C695A">
            <w:pPr>
              <w:tabs>
                <w:tab w:val="num" w:pos="17"/>
              </w:tabs>
              <w:spacing w:after="0" w:line="240" w:lineRule="auto"/>
              <w:rPr>
                <w:rFonts w:ascii="Minion Pro" w:hAnsi="Minion Pro"/>
              </w:rPr>
            </w:pPr>
            <w:r w:rsidRPr="00783870">
              <w:rPr>
                <w:rFonts w:ascii="Minion Pro" w:hAnsi="Minion Pro"/>
                <w:b/>
                <w:bCs/>
              </w:rPr>
              <w:t>Classe</w:t>
            </w:r>
          </w:p>
        </w:tc>
        <w:tc>
          <w:tcPr>
            <w:tcW w:w="6093" w:type="dxa"/>
          </w:tcPr>
          <w:p w14:paraId="10DEA8F0" w14:textId="77777777" w:rsidR="00783870" w:rsidRPr="00783870" w:rsidRDefault="00783870" w:rsidP="001C695A">
            <w:pPr>
              <w:tabs>
                <w:tab w:val="num" w:pos="125"/>
              </w:tabs>
              <w:spacing w:after="0" w:line="240" w:lineRule="auto"/>
              <w:ind w:firstLine="108"/>
              <w:rPr>
                <w:rFonts w:ascii="Minion Pro" w:hAnsi="Minion Pro"/>
                <w:b/>
                <w:bCs/>
              </w:rPr>
            </w:pPr>
          </w:p>
        </w:tc>
      </w:tr>
      <w:tr w:rsidR="00783870" w:rsidRPr="00783870" w14:paraId="0C81C2B9" w14:textId="4903C09A" w:rsidTr="001C695A">
        <w:trPr>
          <w:trHeight w:val="57"/>
        </w:trPr>
        <w:tc>
          <w:tcPr>
            <w:tcW w:w="3541" w:type="dxa"/>
            <w:shd w:val="clear" w:color="auto" w:fill="F3F3F3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651C5DB1" w14:textId="77777777" w:rsidR="00783870" w:rsidRPr="00783870" w:rsidRDefault="00783870" w:rsidP="001C695A">
            <w:pPr>
              <w:tabs>
                <w:tab w:val="num" w:pos="17"/>
              </w:tabs>
              <w:spacing w:after="0" w:line="240" w:lineRule="auto"/>
              <w:rPr>
                <w:rFonts w:ascii="Minion Pro" w:hAnsi="Minion Pro"/>
              </w:rPr>
            </w:pPr>
            <w:r w:rsidRPr="00783870">
              <w:rPr>
                <w:rFonts w:ascii="Minion Pro" w:hAnsi="Minion Pro"/>
                <w:b/>
                <w:bCs/>
              </w:rPr>
              <w:t>Lingua in cui si tiene il corso</w:t>
            </w:r>
          </w:p>
        </w:tc>
        <w:tc>
          <w:tcPr>
            <w:tcW w:w="6093" w:type="dxa"/>
          </w:tcPr>
          <w:p w14:paraId="30009D60" w14:textId="77777777" w:rsidR="00783870" w:rsidRPr="00783870" w:rsidRDefault="00783870" w:rsidP="001C695A">
            <w:pPr>
              <w:tabs>
                <w:tab w:val="num" w:pos="125"/>
              </w:tabs>
              <w:spacing w:after="0" w:line="240" w:lineRule="auto"/>
              <w:ind w:firstLine="108"/>
              <w:rPr>
                <w:rFonts w:ascii="Minion Pro" w:hAnsi="Minion Pro"/>
                <w:b/>
                <w:bCs/>
              </w:rPr>
            </w:pPr>
          </w:p>
        </w:tc>
      </w:tr>
      <w:tr w:rsidR="00783870" w:rsidRPr="00783870" w14:paraId="2A4962D1" w14:textId="22A24604" w:rsidTr="001C695A">
        <w:trPr>
          <w:trHeight w:val="57"/>
        </w:trPr>
        <w:tc>
          <w:tcPr>
            <w:tcW w:w="3541" w:type="dxa"/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6917D7EB" w14:textId="77777777" w:rsidR="00783870" w:rsidRPr="00783870" w:rsidRDefault="00783870" w:rsidP="001C695A">
            <w:pPr>
              <w:tabs>
                <w:tab w:val="num" w:pos="17"/>
              </w:tabs>
              <w:spacing w:after="0" w:line="240" w:lineRule="auto"/>
              <w:rPr>
                <w:rFonts w:ascii="Minion Pro" w:hAnsi="Minion Pro"/>
              </w:rPr>
            </w:pPr>
            <w:r w:rsidRPr="00783870">
              <w:rPr>
                <w:rFonts w:ascii="Minion Pro" w:hAnsi="Minion Pro"/>
                <w:b/>
                <w:bCs/>
              </w:rPr>
              <w:t>URL del corso</w:t>
            </w:r>
          </w:p>
        </w:tc>
        <w:tc>
          <w:tcPr>
            <w:tcW w:w="6093" w:type="dxa"/>
          </w:tcPr>
          <w:p w14:paraId="4664CEA3" w14:textId="77777777" w:rsidR="00783870" w:rsidRPr="00783870" w:rsidRDefault="00783870" w:rsidP="001C695A">
            <w:pPr>
              <w:tabs>
                <w:tab w:val="num" w:pos="125"/>
              </w:tabs>
              <w:spacing w:after="0" w:line="240" w:lineRule="auto"/>
              <w:ind w:firstLine="108"/>
              <w:rPr>
                <w:rFonts w:ascii="Minion Pro" w:hAnsi="Minion Pro"/>
                <w:b/>
                <w:bCs/>
              </w:rPr>
            </w:pPr>
          </w:p>
        </w:tc>
      </w:tr>
      <w:tr w:rsidR="00783870" w:rsidRPr="00783870" w14:paraId="39258C73" w14:textId="24580C1F" w:rsidTr="001C695A">
        <w:trPr>
          <w:trHeight w:val="57"/>
        </w:trPr>
        <w:tc>
          <w:tcPr>
            <w:tcW w:w="3541" w:type="dxa"/>
            <w:shd w:val="clear" w:color="auto" w:fill="F3F3F3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  <w:hideMark/>
          </w:tcPr>
          <w:p w14:paraId="5C60BD12" w14:textId="77777777" w:rsidR="00783870" w:rsidRPr="00783870" w:rsidRDefault="00783870" w:rsidP="001C695A">
            <w:pPr>
              <w:tabs>
                <w:tab w:val="num" w:pos="17"/>
              </w:tabs>
              <w:spacing w:after="0" w:line="240" w:lineRule="auto"/>
              <w:rPr>
                <w:rFonts w:ascii="Minion Pro" w:hAnsi="Minion Pro"/>
              </w:rPr>
            </w:pPr>
            <w:r w:rsidRPr="00783870">
              <w:rPr>
                <w:rFonts w:ascii="Minion Pro" w:hAnsi="Minion Pro"/>
                <w:b/>
                <w:bCs/>
              </w:rPr>
              <w:t>Modalità di erogazione</w:t>
            </w:r>
          </w:p>
        </w:tc>
        <w:tc>
          <w:tcPr>
            <w:tcW w:w="6093" w:type="dxa"/>
          </w:tcPr>
          <w:p w14:paraId="52B7E683" w14:textId="7D209D24" w:rsidR="0079140A" w:rsidRPr="0079140A" w:rsidRDefault="0079140A" w:rsidP="0079140A">
            <w:pPr>
              <w:pStyle w:val="Paragrafoelenco"/>
              <w:numPr>
                <w:ilvl w:val="0"/>
                <w:numId w:val="11"/>
              </w:numPr>
              <w:tabs>
                <w:tab w:val="num" w:pos="125"/>
              </w:tabs>
              <w:spacing w:after="0" w:line="240" w:lineRule="auto"/>
              <w:ind w:left="268" w:hanging="142"/>
              <w:rPr>
                <w:rFonts w:ascii="Minion Pro" w:hAnsi="Minion Pro"/>
                <w:bCs/>
                <w:sz w:val="18"/>
                <w:szCs w:val="18"/>
              </w:rPr>
            </w:pPr>
            <w:r w:rsidRPr="0079140A">
              <w:rPr>
                <w:rFonts w:ascii="Minion Pro" w:hAnsi="Minion Pro"/>
                <w:bCs/>
                <w:sz w:val="18"/>
                <w:szCs w:val="18"/>
              </w:rPr>
              <w:t>Corso di studio convenzionale</w:t>
            </w:r>
          </w:p>
          <w:p w14:paraId="74131890" w14:textId="59442192" w:rsidR="0079140A" w:rsidRPr="0079140A" w:rsidRDefault="0079140A" w:rsidP="0079140A">
            <w:pPr>
              <w:pStyle w:val="Paragrafoelenco"/>
              <w:numPr>
                <w:ilvl w:val="0"/>
                <w:numId w:val="11"/>
              </w:numPr>
              <w:tabs>
                <w:tab w:val="num" w:pos="125"/>
              </w:tabs>
              <w:spacing w:after="0" w:line="240" w:lineRule="auto"/>
              <w:ind w:left="268" w:hanging="142"/>
              <w:rPr>
                <w:rFonts w:ascii="Minion Pro" w:hAnsi="Minion Pro"/>
                <w:bCs/>
                <w:sz w:val="18"/>
                <w:szCs w:val="18"/>
              </w:rPr>
            </w:pPr>
            <w:r w:rsidRPr="0079140A">
              <w:rPr>
                <w:rFonts w:ascii="Minion Pro" w:hAnsi="Minion Pro"/>
                <w:bCs/>
                <w:sz w:val="18"/>
                <w:szCs w:val="18"/>
              </w:rPr>
              <w:t>Corso di studio in modalità mista</w:t>
            </w:r>
          </w:p>
          <w:p w14:paraId="1BA23883" w14:textId="4E797C00" w:rsidR="0079140A" w:rsidRPr="0079140A" w:rsidRDefault="0079140A" w:rsidP="0079140A">
            <w:pPr>
              <w:pStyle w:val="Paragrafoelenco"/>
              <w:numPr>
                <w:ilvl w:val="0"/>
                <w:numId w:val="11"/>
              </w:numPr>
              <w:tabs>
                <w:tab w:val="num" w:pos="125"/>
              </w:tabs>
              <w:spacing w:after="0" w:line="240" w:lineRule="auto"/>
              <w:ind w:left="268" w:hanging="142"/>
              <w:rPr>
                <w:rFonts w:ascii="Minion Pro" w:hAnsi="Minion Pro"/>
                <w:bCs/>
                <w:sz w:val="18"/>
                <w:szCs w:val="18"/>
              </w:rPr>
            </w:pPr>
            <w:r w:rsidRPr="0079140A">
              <w:rPr>
                <w:rFonts w:ascii="Minion Pro" w:hAnsi="Minion Pro"/>
                <w:bCs/>
                <w:sz w:val="18"/>
                <w:szCs w:val="18"/>
              </w:rPr>
              <w:t>Corso di studio prevalentemente a distanza</w:t>
            </w:r>
          </w:p>
          <w:p w14:paraId="60D5D0FC" w14:textId="5D59A07C" w:rsidR="00783870" w:rsidRPr="0079140A" w:rsidRDefault="0079140A" w:rsidP="0079140A">
            <w:pPr>
              <w:pStyle w:val="Paragrafoelenco"/>
              <w:numPr>
                <w:ilvl w:val="0"/>
                <w:numId w:val="11"/>
              </w:numPr>
              <w:tabs>
                <w:tab w:val="num" w:pos="125"/>
              </w:tabs>
              <w:spacing w:after="0" w:line="240" w:lineRule="auto"/>
              <w:ind w:left="268" w:hanging="142"/>
              <w:rPr>
                <w:rFonts w:ascii="Minion Pro" w:hAnsi="Minion Pro"/>
                <w:b/>
                <w:bCs/>
                <w:sz w:val="18"/>
                <w:szCs w:val="18"/>
              </w:rPr>
            </w:pPr>
            <w:r w:rsidRPr="0079140A">
              <w:rPr>
                <w:rFonts w:ascii="Minion Pro" w:hAnsi="Minion Pro"/>
                <w:bCs/>
                <w:sz w:val="18"/>
                <w:szCs w:val="18"/>
              </w:rPr>
              <w:t>Corso di studio integralmente a distanza</w:t>
            </w:r>
          </w:p>
        </w:tc>
      </w:tr>
      <w:tr w:rsidR="0095716B" w:rsidRPr="00783870" w14:paraId="210FF782" w14:textId="77777777" w:rsidTr="0095716B">
        <w:trPr>
          <w:trHeight w:val="57"/>
        </w:trPr>
        <w:tc>
          <w:tcPr>
            <w:tcW w:w="3541" w:type="dxa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61ABD1C0" w14:textId="756157DC" w:rsidR="0095716B" w:rsidRPr="00783870" w:rsidRDefault="0095716B" w:rsidP="001C695A">
            <w:pPr>
              <w:tabs>
                <w:tab w:val="num" w:pos="17"/>
              </w:tabs>
              <w:spacing w:after="0" w:line="240" w:lineRule="auto"/>
              <w:rPr>
                <w:rFonts w:ascii="Minion Pro" w:hAnsi="Minion Pro"/>
                <w:b/>
                <w:bCs/>
              </w:rPr>
            </w:pPr>
            <w:r w:rsidRPr="0095716B">
              <w:rPr>
                <w:rFonts w:ascii="Minion Pro" w:hAnsi="Minion Pro"/>
                <w:b/>
                <w:bCs/>
              </w:rPr>
              <w:t>Tabella A - Corsi di studio internazionali D.M. 2711/2011</w:t>
            </w:r>
          </w:p>
        </w:tc>
        <w:tc>
          <w:tcPr>
            <w:tcW w:w="6093" w:type="dxa"/>
          </w:tcPr>
          <w:p w14:paraId="4A406EEA" w14:textId="77777777" w:rsidR="0079140A" w:rsidRPr="0079140A" w:rsidRDefault="0079140A" w:rsidP="0079140A">
            <w:pPr>
              <w:pStyle w:val="Paragrafoelenco"/>
              <w:numPr>
                <w:ilvl w:val="0"/>
                <w:numId w:val="11"/>
              </w:numPr>
              <w:tabs>
                <w:tab w:val="num" w:pos="125"/>
              </w:tabs>
              <w:spacing w:after="0" w:line="240" w:lineRule="auto"/>
              <w:ind w:left="268" w:hanging="142"/>
              <w:rPr>
                <w:rFonts w:ascii="Minion Pro" w:hAnsi="Minion Pro"/>
                <w:bCs/>
                <w:sz w:val="18"/>
                <w:szCs w:val="18"/>
              </w:rPr>
            </w:pPr>
            <w:r w:rsidRPr="0079140A">
              <w:rPr>
                <w:rFonts w:ascii="Minion Pro" w:hAnsi="Minion Pro"/>
                <w:bCs/>
                <w:sz w:val="18"/>
                <w:szCs w:val="18"/>
              </w:rPr>
              <w:t>Corsi interateneo con Atenei stranieri, che prevedono il rilascio del titolo congiunto, doppio o multiplo</w:t>
            </w:r>
          </w:p>
          <w:p w14:paraId="02BFDE38" w14:textId="77777777" w:rsidR="0079140A" w:rsidRPr="0079140A" w:rsidRDefault="0079140A" w:rsidP="0079140A">
            <w:pPr>
              <w:pStyle w:val="Paragrafoelenco"/>
              <w:numPr>
                <w:ilvl w:val="1"/>
                <w:numId w:val="12"/>
              </w:numPr>
              <w:spacing w:after="0" w:line="240" w:lineRule="auto"/>
              <w:ind w:left="268" w:hanging="142"/>
              <w:rPr>
                <w:rFonts w:ascii="Minion Pro" w:hAnsi="Minion Pro"/>
                <w:bCs/>
                <w:sz w:val="18"/>
                <w:szCs w:val="18"/>
              </w:rPr>
            </w:pPr>
            <w:r w:rsidRPr="0079140A">
              <w:rPr>
                <w:rFonts w:ascii="Minion Pro" w:hAnsi="Minion Pro"/>
                <w:bCs/>
                <w:sz w:val="18"/>
                <w:szCs w:val="18"/>
              </w:rPr>
              <w:t>Corsi con mobilità internazionale strutturata</w:t>
            </w:r>
          </w:p>
          <w:p w14:paraId="0A59BCC6" w14:textId="752E0D44" w:rsidR="0079140A" w:rsidRPr="0079140A" w:rsidRDefault="0079140A" w:rsidP="0079140A">
            <w:pPr>
              <w:pStyle w:val="Paragrafoelenco"/>
              <w:numPr>
                <w:ilvl w:val="1"/>
                <w:numId w:val="12"/>
              </w:numPr>
              <w:tabs>
                <w:tab w:val="num" w:pos="125"/>
              </w:tabs>
              <w:spacing w:after="0" w:line="240" w:lineRule="auto"/>
              <w:ind w:left="268" w:hanging="142"/>
              <w:rPr>
                <w:rFonts w:ascii="Minion Pro" w:hAnsi="Minion Pro"/>
                <w:bCs/>
                <w:sz w:val="18"/>
                <w:szCs w:val="18"/>
              </w:rPr>
            </w:pPr>
            <w:r w:rsidRPr="0079140A">
              <w:rPr>
                <w:rFonts w:ascii="Minion Pro" w:hAnsi="Minion Pro"/>
                <w:bCs/>
                <w:sz w:val="18"/>
                <w:szCs w:val="18"/>
              </w:rPr>
              <w:t>Corsi erogati in lingua straniera</w:t>
            </w:r>
          </w:p>
          <w:p w14:paraId="2FAB9C7F" w14:textId="03C01F64" w:rsidR="0079140A" w:rsidRPr="0079140A" w:rsidRDefault="0079140A" w:rsidP="0079140A">
            <w:pPr>
              <w:pStyle w:val="Paragrafoelenco"/>
              <w:numPr>
                <w:ilvl w:val="1"/>
                <w:numId w:val="12"/>
              </w:numPr>
              <w:tabs>
                <w:tab w:val="num" w:pos="125"/>
              </w:tabs>
              <w:spacing w:after="0" w:line="240" w:lineRule="auto"/>
              <w:ind w:left="268" w:hanging="142"/>
              <w:rPr>
                <w:rFonts w:ascii="Minion Pro" w:hAnsi="Minion Pro"/>
                <w:bCs/>
                <w:sz w:val="18"/>
                <w:szCs w:val="18"/>
              </w:rPr>
            </w:pPr>
            <w:r w:rsidRPr="0079140A">
              <w:rPr>
                <w:rFonts w:ascii="Minion Pro" w:hAnsi="Minion Pro"/>
                <w:bCs/>
                <w:sz w:val="18"/>
                <w:szCs w:val="18"/>
              </w:rPr>
              <w:t>Corsi di Laurea Magistrale con la partecipazione di Università italiane e selezionati per un co-finanziamento comunitario nell’ambito del programma</w:t>
            </w:r>
            <w:r w:rsidR="009C1183">
              <w:rPr>
                <w:rFonts w:ascii="Minion Pro" w:hAnsi="Minion Pro"/>
                <w:bCs/>
                <w:sz w:val="18"/>
                <w:szCs w:val="18"/>
              </w:rPr>
              <w:t xml:space="preserve"> comunitario “Erasmus plus 2021–</w:t>
            </w:r>
            <w:r w:rsidRPr="0079140A">
              <w:rPr>
                <w:rFonts w:ascii="Minion Pro" w:hAnsi="Minion Pro"/>
                <w:bCs/>
                <w:sz w:val="18"/>
                <w:szCs w:val="18"/>
              </w:rPr>
              <w:t>2027”</w:t>
            </w:r>
          </w:p>
          <w:p w14:paraId="179A99EE" w14:textId="51EEC28C" w:rsidR="0095716B" w:rsidRPr="0079140A" w:rsidRDefault="0079140A" w:rsidP="0079140A">
            <w:pPr>
              <w:pStyle w:val="Paragrafoelenco"/>
              <w:numPr>
                <w:ilvl w:val="0"/>
                <w:numId w:val="11"/>
              </w:numPr>
              <w:tabs>
                <w:tab w:val="num" w:pos="125"/>
              </w:tabs>
              <w:spacing w:after="0" w:line="240" w:lineRule="auto"/>
              <w:ind w:left="268" w:hanging="142"/>
              <w:rPr>
                <w:rFonts w:ascii="Minion Pro" w:hAnsi="Minion Pro"/>
                <w:b/>
                <w:bCs/>
                <w:sz w:val="18"/>
                <w:szCs w:val="18"/>
              </w:rPr>
            </w:pPr>
            <w:r w:rsidRPr="0079140A">
              <w:rPr>
                <w:rFonts w:ascii="Minion Pro" w:hAnsi="Minion Pro"/>
                <w:bCs/>
                <w:sz w:val="18"/>
                <w:szCs w:val="18"/>
              </w:rPr>
              <w:t>Corsi di studio erogati in lingua italiana o prevalentemente in lingua italiana, che risultino fortemente attrattivi per studenti internazionali</w:t>
            </w:r>
          </w:p>
        </w:tc>
      </w:tr>
    </w:tbl>
    <w:p w14:paraId="2A81C0E3" w14:textId="77777777" w:rsidR="00BE3235" w:rsidRPr="00E86805" w:rsidRDefault="00BE3235" w:rsidP="00BE3235">
      <w:pPr>
        <w:tabs>
          <w:tab w:val="num" w:pos="426"/>
        </w:tabs>
        <w:rPr>
          <w:rFonts w:ascii="Minion Pro" w:hAnsi="Minion Pro"/>
          <w:b/>
          <w:bCs/>
          <w:sz w:val="6"/>
        </w:rPr>
      </w:pPr>
    </w:p>
    <w:p w14:paraId="633EF5D4" w14:textId="69C48C95" w:rsidR="00BE3235" w:rsidRDefault="00BE3235" w:rsidP="00BE3235">
      <w:pPr>
        <w:tabs>
          <w:tab w:val="num" w:pos="426"/>
        </w:tabs>
        <w:rPr>
          <w:rFonts w:ascii="Minion Pro" w:hAnsi="Minion Pro"/>
          <w:b/>
          <w:bCs/>
        </w:rPr>
      </w:pPr>
      <w:r w:rsidRPr="00BE3235">
        <w:rPr>
          <w:rFonts w:ascii="Minion Pro" w:hAnsi="Minion Pro"/>
          <w:b/>
          <w:bCs/>
        </w:rPr>
        <w:t>Programmazione Accessi</w:t>
      </w:r>
    </w:p>
    <w:tbl>
      <w:tblPr>
        <w:tblW w:w="9634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9"/>
        <w:gridCol w:w="709"/>
        <w:gridCol w:w="5386"/>
      </w:tblGrid>
      <w:tr w:rsidR="005E35D4" w:rsidRPr="00783870" w14:paraId="19F9C3B8" w14:textId="77777777" w:rsidTr="00EA6D44">
        <w:trPr>
          <w:trHeight w:val="258"/>
        </w:trPr>
        <w:tc>
          <w:tcPr>
            <w:tcW w:w="3539" w:type="dxa"/>
            <w:shd w:val="clear" w:color="auto" w:fill="F3F3F3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19DE2B10" w14:textId="790A3AAC" w:rsidR="005E35D4" w:rsidRPr="00BE3235" w:rsidRDefault="005E35D4" w:rsidP="002C2A0F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  <w:b/>
                <w:bCs/>
              </w:rPr>
            </w:pPr>
            <w:r w:rsidRPr="00BE3235">
              <w:rPr>
                <w:rFonts w:ascii="Minion Pro" w:hAnsi="Minion Pro"/>
                <w:b/>
                <w:bCs/>
              </w:rPr>
              <w:t>Programmazione nazionale</w:t>
            </w:r>
          </w:p>
        </w:tc>
        <w:tc>
          <w:tcPr>
            <w:tcW w:w="709" w:type="dxa"/>
          </w:tcPr>
          <w:p w14:paraId="63F155F3" w14:textId="77777777" w:rsidR="005E35D4" w:rsidRPr="006E4C61" w:rsidRDefault="005E35D4" w:rsidP="00EA6D44">
            <w:pPr>
              <w:tabs>
                <w:tab w:val="num" w:pos="125"/>
              </w:tabs>
              <w:spacing w:after="0" w:line="240" w:lineRule="auto"/>
              <w:ind w:left="125"/>
              <w:contextualSpacing/>
              <w:jc w:val="both"/>
              <w:rPr>
                <w:rFonts w:ascii="Minion Pro" w:hAnsi="Minion Pro"/>
                <w:sz w:val="18"/>
                <w:szCs w:val="18"/>
              </w:rPr>
            </w:pPr>
            <w:r w:rsidRPr="007B0DBC">
              <w:rPr>
                <w:rFonts w:ascii="Minion Pro" w:eastAsia="Times New Roman" w:hAnsi="Minion Pro"/>
                <w:i/>
                <w:color w:val="002060"/>
              </w:rPr>
              <w:t>Sì/No</w:t>
            </w:r>
          </w:p>
        </w:tc>
        <w:tc>
          <w:tcPr>
            <w:tcW w:w="5386" w:type="dxa"/>
          </w:tcPr>
          <w:p w14:paraId="7B26C8FE" w14:textId="46A27412" w:rsidR="005E35D4" w:rsidRPr="006E4C61" w:rsidRDefault="005E35D4" w:rsidP="002C2A0F">
            <w:pPr>
              <w:tabs>
                <w:tab w:val="num" w:pos="125"/>
              </w:tabs>
              <w:spacing w:after="0" w:line="240" w:lineRule="auto"/>
              <w:ind w:left="125"/>
              <w:contextualSpacing/>
              <w:rPr>
                <w:rFonts w:ascii="Minion Pro" w:hAnsi="Minion Pro"/>
                <w:sz w:val="18"/>
                <w:szCs w:val="18"/>
              </w:rPr>
            </w:pPr>
            <w:r>
              <w:rPr>
                <w:rFonts w:ascii="Minion Pro" w:hAnsi="Minion Pro"/>
                <w:b/>
                <w:bCs/>
              </w:rPr>
              <w:t xml:space="preserve">n. posti: </w:t>
            </w:r>
          </w:p>
        </w:tc>
      </w:tr>
      <w:tr w:rsidR="005E35D4" w:rsidRPr="00783870" w14:paraId="11B88E4B" w14:textId="77777777" w:rsidTr="009C1183">
        <w:trPr>
          <w:trHeight w:val="125"/>
        </w:trPr>
        <w:tc>
          <w:tcPr>
            <w:tcW w:w="3539" w:type="dxa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1DD61EAC" w14:textId="3CF752FF" w:rsidR="005E35D4" w:rsidRPr="00783870" w:rsidRDefault="005E35D4" w:rsidP="009C1183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</w:rPr>
            </w:pPr>
            <w:r w:rsidRPr="00BE3235">
              <w:rPr>
                <w:rFonts w:ascii="Minion Pro" w:hAnsi="Minion Pro"/>
                <w:b/>
                <w:bCs/>
              </w:rPr>
              <w:t xml:space="preserve">Programmazione locale </w:t>
            </w:r>
          </w:p>
        </w:tc>
        <w:tc>
          <w:tcPr>
            <w:tcW w:w="709" w:type="dxa"/>
          </w:tcPr>
          <w:p w14:paraId="6C36007F" w14:textId="77777777" w:rsidR="005E35D4" w:rsidRPr="005E35D4" w:rsidRDefault="005E35D4" w:rsidP="00EA6D44">
            <w:pPr>
              <w:tabs>
                <w:tab w:val="num" w:pos="125"/>
              </w:tabs>
              <w:spacing w:after="0" w:line="240" w:lineRule="auto"/>
              <w:ind w:left="17" w:firstLine="108"/>
              <w:contextualSpacing/>
              <w:jc w:val="both"/>
              <w:rPr>
                <w:rFonts w:ascii="Minion Pro" w:eastAsia="Times New Roman" w:hAnsi="Minion Pro"/>
                <w:i/>
                <w:color w:val="002060"/>
              </w:rPr>
            </w:pPr>
            <w:r w:rsidRPr="007B0DBC">
              <w:rPr>
                <w:rFonts w:ascii="Minion Pro" w:eastAsia="Times New Roman" w:hAnsi="Minion Pro"/>
                <w:i/>
                <w:color w:val="002060"/>
              </w:rPr>
              <w:t>Sì/No</w:t>
            </w:r>
          </w:p>
        </w:tc>
        <w:tc>
          <w:tcPr>
            <w:tcW w:w="5386" w:type="dxa"/>
          </w:tcPr>
          <w:p w14:paraId="3A636222" w14:textId="593F6A76" w:rsidR="005E35D4" w:rsidRPr="005E35D4" w:rsidRDefault="005E35D4" w:rsidP="005E35D4">
            <w:pPr>
              <w:tabs>
                <w:tab w:val="num" w:pos="125"/>
              </w:tabs>
              <w:spacing w:after="0" w:line="240" w:lineRule="auto"/>
              <w:ind w:left="17" w:firstLine="108"/>
              <w:contextualSpacing/>
              <w:rPr>
                <w:rFonts w:ascii="Minion Pro" w:eastAsia="Times New Roman" w:hAnsi="Minion Pro"/>
                <w:i/>
                <w:color w:val="002060"/>
              </w:rPr>
            </w:pPr>
            <w:r>
              <w:rPr>
                <w:rFonts w:ascii="Minion Pro" w:hAnsi="Minion Pro"/>
                <w:b/>
                <w:bCs/>
              </w:rPr>
              <w:t>n. posti:</w:t>
            </w:r>
          </w:p>
        </w:tc>
      </w:tr>
      <w:tr w:rsidR="00BE3235" w:rsidRPr="00783870" w14:paraId="799843E8" w14:textId="77777777" w:rsidTr="00730956">
        <w:trPr>
          <w:trHeight w:hRule="exact" w:val="284"/>
        </w:trPr>
        <w:tc>
          <w:tcPr>
            <w:tcW w:w="3539" w:type="dxa"/>
            <w:vMerge w:val="restart"/>
            <w:shd w:val="clear" w:color="auto" w:fill="F2F2F2" w:themeFill="background1" w:themeFillShade="F2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53191762" w14:textId="63150FC6" w:rsidR="00BE3235" w:rsidRPr="00BE3235" w:rsidRDefault="00BE3235" w:rsidP="00BE3235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23271471" w14:textId="16218C7F" w:rsidR="00BE3235" w:rsidRPr="006E4C61" w:rsidRDefault="00BE3235" w:rsidP="00730956">
            <w:pPr>
              <w:tabs>
                <w:tab w:val="num" w:pos="125"/>
              </w:tabs>
              <w:spacing w:after="0" w:line="240" w:lineRule="auto"/>
              <w:ind w:left="17" w:firstLine="108"/>
              <w:contextualSpacing/>
              <w:rPr>
                <w:rFonts w:ascii="Minion Pro" w:hAnsi="Minion Pro"/>
                <w:sz w:val="18"/>
                <w:szCs w:val="18"/>
              </w:rPr>
            </w:pPr>
            <w:r w:rsidRPr="006E4C61">
              <w:rPr>
                <w:rFonts w:ascii="Minion Pro" w:hAnsi="Minion Pro"/>
                <w:sz w:val="18"/>
                <w:szCs w:val="18"/>
              </w:rPr>
              <w:sym w:font="Wingdings" w:char="F06F"/>
            </w:r>
          </w:p>
        </w:tc>
        <w:tc>
          <w:tcPr>
            <w:tcW w:w="5386" w:type="dxa"/>
          </w:tcPr>
          <w:p w14:paraId="04A2EE2F" w14:textId="5151D946" w:rsidR="00BE3235" w:rsidRPr="006E4C61" w:rsidRDefault="00BE3235" w:rsidP="00730956">
            <w:pPr>
              <w:tabs>
                <w:tab w:val="num" w:pos="132"/>
              </w:tabs>
              <w:spacing w:after="0" w:line="240" w:lineRule="auto"/>
              <w:ind w:left="131" w:hanging="6"/>
              <w:contextualSpacing/>
              <w:rPr>
                <w:rFonts w:ascii="Minion Pro" w:hAnsi="Minion Pro"/>
                <w:sz w:val="18"/>
                <w:szCs w:val="18"/>
              </w:rPr>
            </w:pPr>
            <w:r w:rsidRPr="006E4C61">
              <w:rPr>
                <w:rFonts w:ascii="Minion Pro" w:hAnsi="Minion Pro"/>
                <w:sz w:val="18"/>
                <w:szCs w:val="18"/>
              </w:rPr>
              <w:t>Sono presenti laboratori ad alta specializzazione</w:t>
            </w:r>
          </w:p>
        </w:tc>
      </w:tr>
      <w:tr w:rsidR="00BE3235" w:rsidRPr="00783870" w14:paraId="0626A531" w14:textId="77777777" w:rsidTr="00730956">
        <w:trPr>
          <w:trHeight w:hRule="exact" w:val="284"/>
        </w:trPr>
        <w:tc>
          <w:tcPr>
            <w:tcW w:w="3539" w:type="dxa"/>
            <w:vMerge/>
            <w:shd w:val="clear" w:color="auto" w:fill="F2F2F2" w:themeFill="background1" w:themeFillShade="F2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19CE07D8" w14:textId="77777777" w:rsidR="00BE3235" w:rsidRPr="00BE3235" w:rsidRDefault="00BE3235" w:rsidP="00BE3235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  <w:i/>
                <w:iCs/>
                <w:color w:val="0070C0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100FAE8E" w14:textId="18790047" w:rsidR="00BE3235" w:rsidRPr="006E4C61" w:rsidRDefault="00BE3235" w:rsidP="00730956">
            <w:pPr>
              <w:tabs>
                <w:tab w:val="num" w:pos="125"/>
              </w:tabs>
              <w:spacing w:after="0" w:line="240" w:lineRule="auto"/>
              <w:ind w:left="17" w:firstLine="108"/>
              <w:contextualSpacing/>
              <w:rPr>
                <w:rFonts w:ascii="Minion Pro" w:hAnsi="Minion Pro"/>
                <w:sz w:val="18"/>
                <w:szCs w:val="18"/>
              </w:rPr>
            </w:pPr>
            <w:r w:rsidRPr="006E4C61">
              <w:rPr>
                <w:rFonts w:ascii="Minion Pro" w:hAnsi="Minion Pro"/>
                <w:sz w:val="18"/>
                <w:szCs w:val="18"/>
              </w:rPr>
              <w:sym w:font="Wingdings" w:char="F06F"/>
            </w:r>
          </w:p>
        </w:tc>
        <w:tc>
          <w:tcPr>
            <w:tcW w:w="5386" w:type="dxa"/>
          </w:tcPr>
          <w:p w14:paraId="44A84332" w14:textId="4C092A52" w:rsidR="00BE3235" w:rsidRPr="006E4C61" w:rsidRDefault="00BE3235" w:rsidP="00730956">
            <w:pPr>
              <w:tabs>
                <w:tab w:val="num" w:pos="132"/>
              </w:tabs>
              <w:spacing w:after="0" w:line="240" w:lineRule="auto"/>
              <w:ind w:left="131" w:hanging="6"/>
              <w:contextualSpacing/>
              <w:rPr>
                <w:rFonts w:ascii="Minion Pro" w:hAnsi="Minion Pro"/>
                <w:sz w:val="18"/>
                <w:szCs w:val="18"/>
              </w:rPr>
            </w:pPr>
            <w:r w:rsidRPr="006E4C61">
              <w:rPr>
                <w:rFonts w:ascii="Minion Pro" w:hAnsi="Minion Pro"/>
                <w:sz w:val="18"/>
                <w:szCs w:val="18"/>
              </w:rPr>
              <w:t>Sono presenti sistemi informatici e tecnologici</w:t>
            </w:r>
          </w:p>
        </w:tc>
      </w:tr>
      <w:tr w:rsidR="00BE3235" w:rsidRPr="00783870" w14:paraId="0B985A91" w14:textId="77777777" w:rsidTr="00730956">
        <w:trPr>
          <w:trHeight w:hRule="exact" w:val="284"/>
        </w:trPr>
        <w:tc>
          <w:tcPr>
            <w:tcW w:w="3539" w:type="dxa"/>
            <w:vMerge/>
            <w:shd w:val="clear" w:color="auto" w:fill="F2F2F2" w:themeFill="background1" w:themeFillShade="F2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4AA4602D" w14:textId="77777777" w:rsidR="00BE3235" w:rsidRPr="00BE3235" w:rsidRDefault="00BE3235" w:rsidP="00BE3235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  <w:i/>
                <w:iCs/>
                <w:color w:val="0070C0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1F0A7830" w14:textId="750C608F" w:rsidR="00BE3235" w:rsidRPr="006E4C61" w:rsidRDefault="00BE3235" w:rsidP="00730956">
            <w:pPr>
              <w:tabs>
                <w:tab w:val="num" w:pos="125"/>
              </w:tabs>
              <w:spacing w:after="0" w:line="240" w:lineRule="auto"/>
              <w:ind w:left="17" w:firstLine="108"/>
              <w:contextualSpacing/>
              <w:rPr>
                <w:rFonts w:ascii="Minion Pro" w:hAnsi="Minion Pro"/>
                <w:sz w:val="18"/>
                <w:szCs w:val="18"/>
              </w:rPr>
            </w:pPr>
            <w:r w:rsidRPr="006E4C61">
              <w:rPr>
                <w:rFonts w:ascii="Minion Pro" w:hAnsi="Minion Pro"/>
                <w:sz w:val="18"/>
                <w:szCs w:val="18"/>
              </w:rPr>
              <w:sym w:font="Wingdings" w:char="F06F"/>
            </w:r>
          </w:p>
        </w:tc>
        <w:tc>
          <w:tcPr>
            <w:tcW w:w="5386" w:type="dxa"/>
          </w:tcPr>
          <w:p w14:paraId="6FB19B1B" w14:textId="16A9681B" w:rsidR="00BE3235" w:rsidRPr="006E4C61" w:rsidRDefault="00BE3235" w:rsidP="00730956">
            <w:pPr>
              <w:tabs>
                <w:tab w:val="num" w:pos="132"/>
              </w:tabs>
              <w:spacing w:after="0" w:line="240" w:lineRule="auto"/>
              <w:ind w:left="131" w:hanging="6"/>
              <w:contextualSpacing/>
              <w:rPr>
                <w:rFonts w:ascii="Minion Pro" w:hAnsi="Minion Pro"/>
                <w:sz w:val="18"/>
                <w:szCs w:val="18"/>
              </w:rPr>
            </w:pPr>
            <w:r w:rsidRPr="006E4C61">
              <w:rPr>
                <w:rFonts w:ascii="Minion Pro" w:hAnsi="Minion Pro"/>
                <w:sz w:val="18"/>
                <w:szCs w:val="18"/>
              </w:rPr>
              <w:t>Sono presenti posti di studio personalizzati</w:t>
            </w:r>
          </w:p>
        </w:tc>
      </w:tr>
      <w:tr w:rsidR="00BE3235" w:rsidRPr="00783870" w14:paraId="06BC4446" w14:textId="77777777" w:rsidTr="00730956">
        <w:trPr>
          <w:trHeight w:hRule="exact" w:val="284"/>
        </w:trPr>
        <w:tc>
          <w:tcPr>
            <w:tcW w:w="3539" w:type="dxa"/>
            <w:vMerge/>
            <w:shd w:val="clear" w:color="auto" w:fill="F2F2F2" w:themeFill="background1" w:themeFillShade="F2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69BC1522" w14:textId="77777777" w:rsidR="00BE3235" w:rsidRPr="00BE3235" w:rsidRDefault="00BE3235" w:rsidP="00BE3235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  <w:i/>
                <w:iCs/>
                <w:color w:val="0070C0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6F83B0B6" w14:textId="76E133B3" w:rsidR="00BE3235" w:rsidRPr="006E4C61" w:rsidRDefault="00BE3235" w:rsidP="00730956">
            <w:pPr>
              <w:tabs>
                <w:tab w:val="num" w:pos="125"/>
              </w:tabs>
              <w:spacing w:after="0" w:line="240" w:lineRule="auto"/>
              <w:ind w:left="17" w:firstLine="108"/>
              <w:contextualSpacing/>
              <w:rPr>
                <w:rFonts w:ascii="Minion Pro" w:hAnsi="Minion Pro"/>
                <w:sz w:val="18"/>
                <w:szCs w:val="18"/>
              </w:rPr>
            </w:pPr>
            <w:r w:rsidRPr="006E4C61">
              <w:rPr>
                <w:rFonts w:ascii="Minion Pro" w:hAnsi="Minion Pro"/>
                <w:sz w:val="18"/>
                <w:szCs w:val="18"/>
              </w:rPr>
              <w:sym w:font="Wingdings" w:char="F06F"/>
            </w:r>
          </w:p>
        </w:tc>
        <w:tc>
          <w:tcPr>
            <w:tcW w:w="5386" w:type="dxa"/>
          </w:tcPr>
          <w:p w14:paraId="2A1F1D85" w14:textId="7C0B7EE4" w:rsidR="00BE3235" w:rsidRPr="006E4C61" w:rsidRDefault="00BE3235" w:rsidP="00730956">
            <w:pPr>
              <w:tabs>
                <w:tab w:val="num" w:pos="132"/>
              </w:tabs>
              <w:spacing w:after="0" w:line="240" w:lineRule="auto"/>
              <w:ind w:left="131" w:hanging="6"/>
              <w:contextualSpacing/>
              <w:rPr>
                <w:rFonts w:ascii="Minion Pro" w:hAnsi="Minion Pro"/>
                <w:sz w:val="18"/>
                <w:szCs w:val="18"/>
              </w:rPr>
            </w:pPr>
            <w:r w:rsidRPr="006E4C61">
              <w:rPr>
                <w:rFonts w:ascii="Minion Pro" w:hAnsi="Minion Pro"/>
                <w:sz w:val="18"/>
                <w:szCs w:val="18"/>
              </w:rPr>
              <w:t>È obbligatorio il tirocinio didattico presso strutture diverse dall'Ateneo</w:t>
            </w:r>
          </w:p>
        </w:tc>
      </w:tr>
    </w:tbl>
    <w:p w14:paraId="7C80B253" w14:textId="77777777" w:rsidR="002E7AE1" w:rsidRPr="000145B5" w:rsidRDefault="002E7AE1" w:rsidP="0039055B">
      <w:pPr>
        <w:tabs>
          <w:tab w:val="num" w:pos="426"/>
        </w:tabs>
        <w:rPr>
          <w:rFonts w:ascii="Minion Pro" w:hAnsi="Minion Pro"/>
          <w:b/>
          <w:bCs/>
          <w:sz w:val="6"/>
        </w:rPr>
      </w:pPr>
    </w:p>
    <w:p w14:paraId="2182EA27" w14:textId="49668171" w:rsidR="0039055B" w:rsidRDefault="0039055B" w:rsidP="0039055B">
      <w:pPr>
        <w:tabs>
          <w:tab w:val="num" w:pos="426"/>
        </w:tabs>
        <w:rPr>
          <w:rFonts w:ascii="Minion Pro" w:hAnsi="Minion Pro"/>
          <w:b/>
          <w:bCs/>
        </w:rPr>
      </w:pPr>
      <w:r>
        <w:rPr>
          <w:rFonts w:ascii="Minion Pro" w:hAnsi="Minion Pro"/>
          <w:b/>
          <w:bCs/>
        </w:rPr>
        <w:t>Sede del Corso</w:t>
      </w:r>
    </w:p>
    <w:tbl>
      <w:tblPr>
        <w:tblW w:w="9634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3"/>
        <w:gridCol w:w="4961"/>
      </w:tblGrid>
      <w:tr w:rsidR="00E86805" w:rsidRPr="00783870" w14:paraId="5C9754E1" w14:textId="77777777" w:rsidTr="00A127BD">
        <w:tc>
          <w:tcPr>
            <w:tcW w:w="4673" w:type="dxa"/>
            <w:shd w:val="clear" w:color="auto" w:fill="F3F3F3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2709D309" w14:textId="77777777" w:rsidR="00E86805" w:rsidRPr="00BE3235" w:rsidRDefault="00E86805" w:rsidP="009C1183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  <w:b/>
                <w:bCs/>
              </w:rPr>
            </w:pPr>
            <w:r>
              <w:rPr>
                <w:rFonts w:ascii="Minion Pro" w:hAnsi="Minion Pro"/>
                <w:b/>
                <w:bCs/>
              </w:rPr>
              <w:t xml:space="preserve">Sede di Ateneo </w:t>
            </w:r>
          </w:p>
        </w:tc>
        <w:tc>
          <w:tcPr>
            <w:tcW w:w="4961" w:type="dxa"/>
          </w:tcPr>
          <w:p w14:paraId="3EF1C820" w14:textId="77777777" w:rsidR="00E86805" w:rsidRPr="00BE3235" w:rsidRDefault="00E86805" w:rsidP="009C1183">
            <w:pPr>
              <w:tabs>
                <w:tab w:val="num" w:pos="125"/>
              </w:tabs>
              <w:spacing w:after="0" w:line="240" w:lineRule="auto"/>
              <w:ind w:left="125"/>
              <w:contextualSpacing/>
              <w:rPr>
                <w:rFonts w:ascii="Minion Pro" w:hAnsi="Minion Pro"/>
              </w:rPr>
            </w:pPr>
          </w:p>
        </w:tc>
      </w:tr>
      <w:tr w:rsidR="00E86805" w:rsidRPr="00783870" w14:paraId="0D3EBB00" w14:textId="77777777" w:rsidTr="00A127BD">
        <w:tc>
          <w:tcPr>
            <w:tcW w:w="4673" w:type="dxa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34A0331A" w14:textId="77777777" w:rsidR="00E86805" w:rsidRDefault="00E86805" w:rsidP="009C1183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  <w:b/>
                <w:bCs/>
              </w:rPr>
            </w:pPr>
            <w:r w:rsidRPr="00C06A5B">
              <w:rPr>
                <w:rFonts w:ascii="Minion Pro" w:hAnsi="Minion Pro"/>
                <w:b/>
                <w:bCs/>
              </w:rPr>
              <w:t>Codice interno all'Ateneo del Corso</w:t>
            </w:r>
          </w:p>
        </w:tc>
        <w:tc>
          <w:tcPr>
            <w:tcW w:w="4961" w:type="dxa"/>
          </w:tcPr>
          <w:p w14:paraId="00D52D7D" w14:textId="77777777" w:rsidR="00E86805" w:rsidRPr="00F324BC" w:rsidRDefault="00E86805" w:rsidP="009C1183">
            <w:pPr>
              <w:tabs>
                <w:tab w:val="num" w:pos="125"/>
              </w:tabs>
              <w:spacing w:after="0" w:line="240" w:lineRule="auto"/>
              <w:ind w:left="125"/>
              <w:contextualSpacing/>
              <w:rPr>
                <w:rFonts w:ascii="Minion Pro" w:hAnsi="Minion Pro"/>
              </w:rPr>
            </w:pPr>
          </w:p>
        </w:tc>
      </w:tr>
      <w:tr w:rsidR="00E86805" w:rsidRPr="00783870" w14:paraId="531CD458" w14:textId="77777777" w:rsidTr="00A127BD">
        <w:tc>
          <w:tcPr>
            <w:tcW w:w="4673" w:type="dxa"/>
            <w:shd w:val="clear" w:color="auto" w:fill="F3F3F3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3A98B762" w14:textId="32DBDA50" w:rsidR="00E86805" w:rsidRDefault="00E86805" w:rsidP="00A127BD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  <w:b/>
                <w:bCs/>
              </w:rPr>
            </w:pPr>
            <w:r w:rsidRPr="00204A79">
              <w:rPr>
                <w:rFonts w:ascii="Minion Pro" w:hAnsi="Minion Pro"/>
                <w:b/>
                <w:bCs/>
              </w:rPr>
              <w:t>Utenza sostenibile</w:t>
            </w:r>
            <w:r>
              <w:rPr>
                <w:rFonts w:ascii="Minion Pro" w:hAnsi="Minion Pro"/>
                <w:b/>
                <w:bCs/>
              </w:rPr>
              <w:t xml:space="preserve"> </w:t>
            </w:r>
            <w:r w:rsidRPr="0022331C">
              <w:rPr>
                <w:rFonts w:ascii="Minion Pro" w:hAnsi="Minion Pro"/>
                <w:i/>
                <w:iCs/>
              </w:rPr>
              <w:t>(numero studenti previsti)</w:t>
            </w:r>
          </w:p>
        </w:tc>
        <w:tc>
          <w:tcPr>
            <w:tcW w:w="4961" w:type="dxa"/>
          </w:tcPr>
          <w:p w14:paraId="0FBFFB6A" w14:textId="77777777" w:rsidR="00E86805" w:rsidRPr="00F324BC" w:rsidRDefault="00E86805" w:rsidP="009C1183">
            <w:pPr>
              <w:tabs>
                <w:tab w:val="num" w:pos="125"/>
              </w:tabs>
              <w:spacing w:after="0" w:line="240" w:lineRule="auto"/>
              <w:ind w:left="125"/>
              <w:contextualSpacing/>
              <w:rPr>
                <w:rFonts w:ascii="Minion Pro" w:hAnsi="Minion Pro"/>
              </w:rPr>
            </w:pPr>
          </w:p>
        </w:tc>
      </w:tr>
      <w:tr w:rsidR="00E86805" w:rsidRPr="00783870" w14:paraId="3F722E17" w14:textId="77777777" w:rsidTr="00A127BD">
        <w:tc>
          <w:tcPr>
            <w:tcW w:w="4673" w:type="dxa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140B0EB6" w14:textId="77777777" w:rsidR="00E86805" w:rsidRPr="00204A79" w:rsidRDefault="00E86805" w:rsidP="009C1183">
            <w:pPr>
              <w:tabs>
                <w:tab w:val="num" w:pos="17"/>
              </w:tabs>
              <w:spacing w:after="0" w:line="240" w:lineRule="auto"/>
              <w:ind w:left="17"/>
              <w:contextualSpacing/>
              <w:rPr>
                <w:rFonts w:ascii="Minion Pro" w:hAnsi="Minion Pro"/>
                <w:b/>
                <w:bCs/>
              </w:rPr>
            </w:pPr>
            <w:r w:rsidRPr="00954A51">
              <w:rPr>
                <w:rFonts w:ascii="Minion Pro" w:hAnsi="Minion Pro"/>
                <w:b/>
                <w:bCs/>
              </w:rPr>
              <w:t>Inizio attività didattica</w:t>
            </w:r>
          </w:p>
        </w:tc>
        <w:tc>
          <w:tcPr>
            <w:tcW w:w="4961" w:type="dxa"/>
          </w:tcPr>
          <w:p w14:paraId="07400E53" w14:textId="77777777" w:rsidR="00E86805" w:rsidRPr="005C1D08" w:rsidRDefault="00E86805" w:rsidP="009C1183">
            <w:pPr>
              <w:tabs>
                <w:tab w:val="num" w:pos="125"/>
              </w:tabs>
              <w:spacing w:after="0" w:line="240" w:lineRule="auto"/>
              <w:ind w:left="125"/>
              <w:contextualSpacing/>
              <w:jc w:val="both"/>
              <w:rPr>
                <w:rFonts w:ascii="Minion Pro" w:hAnsi="Minion Pro"/>
                <w:sz w:val="20"/>
                <w:szCs w:val="20"/>
              </w:rPr>
            </w:pPr>
            <w:r w:rsidRPr="005C1D08">
              <w:rPr>
                <w:rFonts w:ascii="Minion Pro" w:eastAsia="Times New Roman" w:hAnsi="Minion Pro"/>
                <w:i/>
                <w:color w:val="002060"/>
                <w:sz w:val="20"/>
                <w:szCs w:val="20"/>
              </w:rPr>
              <w:t>(formato GG/MM/AAAA)</w:t>
            </w:r>
          </w:p>
        </w:tc>
      </w:tr>
    </w:tbl>
    <w:p w14:paraId="38ED346A" w14:textId="77777777" w:rsidR="006D63F8" w:rsidRDefault="006D63F8" w:rsidP="0034644D">
      <w:pPr>
        <w:rPr>
          <w:rFonts w:ascii="Cambria" w:hAnsi="Cambria"/>
          <w:smallCaps/>
        </w:rPr>
      </w:pPr>
    </w:p>
    <w:p w14:paraId="7447E65C" w14:textId="7F008D29" w:rsidR="0034644D" w:rsidRPr="00BE3235" w:rsidRDefault="006D63F8" w:rsidP="0034644D">
      <w:pPr>
        <w:rPr>
          <w:rFonts w:ascii="Minion Pro" w:hAnsi="Minion Pro"/>
          <w:b/>
          <w:bCs/>
          <w:smallCaps/>
        </w:rPr>
      </w:pPr>
      <w:r>
        <w:rPr>
          <w:rFonts w:ascii="Cambria" w:hAnsi="Cambria"/>
          <w:smallCaps/>
        </w:rPr>
        <w:br w:type="column"/>
      </w:r>
      <w:r w:rsidR="0034644D" w:rsidRPr="00BE3235">
        <w:rPr>
          <w:rFonts w:ascii="Cambria" w:hAnsi="Cambria"/>
          <w:smallCaps/>
        </w:rPr>
        <w:lastRenderedPageBreak/>
        <w:t>⍜</w:t>
      </w:r>
      <w:r w:rsidR="0034644D">
        <w:rPr>
          <w:rFonts w:ascii="Cambria" w:hAnsi="Cambria"/>
          <w:smallCaps/>
        </w:rPr>
        <w:t xml:space="preserve"> </w:t>
      </w:r>
      <w:r w:rsidR="0034644D">
        <w:rPr>
          <w:rFonts w:ascii="Minion Pro" w:hAnsi="Minion Pro"/>
          <w:b/>
          <w:bCs/>
          <w:smallCaps/>
        </w:rPr>
        <w:t>DOCUMENTAZIONE</w:t>
      </w:r>
    </w:p>
    <w:p w14:paraId="7262CB47" w14:textId="5F5103E5" w:rsidR="00CA7717" w:rsidRPr="00CA7717" w:rsidRDefault="00CA7717" w:rsidP="00CA7717">
      <w:pPr>
        <w:rPr>
          <w:rFonts w:ascii="Minion Pro" w:hAnsi="Minion Pro"/>
          <w:b/>
          <w:bCs/>
        </w:rPr>
      </w:pPr>
      <w:r w:rsidRPr="00CA7717">
        <w:rPr>
          <w:rFonts w:ascii="Minion Pro" w:hAnsi="Minion Pro"/>
          <w:b/>
          <w:bCs/>
        </w:rPr>
        <w:t>Consultazione con le organizzazioni rappresentative - a livello nazionale e internazionale - della produzione di beni e servizi, delle professioni (Consultazioni successive)</w:t>
      </w:r>
    </w:p>
    <w:tbl>
      <w:tblPr>
        <w:tblW w:w="9920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0"/>
      </w:tblGrid>
      <w:tr w:rsidR="00EC465B" w:rsidRPr="00EC465B" w14:paraId="624C7268" w14:textId="77777777" w:rsidTr="00073B0B">
        <w:trPr>
          <w:trHeight w:val="405"/>
          <w:tblHeader/>
        </w:trPr>
        <w:tc>
          <w:tcPr>
            <w:tcW w:w="992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  <w:hideMark/>
          </w:tcPr>
          <w:p w14:paraId="588A031B" w14:textId="77777777" w:rsidR="009064CB" w:rsidRPr="006D63F8" w:rsidRDefault="009064CB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>Indicare:</w:t>
            </w:r>
          </w:p>
          <w:p w14:paraId="41A6050A" w14:textId="7ED725F3" w:rsidR="009064CB" w:rsidRPr="006D63F8" w:rsidRDefault="009064CB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>- Organo o soggetto accademico che effettua la consultazione</w:t>
            </w:r>
            <w:r w:rsidR="00340CBB"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 xml:space="preserve"> e data</w:t>
            </w:r>
            <w:r w:rsidR="00FE0BAD"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 xml:space="preserve"> della consultazione</w:t>
            </w:r>
          </w:p>
          <w:p w14:paraId="191C2F7F" w14:textId="77777777" w:rsidR="009064CB" w:rsidRPr="006D63F8" w:rsidRDefault="009064CB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>- Organizzazioni consultate o direttamente o tramite documenti e studi di settore</w:t>
            </w:r>
          </w:p>
          <w:p w14:paraId="6956CCF6" w14:textId="77777777" w:rsidR="009064CB" w:rsidRPr="006D63F8" w:rsidRDefault="009064CB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>- Modalità e cadenza di studi e consultazioni</w:t>
            </w:r>
          </w:p>
          <w:p w14:paraId="4EE47E7E" w14:textId="2D7CA56E" w:rsidR="00FE0BAD" w:rsidRPr="006D63F8" w:rsidRDefault="00FE0BAD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>- Una descrizione delle risultanze della consultazione</w:t>
            </w:r>
          </w:p>
          <w:p w14:paraId="7854A50A" w14:textId="300997D2" w:rsidR="00F60C6B" w:rsidRPr="00EC465B" w:rsidRDefault="009064CB" w:rsidP="00496681">
            <w:pPr>
              <w:spacing w:after="0" w:line="240" w:lineRule="auto"/>
              <w:rPr>
                <w:rFonts w:ascii="Minion Pro" w:hAnsi="Minion Pro"/>
                <w:sz w:val="20"/>
                <w:szCs w:val="20"/>
              </w:rPr>
            </w:pPr>
            <w:r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>- Documentazione (collegamenti informatici a verbali o altre evidenze su indagini e decisioni assunte).</w:t>
            </w:r>
            <w:r w:rsidR="00A7004A"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 xml:space="preserve"> Tutta la documentazione (verbali, questionari, ecc.) deve essere </w:t>
            </w:r>
            <w:r w:rsidR="00A7004A" w:rsidRPr="006D63F8">
              <w:rPr>
                <w:rFonts w:ascii="Minion Pro" w:eastAsia="Times New Roman" w:hAnsi="Minion Pro"/>
                <w:b/>
                <w:bCs/>
                <w:i/>
                <w:sz w:val="18"/>
                <w:szCs w:val="18"/>
              </w:rPr>
              <w:t>firmata</w:t>
            </w:r>
            <w:r w:rsidR="00A7004A"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 xml:space="preserve"> sia </w:t>
            </w:r>
            <w:r w:rsidR="008545B5" w:rsidRPr="006D63F8">
              <w:rPr>
                <w:rFonts w:ascii="Minion Pro" w:eastAsia="Times New Roman" w:hAnsi="Minion Pro"/>
                <w:i/>
                <w:sz w:val="18"/>
                <w:szCs w:val="18"/>
              </w:rPr>
              <w:t>dai referenti d’Ateneo che hanno condotto le consultazioni, sia dalle parti interessate consultate.</w:t>
            </w:r>
          </w:p>
        </w:tc>
      </w:tr>
      <w:tr w:rsidR="00EC465B" w:rsidRPr="00EC465B" w14:paraId="03131531" w14:textId="77777777" w:rsidTr="00073B0B">
        <w:trPr>
          <w:trHeight w:val="405"/>
          <w:tblHeader/>
        </w:trPr>
        <w:tc>
          <w:tcPr>
            <w:tcW w:w="992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1F1A34DF" w14:textId="77777777" w:rsidR="00EC465B" w:rsidRDefault="00EC465B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1B3AFC1B" w14:textId="77777777" w:rsidR="00117ABC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62D4F738" w14:textId="77777777" w:rsidR="00117ABC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7935A6D2" w14:textId="77777777" w:rsidR="00117ABC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774D8981" w14:textId="77777777" w:rsidR="00117ABC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BBD0EBD" w14:textId="77777777" w:rsidR="00117ABC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74EEC371" w14:textId="77777777" w:rsidR="00117ABC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392CEC76" w14:textId="77777777" w:rsidR="00117ABC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9877ABB" w14:textId="77777777" w:rsidR="00117ABC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18B20955" w14:textId="77777777" w:rsidR="00117ABC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58A9BF0C" w14:textId="32FFC194" w:rsidR="00117ABC" w:rsidRPr="00EC465B" w:rsidRDefault="00117ABC" w:rsidP="009064CB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</w:tc>
      </w:tr>
    </w:tbl>
    <w:p w14:paraId="377820A3" w14:textId="0A6B08C5" w:rsidR="00F17519" w:rsidRPr="00075E2E" w:rsidRDefault="00300A61" w:rsidP="00496681">
      <w:pPr>
        <w:rPr>
          <w:rFonts w:ascii="Minion Pro" w:hAnsi="Minion Pro"/>
          <w:b/>
          <w:bCs/>
          <w:sz w:val="6"/>
        </w:rPr>
      </w:pPr>
      <w:r>
        <w:rPr>
          <w:rFonts w:ascii="Minion Pro" w:hAnsi="Minion Pro"/>
          <w:b/>
          <w:bCs/>
        </w:rPr>
        <w:br w:type="column"/>
      </w:r>
    </w:p>
    <w:tbl>
      <w:tblPr>
        <w:tblStyle w:val="Grigliatabella"/>
        <w:tblW w:w="991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18"/>
      </w:tblGrid>
      <w:tr w:rsidR="004416FA" w14:paraId="477FA8EC" w14:textId="77777777" w:rsidTr="00117ABC">
        <w:tc>
          <w:tcPr>
            <w:tcW w:w="9918" w:type="dxa"/>
            <w:shd w:val="clear" w:color="auto" w:fill="F2F2F2" w:themeFill="background1" w:themeFillShade="F2"/>
          </w:tcPr>
          <w:p w14:paraId="5C4112EB" w14:textId="397476DD" w:rsidR="004416FA" w:rsidRPr="00117ABC" w:rsidRDefault="00F17519" w:rsidP="00117ABC">
            <w:pPr>
              <w:rPr>
                <w:rFonts w:ascii="Minion Pro" w:hAnsi="Minion Pro"/>
                <w:b/>
                <w:bCs/>
              </w:rPr>
            </w:pPr>
            <w:r>
              <w:rPr>
                <w:rFonts w:ascii="Minion Pro" w:hAnsi="Minion Pro"/>
                <w:b/>
                <w:bCs/>
              </w:rPr>
              <w:br w:type="column"/>
            </w:r>
            <w:r>
              <w:rPr>
                <w:rFonts w:ascii="Minion Pro" w:hAnsi="Minion Pro"/>
                <w:b/>
                <w:bCs/>
              </w:rPr>
              <w:br w:type="column"/>
            </w:r>
            <w:r>
              <w:rPr>
                <w:rFonts w:ascii="Minion Pro" w:hAnsi="Minion Pro"/>
                <w:b/>
                <w:bCs/>
              </w:rPr>
              <w:br w:type="column"/>
            </w:r>
            <w:r>
              <w:rPr>
                <w:rFonts w:ascii="Minion Pro" w:hAnsi="Minion Pro"/>
                <w:b/>
                <w:bCs/>
              </w:rPr>
              <w:br w:type="column"/>
            </w:r>
            <w:r w:rsidR="004416FA" w:rsidRPr="004416FA">
              <w:rPr>
                <w:rFonts w:ascii="Minion Pro" w:hAnsi="Minion Pro"/>
                <w:smallCaps/>
              </w:rPr>
              <w:br w:type="column"/>
            </w:r>
            <w:r w:rsidR="004416FA" w:rsidRPr="004416FA">
              <w:rPr>
                <w:rFonts w:ascii="Minion Pro" w:hAnsi="Minion Pro"/>
                <w:b/>
                <w:bCs/>
              </w:rPr>
              <w:t>STRUTTURA DEL CDS E PERCORSI FORMATIVI</w:t>
            </w:r>
          </w:p>
        </w:tc>
      </w:tr>
    </w:tbl>
    <w:p w14:paraId="078040A0" w14:textId="77777777" w:rsidR="004416FA" w:rsidRPr="006236B4" w:rsidRDefault="004416FA" w:rsidP="004416FA">
      <w:pPr>
        <w:rPr>
          <w:rFonts w:ascii="Minion Pro" w:hAnsi="Minion Pro"/>
          <w:smallCaps/>
          <w:sz w:val="6"/>
          <w:szCs w:val="6"/>
        </w:rPr>
      </w:pPr>
    </w:p>
    <w:p w14:paraId="5E3BFA43" w14:textId="0E367C70" w:rsidR="004416FA" w:rsidRDefault="004416FA" w:rsidP="004416FA">
      <w:pPr>
        <w:rPr>
          <w:rFonts w:ascii="Minion Pro" w:hAnsi="Minion Pro"/>
          <w:b/>
          <w:bCs/>
          <w:smallCaps/>
        </w:rPr>
      </w:pPr>
      <w:r w:rsidRPr="00BE3235">
        <w:rPr>
          <w:rFonts w:ascii="Cambria" w:hAnsi="Cambria"/>
          <w:smallCaps/>
        </w:rPr>
        <w:t>⍜</w:t>
      </w:r>
      <w:r>
        <w:rPr>
          <w:rFonts w:ascii="Cambria" w:hAnsi="Cambria"/>
          <w:smallCaps/>
        </w:rPr>
        <w:t xml:space="preserve"> </w:t>
      </w:r>
      <w:r w:rsidR="006B65A7">
        <w:rPr>
          <w:rFonts w:ascii="Minion Pro" w:hAnsi="Minion Pro"/>
          <w:b/>
          <w:bCs/>
          <w:smallCaps/>
        </w:rPr>
        <w:t>ORDINAMENTO DIDATTICO</w:t>
      </w:r>
    </w:p>
    <w:p w14:paraId="64D03F03" w14:textId="663611A2" w:rsidR="003C20A1" w:rsidRPr="003C20A1" w:rsidRDefault="003C20A1" w:rsidP="003C20A1">
      <w:pPr>
        <w:rPr>
          <w:rFonts w:ascii="Minion Pro" w:hAnsi="Minion Pro"/>
          <w:b/>
          <w:bCs/>
          <w:smallCaps/>
        </w:rPr>
      </w:pPr>
      <w:r>
        <w:rPr>
          <w:rFonts w:ascii="Minion Pro" w:hAnsi="Minion Pro"/>
          <w:b/>
          <w:bCs/>
          <w:smallCaps/>
          <w:sz w:val="28"/>
          <w:szCs w:val="28"/>
        </w:rPr>
        <w:sym w:font="Wingdings" w:char="F034"/>
      </w:r>
      <w:r>
        <w:rPr>
          <w:rFonts w:ascii="Minion Pro" w:hAnsi="Minion Pro"/>
          <w:b/>
          <w:bCs/>
          <w:smallCaps/>
          <w:sz w:val="28"/>
          <w:szCs w:val="28"/>
        </w:rPr>
        <w:t xml:space="preserve"> </w:t>
      </w:r>
      <w:r w:rsidRPr="003C20A1">
        <w:rPr>
          <w:rFonts w:ascii="Minion Pro" w:hAnsi="Minion Pro"/>
          <w:b/>
          <w:bCs/>
          <w:smallCaps/>
        </w:rPr>
        <w:t>Parte Testuale</w:t>
      </w:r>
    </w:p>
    <w:p w14:paraId="71C1D34A" w14:textId="1D0DAAEA" w:rsidR="00FC6B5B" w:rsidRPr="004506A5" w:rsidRDefault="00FC6B5B" w:rsidP="00FC6B5B">
      <w:pPr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0C0BFEE9" wp14:editId="433EE505">
            <wp:extent cx="361950" cy="237141"/>
            <wp:effectExtent l="0" t="0" r="0" b="0"/>
            <wp:docPr id="101052710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</w:t>
      </w:r>
      <w:r w:rsidR="00980FF4" w:rsidRPr="00980FF4">
        <w:rPr>
          <w:rFonts w:ascii="Minion Pro" w:hAnsi="Minion Pro"/>
          <w:b/>
          <w:bCs/>
        </w:rPr>
        <w:t xml:space="preserve">Obiettivi formativi specifici del Corso e descrizione del percorso formativo, anche con riferimento ai descrittori di Dublino </w:t>
      </w:r>
    </w:p>
    <w:tbl>
      <w:tblPr>
        <w:tblW w:w="9920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0"/>
      </w:tblGrid>
      <w:tr w:rsidR="00515D69" w:rsidRPr="00515D69" w14:paraId="5AB20073" w14:textId="77777777" w:rsidTr="00117ABC">
        <w:trPr>
          <w:trHeight w:val="2498"/>
          <w:tblHeader/>
        </w:trPr>
        <w:tc>
          <w:tcPr>
            <w:tcW w:w="992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5B9AFD38" w14:textId="77777777" w:rsidR="00117ABC" w:rsidRPr="00117ABC" w:rsidRDefault="00117ABC" w:rsidP="00117ABC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117ABC">
              <w:rPr>
                <w:rFonts w:ascii="Minion Pro" w:eastAsia="Times New Roman" w:hAnsi="Minion Pro"/>
                <w:i/>
                <w:sz w:val="18"/>
                <w:szCs w:val="18"/>
              </w:rPr>
              <w:t>Gli obiettivi formativi specifici di un corso di studi indicano quale progetto formativo si intende proporre e qual è il profilo culturale e professionale del laureato che si vuole formare. È necessario elaborare un testo mirato allo specifico corso di studio tenendo presente che:</w:t>
            </w:r>
          </w:p>
          <w:p w14:paraId="63F1357E" w14:textId="77777777" w:rsidR="00117ABC" w:rsidRPr="00117ABC" w:rsidRDefault="00117ABC" w:rsidP="00117ABC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117ABC">
              <w:rPr>
                <w:rFonts w:ascii="Minion Pro" w:eastAsia="Times New Roman" w:hAnsi="Minion Pro"/>
                <w:i/>
                <w:sz w:val="18"/>
                <w:szCs w:val="18"/>
              </w:rPr>
              <w:t>- gli obiettivi formativi specifici sono una declinazione e precisazione degli obiettivi della classe;</w:t>
            </w:r>
          </w:p>
          <w:p w14:paraId="379E0F0C" w14:textId="77777777" w:rsidR="00117ABC" w:rsidRPr="00117ABC" w:rsidRDefault="00117ABC" w:rsidP="00117ABC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117ABC">
              <w:rPr>
                <w:rFonts w:ascii="Minion Pro" w:eastAsia="Times New Roman" w:hAnsi="Minion Pro"/>
                <w:i/>
                <w:sz w:val="18"/>
                <w:szCs w:val="18"/>
              </w:rPr>
              <w:t>- gli obiettivi formativi specifici devono essere chiaramente correlati alla tabella delle attività formative (ogni dichiarazione di obiettivo deve trovare un riscontro nelle attività formative) e pertanto occorre includere in questo campo anche una sintetica descrizione del percorso formativo, organizzata per progressione cronologica o per aree di apprendimento.</w:t>
            </w:r>
          </w:p>
          <w:p w14:paraId="45B404E5" w14:textId="370ABD8A" w:rsidR="00117ABC" w:rsidRPr="00117ABC" w:rsidRDefault="00117ABC" w:rsidP="00117ABC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117ABC">
              <w:rPr>
                <w:rFonts w:ascii="Minion Pro" w:eastAsia="Times New Roman" w:hAnsi="Minion Pro"/>
                <w:i/>
                <w:sz w:val="18"/>
                <w:szCs w:val="18"/>
              </w:rPr>
              <w:t>Se utile per far comprendere meglio la struttura della tabella delle attività formative o per chiarire il percorso di raggiungimento di determinati obiettivi formativi, è possibile fare riferimento in questo campo alla presenza di curricula all’interno del corso di studi</w:t>
            </w:r>
            <w:r>
              <w:rPr>
                <w:rFonts w:ascii="Minion Pro" w:eastAsia="Times New Roman" w:hAnsi="Minion Pro"/>
                <w:i/>
                <w:sz w:val="18"/>
                <w:szCs w:val="18"/>
              </w:rPr>
              <w:t>, senza indicarne la denominazione</w:t>
            </w:r>
            <w:r w:rsidRPr="00117ABC">
              <w:rPr>
                <w:rFonts w:ascii="Minion Pro" w:eastAsia="Times New Roman" w:hAnsi="Minion Pro"/>
                <w:i/>
                <w:sz w:val="18"/>
                <w:szCs w:val="18"/>
              </w:rPr>
              <w:t>.</w:t>
            </w:r>
          </w:p>
          <w:p w14:paraId="33D3AD74" w14:textId="1659E48D" w:rsidR="00FC6B5B" w:rsidRPr="002B44DB" w:rsidRDefault="00117ABC" w:rsidP="00117ABC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  <w:r w:rsidRPr="00117ABC">
              <w:rPr>
                <w:rFonts w:ascii="Minion Pro" w:eastAsia="Times New Roman" w:hAnsi="Minion Pro"/>
                <w:i/>
                <w:sz w:val="18"/>
                <w:szCs w:val="18"/>
              </w:rPr>
              <w:t>Per maggiori dettagli si rimanda al paragrafo 4.4 della “Guida alla presentazione degli ordinamenti didattici” del CUN.</w:t>
            </w:r>
          </w:p>
        </w:tc>
      </w:tr>
      <w:tr w:rsidR="00245B4E" w:rsidRPr="00515D69" w14:paraId="2D04BCC0" w14:textId="77777777" w:rsidTr="006236B4">
        <w:trPr>
          <w:trHeight w:val="1598"/>
          <w:tblHeader/>
        </w:trPr>
        <w:tc>
          <w:tcPr>
            <w:tcW w:w="992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0F8DC2E3" w14:textId="77777777" w:rsidR="00117ABC" w:rsidRDefault="00117ABC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2FC8585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1ED136BC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253199B1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C9922B3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1BDB5E39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6207DA1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695A10A6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7F8F3168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1CDDC349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C419DE8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5F4D767A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3E5D483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7B4360D8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2F94B5D2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12FB1265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21B5FA3F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35AE8A8D" w14:textId="77777777" w:rsidR="00632921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7F6DA94C" w14:textId="2D627851" w:rsidR="00632921" w:rsidRPr="00515D69" w:rsidRDefault="00632921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</w:tc>
      </w:tr>
    </w:tbl>
    <w:p w14:paraId="07126087" w14:textId="77777777" w:rsidR="00980FF4" w:rsidRPr="003C20A1" w:rsidRDefault="00980FF4" w:rsidP="00980FF4">
      <w:pPr>
        <w:rPr>
          <w:rFonts w:ascii="Minion Pro" w:hAnsi="Minion Pro"/>
          <w:b/>
          <w:bCs/>
          <w:smallCaps/>
        </w:rPr>
      </w:pPr>
    </w:p>
    <w:p w14:paraId="670DD962" w14:textId="48FD3BE6" w:rsidR="00980FF4" w:rsidRDefault="00980FF4" w:rsidP="00980FF4">
      <w:pPr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0E1FB792" wp14:editId="71D219A1">
            <wp:extent cx="361950" cy="237141"/>
            <wp:effectExtent l="0" t="0" r="0" b="0"/>
            <wp:docPr id="561907425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</w:t>
      </w:r>
      <w:r w:rsidR="006F5822">
        <w:rPr>
          <w:rFonts w:ascii="Minion Pro" w:hAnsi="Minion Pro"/>
          <w:b/>
          <w:bCs/>
        </w:rPr>
        <w:t>Profilo e sbocc</w:t>
      </w:r>
      <w:r w:rsidR="006F5822" w:rsidRPr="00F17519">
        <w:rPr>
          <w:rFonts w:ascii="Minion Pro" w:hAnsi="Minion Pro"/>
          <w:b/>
          <w:bCs/>
        </w:rPr>
        <w:t>hi</w:t>
      </w:r>
    </w:p>
    <w:p w14:paraId="6654A8FD" w14:textId="6ED877C1" w:rsidR="00A06A81" w:rsidRDefault="00A06A81" w:rsidP="00A06A81">
      <w:pPr>
        <w:rPr>
          <w:rFonts w:ascii="Minion Pro" w:hAnsi="Minion Pro"/>
          <w:b/>
          <w:bCs/>
        </w:rPr>
      </w:pPr>
      <w:r w:rsidRPr="00A06A81">
        <w:rPr>
          <w:rFonts w:ascii="Minion Pro" w:hAnsi="Minion Pro"/>
          <w:b/>
          <w:bCs/>
        </w:rPr>
        <w:t xml:space="preserve">Profilo professionale e sbocchi occupazionali e professionali previsti per i laureati </w:t>
      </w:r>
    </w:p>
    <w:tbl>
      <w:tblPr>
        <w:tblStyle w:val="Grigliatabella"/>
        <w:tblW w:w="9918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18"/>
      </w:tblGrid>
      <w:tr w:rsidR="00820D3A" w14:paraId="0BF9E5CF" w14:textId="77777777" w:rsidTr="00820D3A">
        <w:tc>
          <w:tcPr>
            <w:tcW w:w="9918" w:type="dxa"/>
            <w:shd w:val="clear" w:color="auto" w:fill="F2F2F2" w:themeFill="background1" w:themeFillShade="F2"/>
          </w:tcPr>
          <w:p w14:paraId="3A2080CC" w14:textId="3DA7185F" w:rsidR="00820D3A" w:rsidRPr="00471610" w:rsidRDefault="00117ABC" w:rsidP="00117ABC">
            <w:pPr>
              <w:rPr>
                <w:rFonts w:ascii="Minion Pro" w:eastAsia="Times New Roman" w:hAnsi="Minion Pro"/>
                <w:i/>
                <w:sz w:val="20"/>
                <w:szCs w:val="20"/>
              </w:rPr>
            </w:pPr>
            <w:r>
              <w:rPr>
                <w:rFonts w:ascii="Minion Pro" w:hAnsi="Minion Pro"/>
                <w:b/>
                <w:bCs/>
              </w:rPr>
              <w:t>Nome della f</w:t>
            </w:r>
            <w:r w:rsidR="00820D3A" w:rsidRPr="00A06A81">
              <w:rPr>
                <w:rFonts w:ascii="Minion Pro" w:hAnsi="Minion Pro"/>
                <w:b/>
                <w:bCs/>
              </w:rPr>
              <w:t>igura professionale che si intende formare</w:t>
            </w:r>
          </w:p>
        </w:tc>
      </w:tr>
      <w:tr w:rsidR="00820D3A" w14:paraId="356F0ADB" w14:textId="77777777" w:rsidTr="00820D3A">
        <w:tc>
          <w:tcPr>
            <w:tcW w:w="9918" w:type="dxa"/>
          </w:tcPr>
          <w:p w14:paraId="2295828B" w14:textId="77777777" w:rsidR="00820D3A" w:rsidRDefault="00820D3A" w:rsidP="00056498">
            <w:pPr>
              <w:rPr>
                <w:rFonts w:ascii="Minion Pro" w:hAnsi="Minion Pro"/>
                <w:b/>
                <w:bCs/>
              </w:rPr>
            </w:pPr>
          </w:p>
          <w:p w14:paraId="245A40A7" w14:textId="77777777" w:rsidR="00A67BA2" w:rsidRPr="00A06A81" w:rsidRDefault="00A67BA2" w:rsidP="00056498">
            <w:pPr>
              <w:rPr>
                <w:rFonts w:ascii="Minion Pro" w:hAnsi="Minion Pro"/>
                <w:b/>
                <w:bCs/>
              </w:rPr>
            </w:pPr>
          </w:p>
        </w:tc>
      </w:tr>
      <w:tr w:rsidR="00820D3A" w14:paraId="5217E599" w14:textId="77777777" w:rsidTr="00820D3A">
        <w:tc>
          <w:tcPr>
            <w:tcW w:w="9918" w:type="dxa"/>
            <w:shd w:val="clear" w:color="auto" w:fill="F2F2F2" w:themeFill="background1" w:themeFillShade="F2"/>
          </w:tcPr>
          <w:p w14:paraId="7BCF12F9" w14:textId="3F44FA94" w:rsidR="00820D3A" w:rsidRDefault="00820D3A" w:rsidP="00056498">
            <w:pPr>
              <w:rPr>
                <w:rFonts w:ascii="Minion Pro" w:hAnsi="Minion Pro"/>
                <w:b/>
                <w:bCs/>
              </w:rPr>
            </w:pPr>
            <w:r w:rsidRPr="00CB5CAD">
              <w:rPr>
                <w:rFonts w:ascii="Minion Pro" w:hAnsi="Minion Pro"/>
                <w:b/>
                <w:bCs/>
              </w:rPr>
              <w:t>Funzione in un contesto di lavoro e competenze</w:t>
            </w:r>
          </w:p>
        </w:tc>
      </w:tr>
      <w:tr w:rsidR="00820D3A" w14:paraId="7DF9556D" w14:textId="77777777" w:rsidTr="00820D3A">
        <w:tc>
          <w:tcPr>
            <w:tcW w:w="9918" w:type="dxa"/>
          </w:tcPr>
          <w:p w14:paraId="366C2E6E" w14:textId="77777777" w:rsidR="00820D3A" w:rsidRDefault="00820D3A" w:rsidP="00056498">
            <w:pPr>
              <w:rPr>
                <w:rFonts w:ascii="Minion Pro" w:hAnsi="Minion Pro"/>
                <w:b/>
                <w:bCs/>
              </w:rPr>
            </w:pPr>
          </w:p>
          <w:p w14:paraId="48B90B75" w14:textId="77777777" w:rsidR="00820D3A" w:rsidRPr="00CB5CAD" w:rsidRDefault="00820D3A" w:rsidP="00056498">
            <w:pPr>
              <w:rPr>
                <w:rFonts w:ascii="Minion Pro" w:hAnsi="Minion Pro"/>
                <w:b/>
                <w:bCs/>
              </w:rPr>
            </w:pPr>
          </w:p>
        </w:tc>
      </w:tr>
      <w:tr w:rsidR="00820D3A" w14:paraId="2E5075A1" w14:textId="77777777" w:rsidTr="00820D3A">
        <w:tc>
          <w:tcPr>
            <w:tcW w:w="9918" w:type="dxa"/>
            <w:shd w:val="clear" w:color="auto" w:fill="F2F2F2" w:themeFill="background1" w:themeFillShade="F2"/>
          </w:tcPr>
          <w:p w14:paraId="3677D5C3" w14:textId="6E499345" w:rsidR="00820D3A" w:rsidRDefault="00820D3A" w:rsidP="00056498">
            <w:pPr>
              <w:rPr>
                <w:rFonts w:ascii="Minion Pro" w:hAnsi="Minion Pro"/>
                <w:b/>
                <w:bCs/>
              </w:rPr>
            </w:pPr>
            <w:r w:rsidRPr="00AF0EDA">
              <w:rPr>
                <w:rFonts w:ascii="Minion Pro" w:hAnsi="Minion Pro"/>
                <w:b/>
                <w:bCs/>
              </w:rPr>
              <w:t>Sbocchi occupazional</w:t>
            </w:r>
            <w:r>
              <w:rPr>
                <w:rFonts w:ascii="Minion Pro" w:hAnsi="Minion Pro"/>
                <w:b/>
                <w:bCs/>
              </w:rPr>
              <w:t>i</w:t>
            </w:r>
          </w:p>
        </w:tc>
      </w:tr>
      <w:tr w:rsidR="00820D3A" w14:paraId="5357FF4B" w14:textId="77777777" w:rsidTr="00820D3A">
        <w:tc>
          <w:tcPr>
            <w:tcW w:w="9918" w:type="dxa"/>
          </w:tcPr>
          <w:p w14:paraId="2FB422BC" w14:textId="77777777" w:rsidR="00820D3A" w:rsidRDefault="00820D3A" w:rsidP="00056498">
            <w:pPr>
              <w:rPr>
                <w:rFonts w:ascii="Minion Pro" w:hAnsi="Minion Pro"/>
                <w:b/>
                <w:bCs/>
              </w:rPr>
            </w:pPr>
          </w:p>
          <w:p w14:paraId="7B71AF1E" w14:textId="77777777" w:rsidR="00820D3A" w:rsidRPr="00AF0EDA" w:rsidRDefault="00820D3A" w:rsidP="00056498">
            <w:pPr>
              <w:rPr>
                <w:rFonts w:ascii="Minion Pro" w:hAnsi="Minion Pro"/>
                <w:b/>
                <w:bCs/>
              </w:rPr>
            </w:pPr>
          </w:p>
        </w:tc>
      </w:tr>
    </w:tbl>
    <w:p w14:paraId="39A18325" w14:textId="77777777" w:rsidR="00820D3A" w:rsidRPr="00820D3A" w:rsidRDefault="00820D3A" w:rsidP="00980FF4">
      <w:pPr>
        <w:rPr>
          <w:rFonts w:ascii="Minion Pro" w:hAnsi="Minion Pro"/>
          <w:b/>
          <w:bCs/>
          <w:sz w:val="6"/>
        </w:rPr>
      </w:pPr>
    </w:p>
    <w:p w14:paraId="64788846" w14:textId="1EF26651" w:rsidR="001346C9" w:rsidRDefault="001346C9" w:rsidP="00980FF4">
      <w:pPr>
        <w:rPr>
          <w:rFonts w:ascii="Minion Pro" w:hAnsi="Minion Pro"/>
          <w:b/>
          <w:bCs/>
        </w:rPr>
      </w:pPr>
      <w:r w:rsidRPr="001346C9">
        <w:rPr>
          <w:rFonts w:ascii="Minion Pro" w:hAnsi="Minion Pro"/>
          <w:b/>
          <w:bCs/>
        </w:rPr>
        <w:t xml:space="preserve">Il corso prepara alla professione di (codifiche ISTAT) </w:t>
      </w:r>
    </w:p>
    <w:tbl>
      <w:tblPr>
        <w:tblW w:w="9920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0"/>
      </w:tblGrid>
      <w:tr w:rsidR="00FA5804" w:rsidRPr="00516137" w14:paraId="360A9DA8" w14:textId="77777777" w:rsidTr="006236B4">
        <w:trPr>
          <w:trHeight w:val="726"/>
          <w:tblHeader/>
        </w:trPr>
        <w:tc>
          <w:tcPr>
            <w:tcW w:w="9920" w:type="dxa"/>
            <w:tcMar>
              <w:top w:w="120" w:type="dxa"/>
              <w:left w:w="90" w:type="dxa"/>
              <w:bottom w:w="120" w:type="dxa"/>
              <w:right w:w="90" w:type="dxa"/>
            </w:tcMar>
            <w:hideMark/>
          </w:tcPr>
          <w:p w14:paraId="6EA11E0C" w14:textId="793F5571" w:rsidR="005B083B" w:rsidRPr="006236B4" w:rsidRDefault="005B083B" w:rsidP="00117ABC">
            <w:pPr>
              <w:spacing w:after="0" w:line="240" w:lineRule="auto"/>
              <w:rPr>
                <w:rFonts w:ascii="Minion Pro" w:hAnsi="Minion Pro"/>
                <w:iCs/>
                <w:sz w:val="18"/>
                <w:szCs w:val="18"/>
              </w:rPr>
            </w:pPr>
            <w:r w:rsidRPr="006236B4">
              <w:rPr>
                <w:rFonts w:ascii="Minion Pro" w:eastAsia="Times New Roman" w:hAnsi="Minion Pro"/>
                <w:i/>
                <w:sz w:val="18"/>
                <w:szCs w:val="18"/>
              </w:rPr>
              <w:t xml:space="preserve">È possibile inserire i codici delle professioni: normalmente per i corsi di laurea devono essere indicate professioni tecniche del “grande gruppo” 3, mentre per i corsi di laurea magistrale è usualmente richiesta l’indicazione delle sole professioni del “grande gruppo” 2. Per maggiori dettagli sulle professioni è possibile consultare i seguenti siti: </w:t>
            </w:r>
            <w:hyperlink r:id="rId11" w:history="1">
              <w:r w:rsidRPr="006236B4">
                <w:rPr>
                  <w:rStyle w:val="Collegamentoipertestuale"/>
                  <w:rFonts w:ascii="Minion Pro" w:eastAsia="Times New Roman" w:hAnsi="Minion Pro"/>
                  <w:i/>
                  <w:sz w:val="18"/>
                  <w:szCs w:val="18"/>
                </w:rPr>
                <w:t>https://professioni.istat.it/sistemainformativoprofessioni/cp/</w:t>
              </w:r>
            </w:hyperlink>
            <w:r w:rsidRPr="006236B4">
              <w:rPr>
                <w:rFonts w:ascii="Minion Pro" w:eastAsia="Times New Roman" w:hAnsi="Minion Pro"/>
                <w:i/>
                <w:sz w:val="18"/>
                <w:szCs w:val="18"/>
              </w:rPr>
              <w:t xml:space="preserve"> oppure al sito </w:t>
            </w:r>
            <w:hyperlink r:id="rId12" w:history="1">
              <w:r w:rsidRPr="006236B4">
                <w:rPr>
                  <w:rStyle w:val="Collegamentoipertestuale"/>
                  <w:rFonts w:ascii="Minion Pro" w:eastAsia="Times New Roman" w:hAnsi="Minion Pro"/>
                  <w:i/>
                  <w:sz w:val="18"/>
                  <w:szCs w:val="18"/>
                </w:rPr>
                <w:t>https://fabbisogni.isfol.it/</w:t>
              </w:r>
            </w:hyperlink>
            <w:r w:rsidRPr="006236B4">
              <w:rPr>
                <w:rFonts w:ascii="Minion Pro" w:eastAsia="Times New Roman" w:hAnsi="Minion Pro"/>
                <w:i/>
                <w:sz w:val="18"/>
                <w:szCs w:val="18"/>
              </w:rPr>
              <w:t xml:space="preserve">.  </w:t>
            </w:r>
          </w:p>
        </w:tc>
      </w:tr>
      <w:tr w:rsidR="00A97688" w:rsidRPr="00516137" w14:paraId="3F8AB58F" w14:textId="77777777" w:rsidTr="006236B4">
        <w:trPr>
          <w:trHeight w:val="345"/>
          <w:tblHeader/>
        </w:trPr>
        <w:tc>
          <w:tcPr>
            <w:tcW w:w="9920" w:type="dxa"/>
            <w:tcMar>
              <w:top w:w="120" w:type="dxa"/>
              <w:left w:w="90" w:type="dxa"/>
              <w:bottom w:w="120" w:type="dxa"/>
              <w:right w:w="90" w:type="dxa"/>
            </w:tcMar>
          </w:tcPr>
          <w:p w14:paraId="43F59610" w14:textId="77777777" w:rsidR="00A97688" w:rsidRPr="005B083B" w:rsidRDefault="00A97688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</w:tc>
      </w:tr>
    </w:tbl>
    <w:p w14:paraId="0E3E4DD5" w14:textId="77777777" w:rsidR="00820D3A" w:rsidRDefault="00820D3A" w:rsidP="00FA5804">
      <w:pPr>
        <w:rPr>
          <w:rFonts w:ascii="Minion Pro" w:hAnsi="Minion Pro"/>
          <w:b/>
          <w:bCs/>
        </w:rPr>
      </w:pPr>
    </w:p>
    <w:p w14:paraId="54BC642B" w14:textId="4AFC463D" w:rsidR="00C9119E" w:rsidRPr="004506A5" w:rsidRDefault="00C9119E" w:rsidP="00C9119E">
      <w:pPr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04476620" wp14:editId="42259352">
            <wp:extent cx="361950" cy="237141"/>
            <wp:effectExtent l="0" t="0" r="0" b="0"/>
            <wp:docPr id="1877647289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</w:t>
      </w:r>
      <w:r w:rsidR="002674BA" w:rsidRPr="002674BA">
        <w:rPr>
          <w:rFonts w:ascii="Minion Pro" w:hAnsi="Minion Pro"/>
          <w:b/>
          <w:bCs/>
        </w:rPr>
        <w:t xml:space="preserve">Conoscenze richieste per l'accesso </w:t>
      </w:r>
    </w:p>
    <w:tbl>
      <w:tblPr>
        <w:tblW w:w="9920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0"/>
      </w:tblGrid>
      <w:tr w:rsidR="00A435D2" w:rsidRPr="00516137" w14:paraId="3F10B651" w14:textId="77777777" w:rsidTr="00073B0B">
        <w:trPr>
          <w:trHeight w:val="1627"/>
          <w:tblHeader/>
        </w:trPr>
        <w:tc>
          <w:tcPr>
            <w:tcW w:w="992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E977D03" w14:textId="77777777" w:rsidR="00A435D2" w:rsidRDefault="00A435D2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2800699" w14:textId="77777777" w:rsidR="00632921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CFEA2D0" w14:textId="77777777" w:rsidR="00632921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1D65DE86" w14:textId="77777777" w:rsidR="00632921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427F73EA" w14:textId="77777777" w:rsidR="00632921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24235105" w14:textId="77777777" w:rsidR="00632921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73330B86" w14:textId="77777777" w:rsidR="00632921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27C0BC06" w14:textId="77777777" w:rsidR="00632921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27BC9F90" w14:textId="77777777" w:rsidR="00632921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6B29C091" w14:textId="77777777" w:rsidR="00632921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670B7EEA" w14:textId="20FB7E52" w:rsidR="00632921" w:rsidRPr="00C03A2B" w:rsidRDefault="00632921" w:rsidP="00471911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</w:tc>
      </w:tr>
    </w:tbl>
    <w:p w14:paraId="346E400D" w14:textId="77777777" w:rsidR="002F06D2" w:rsidRPr="004B4A71" w:rsidRDefault="002F06D2" w:rsidP="002F06D2">
      <w:pPr>
        <w:rPr>
          <w:rFonts w:ascii="Minion Pro" w:hAnsi="Minion Pro"/>
          <w:b/>
          <w:bCs/>
          <w:sz w:val="6"/>
        </w:rPr>
      </w:pPr>
    </w:p>
    <w:p w14:paraId="41609D4C" w14:textId="7A59F50F" w:rsidR="002F06D2" w:rsidRPr="002F06D2" w:rsidRDefault="002F06D2" w:rsidP="002F06D2">
      <w:pPr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6407F2B2" wp14:editId="1FF69179">
            <wp:extent cx="361950" cy="237141"/>
            <wp:effectExtent l="0" t="0" r="0" b="0"/>
            <wp:docPr id="288385394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</w:t>
      </w:r>
      <w:r w:rsidRPr="002F06D2">
        <w:rPr>
          <w:rFonts w:ascii="Minion Pro" w:hAnsi="Minion Pro"/>
          <w:b/>
          <w:bCs/>
        </w:rPr>
        <w:t>Caratteristiche della prova finale</w:t>
      </w:r>
    </w:p>
    <w:tbl>
      <w:tblPr>
        <w:tblW w:w="9920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0"/>
      </w:tblGrid>
      <w:tr w:rsidR="0038552A" w:rsidRPr="00516137" w14:paraId="006A7C11" w14:textId="77777777" w:rsidTr="00073B0B">
        <w:trPr>
          <w:trHeight w:val="966"/>
          <w:tblHeader/>
        </w:trPr>
        <w:tc>
          <w:tcPr>
            <w:tcW w:w="992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653EAE9" w14:textId="77777777" w:rsidR="0038552A" w:rsidRDefault="0038552A" w:rsidP="00CF18A2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447D8491" w14:textId="77777777" w:rsidR="00632921" w:rsidRDefault="00632921" w:rsidP="00CF18A2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0FB5140A" w14:textId="77777777" w:rsidR="00632921" w:rsidRDefault="00632921" w:rsidP="00CF18A2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5FDDBA3C" w14:textId="77777777" w:rsidR="00632921" w:rsidRDefault="00632921" w:rsidP="00CF18A2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1FDC05D7" w14:textId="77777777" w:rsidR="00632921" w:rsidRDefault="00632921" w:rsidP="00CF18A2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73A63D04" w14:textId="77777777" w:rsidR="00632921" w:rsidRDefault="00632921" w:rsidP="00CF18A2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  <w:p w14:paraId="357C6639" w14:textId="0BA92968" w:rsidR="00632921" w:rsidRPr="00CF18A2" w:rsidRDefault="00632921" w:rsidP="00CF18A2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</w:tc>
      </w:tr>
    </w:tbl>
    <w:p w14:paraId="343D4528" w14:textId="77777777" w:rsidR="005C56D8" w:rsidRPr="004B4A71" w:rsidRDefault="005C56D8" w:rsidP="005C56D8">
      <w:pPr>
        <w:rPr>
          <w:rFonts w:ascii="Minion Pro" w:hAnsi="Minion Pro"/>
          <w:b/>
          <w:bCs/>
          <w:sz w:val="6"/>
        </w:rPr>
      </w:pPr>
    </w:p>
    <w:p w14:paraId="00623751" w14:textId="77777777" w:rsidR="00632921" w:rsidRDefault="00632921">
      <w:pPr>
        <w:rPr>
          <w:rFonts w:ascii="Minion Pro" w:hAnsi="Minion Pro"/>
          <w:b/>
          <w:bCs/>
          <w:smallCaps/>
          <w:sz w:val="28"/>
          <w:szCs w:val="28"/>
        </w:rPr>
      </w:pPr>
      <w:r>
        <w:rPr>
          <w:rFonts w:ascii="Minion Pro" w:hAnsi="Minion Pro"/>
          <w:b/>
          <w:bCs/>
          <w:smallCaps/>
          <w:sz w:val="28"/>
          <w:szCs w:val="28"/>
        </w:rPr>
        <w:br w:type="page"/>
      </w:r>
    </w:p>
    <w:p w14:paraId="58EADCC7" w14:textId="07DE90B5" w:rsidR="005C56D8" w:rsidRDefault="005C56D8" w:rsidP="005C56D8">
      <w:pPr>
        <w:rPr>
          <w:rFonts w:ascii="Minion Pro" w:hAnsi="Minion Pro"/>
          <w:b/>
          <w:bCs/>
          <w:smallCaps/>
        </w:rPr>
      </w:pPr>
      <w:r>
        <w:rPr>
          <w:rFonts w:ascii="Minion Pro" w:hAnsi="Minion Pro"/>
          <w:b/>
          <w:bCs/>
          <w:smallCaps/>
          <w:sz w:val="28"/>
          <w:szCs w:val="28"/>
        </w:rPr>
        <w:sym w:font="Wingdings" w:char="F034"/>
      </w:r>
      <w:r>
        <w:rPr>
          <w:rFonts w:ascii="Minion Pro" w:hAnsi="Minion Pro"/>
          <w:b/>
          <w:bCs/>
          <w:smallCaps/>
          <w:sz w:val="28"/>
          <w:szCs w:val="28"/>
        </w:rPr>
        <w:t xml:space="preserve"> </w:t>
      </w:r>
      <w:r w:rsidRPr="003C20A1">
        <w:rPr>
          <w:rFonts w:ascii="Minion Pro" w:hAnsi="Minion Pro"/>
          <w:b/>
          <w:bCs/>
          <w:smallCaps/>
        </w:rPr>
        <w:t xml:space="preserve">Parte </w:t>
      </w:r>
      <w:r>
        <w:rPr>
          <w:rFonts w:ascii="Minion Pro" w:hAnsi="Minion Pro"/>
          <w:b/>
          <w:bCs/>
          <w:smallCaps/>
        </w:rPr>
        <w:t>Tabellare</w:t>
      </w:r>
    </w:p>
    <w:p w14:paraId="64F12297" w14:textId="4571E89F" w:rsidR="008D479E" w:rsidRDefault="008D479E" w:rsidP="008D479E">
      <w:pPr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11C8E794" wp14:editId="6368E1BE">
            <wp:extent cx="361950" cy="237141"/>
            <wp:effectExtent l="0" t="0" r="0" b="0"/>
            <wp:docPr id="390768560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</w:t>
      </w:r>
      <w:r w:rsidR="00E6674E" w:rsidRPr="00E6674E">
        <w:rPr>
          <w:rFonts w:ascii="Minion Pro" w:hAnsi="Minion Pro"/>
          <w:b/>
          <w:bCs/>
        </w:rPr>
        <w:t xml:space="preserve">Attività di base </w:t>
      </w:r>
      <w:r w:rsidR="00632921" w:rsidRPr="00A102DA">
        <w:rPr>
          <w:rFonts w:ascii="Minion Pro" w:eastAsia="Times New Roman" w:hAnsi="Minion Pro"/>
          <w:i/>
          <w:color w:val="002060"/>
          <w:sz w:val="18"/>
          <w:szCs w:val="18"/>
        </w:rPr>
        <w:t>[non per i Corsi di Laurea Magistrale]</w:t>
      </w:r>
    </w:p>
    <w:tbl>
      <w:tblPr>
        <w:tblW w:w="10062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2"/>
        <w:gridCol w:w="2268"/>
        <w:gridCol w:w="851"/>
        <w:gridCol w:w="850"/>
        <w:gridCol w:w="1701"/>
      </w:tblGrid>
      <w:tr w:rsidR="00567957" w:rsidRPr="00516137" w14:paraId="5A74FAA1" w14:textId="77777777" w:rsidTr="00567957">
        <w:trPr>
          <w:trHeight w:val="201"/>
          <w:tblHeader/>
        </w:trPr>
        <w:tc>
          <w:tcPr>
            <w:tcW w:w="4392" w:type="dxa"/>
            <w:vMerge w:val="restart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  <w:hideMark/>
          </w:tcPr>
          <w:p w14:paraId="7C4EEC50" w14:textId="7E2F7141" w:rsidR="00567957" w:rsidRPr="00516137" w:rsidRDefault="00567957" w:rsidP="000059F2">
            <w:pPr>
              <w:spacing w:after="0" w:line="240" w:lineRule="auto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Ambito disciplinare</w:t>
            </w:r>
          </w:p>
        </w:tc>
        <w:tc>
          <w:tcPr>
            <w:tcW w:w="2268" w:type="dxa"/>
            <w:vMerge w:val="restart"/>
            <w:shd w:val="clear" w:color="auto" w:fill="F2F2F2" w:themeFill="background1" w:themeFillShade="F2"/>
            <w:vAlign w:val="center"/>
          </w:tcPr>
          <w:p w14:paraId="7ACCC420" w14:textId="0036DA00" w:rsidR="00567957" w:rsidRPr="00516137" w:rsidRDefault="00567957" w:rsidP="00567957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Settore</w:t>
            </w:r>
          </w:p>
        </w:tc>
        <w:tc>
          <w:tcPr>
            <w:tcW w:w="1701" w:type="dxa"/>
            <w:gridSpan w:val="2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8F7317C" w14:textId="068748B7" w:rsidR="00567957" w:rsidRPr="00516137" w:rsidRDefault="00567957" w:rsidP="00567957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CFU</w:t>
            </w:r>
          </w:p>
        </w:tc>
        <w:tc>
          <w:tcPr>
            <w:tcW w:w="1701" w:type="dxa"/>
            <w:vMerge w:val="restart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E324733" w14:textId="10CAB071" w:rsidR="00567957" w:rsidRPr="00516137" w:rsidRDefault="00567957" w:rsidP="00567957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 w:rsidRPr="00567957">
              <w:rPr>
                <w:rFonts w:ascii="Minion Pro" w:hAnsi="Minion Pro"/>
              </w:rPr>
              <w:t>minimo da D.M. per l'ambito</w:t>
            </w:r>
          </w:p>
        </w:tc>
      </w:tr>
      <w:tr w:rsidR="00567957" w:rsidRPr="00516137" w14:paraId="5EA11FF0" w14:textId="77777777" w:rsidTr="00567957">
        <w:trPr>
          <w:tblHeader/>
        </w:trPr>
        <w:tc>
          <w:tcPr>
            <w:tcW w:w="4392" w:type="dxa"/>
            <w:vMerge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C72E143" w14:textId="77777777" w:rsidR="00567957" w:rsidRDefault="00567957" w:rsidP="00567957">
            <w:pPr>
              <w:spacing w:after="0" w:line="240" w:lineRule="auto"/>
              <w:jc w:val="center"/>
              <w:rPr>
                <w:rFonts w:ascii="Minion Pro" w:hAnsi="Minion Pro"/>
              </w:rPr>
            </w:pPr>
          </w:p>
        </w:tc>
        <w:tc>
          <w:tcPr>
            <w:tcW w:w="2268" w:type="dxa"/>
            <w:vMerge/>
            <w:shd w:val="clear" w:color="auto" w:fill="F2F2F2" w:themeFill="background1" w:themeFillShade="F2"/>
            <w:vAlign w:val="center"/>
          </w:tcPr>
          <w:p w14:paraId="0E38BC02" w14:textId="77777777" w:rsidR="00567957" w:rsidRDefault="00567957" w:rsidP="00567957">
            <w:pPr>
              <w:spacing w:after="0" w:line="240" w:lineRule="auto"/>
              <w:jc w:val="center"/>
              <w:rPr>
                <w:rFonts w:ascii="Minion Pro" w:hAnsi="Minion Pro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31914529" w14:textId="17FEFC1F" w:rsidR="00567957" w:rsidRPr="00516137" w:rsidRDefault="00567957" w:rsidP="00567957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min</w:t>
            </w:r>
          </w:p>
        </w:tc>
        <w:tc>
          <w:tcPr>
            <w:tcW w:w="850" w:type="dxa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D1704B8" w14:textId="71D9BBE2" w:rsidR="00567957" w:rsidRPr="00516137" w:rsidRDefault="00567957" w:rsidP="00567957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max</w:t>
            </w:r>
          </w:p>
        </w:tc>
        <w:tc>
          <w:tcPr>
            <w:tcW w:w="1701" w:type="dxa"/>
            <w:vMerge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71CE3FA" w14:textId="77777777" w:rsidR="00567957" w:rsidRPr="00516137" w:rsidRDefault="00567957" w:rsidP="00567957">
            <w:pPr>
              <w:spacing w:after="0" w:line="240" w:lineRule="auto"/>
              <w:jc w:val="center"/>
              <w:rPr>
                <w:rFonts w:ascii="Minion Pro" w:hAnsi="Minion Pro"/>
              </w:rPr>
            </w:pPr>
          </w:p>
        </w:tc>
      </w:tr>
      <w:tr w:rsidR="00567957" w:rsidRPr="00516137" w14:paraId="518396D9" w14:textId="77777777" w:rsidTr="00915816">
        <w:trPr>
          <w:trHeight w:hRule="exact" w:val="255"/>
          <w:tblHeader/>
        </w:trPr>
        <w:tc>
          <w:tcPr>
            <w:tcW w:w="439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030801B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2268" w:type="dxa"/>
          </w:tcPr>
          <w:p w14:paraId="3FAF6653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46F541D0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49EAA33A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170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4984B9AB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</w:tr>
      <w:tr w:rsidR="00567957" w:rsidRPr="00516137" w14:paraId="497CCC7F" w14:textId="77777777" w:rsidTr="00915816">
        <w:trPr>
          <w:trHeight w:hRule="exact" w:val="255"/>
          <w:tblHeader/>
        </w:trPr>
        <w:tc>
          <w:tcPr>
            <w:tcW w:w="439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4517D601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2268" w:type="dxa"/>
          </w:tcPr>
          <w:p w14:paraId="3E79B702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5E6EAEFA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573B9232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170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3647F27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</w:tr>
      <w:tr w:rsidR="00567957" w:rsidRPr="00516137" w14:paraId="5E3EA289" w14:textId="77777777" w:rsidTr="00915816">
        <w:trPr>
          <w:trHeight w:hRule="exact" w:val="255"/>
          <w:tblHeader/>
        </w:trPr>
        <w:tc>
          <w:tcPr>
            <w:tcW w:w="439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3A57F668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2268" w:type="dxa"/>
          </w:tcPr>
          <w:p w14:paraId="5B94D051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770899C6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00045C8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170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4581BF15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</w:tr>
      <w:tr w:rsidR="00567957" w:rsidRPr="00516137" w14:paraId="241EFC10" w14:textId="77777777" w:rsidTr="00915816">
        <w:trPr>
          <w:trHeight w:hRule="exact" w:val="255"/>
          <w:tblHeader/>
        </w:trPr>
        <w:tc>
          <w:tcPr>
            <w:tcW w:w="439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06DBD10D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2268" w:type="dxa"/>
          </w:tcPr>
          <w:p w14:paraId="39EFA495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3989BF32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7478BD8C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170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570CA2A3" w14:textId="77777777" w:rsidR="00567957" w:rsidRPr="00516137" w:rsidRDefault="00567957" w:rsidP="00567957">
            <w:pPr>
              <w:spacing w:after="0" w:line="240" w:lineRule="auto"/>
              <w:rPr>
                <w:rFonts w:ascii="Minion Pro" w:hAnsi="Minion Pro"/>
              </w:rPr>
            </w:pPr>
          </w:p>
        </w:tc>
      </w:tr>
    </w:tbl>
    <w:p w14:paraId="75046AB4" w14:textId="77777777" w:rsidR="00E6674E" w:rsidRDefault="00E6674E" w:rsidP="008D479E">
      <w:pPr>
        <w:rPr>
          <w:rFonts w:ascii="Minion Pro" w:hAnsi="Minion Pro"/>
          <w:b/>
          <w:bCs/>
        </w:rPr>
      </w:pPr>
    </w:p>
    <w:p w14:paraId="23AC57F5" w14:textId="697EDF28" w:rsidR="00567957" w:rsidRDefault="00567957" w:rsidP="00567957">
      <w:pPr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059B0EEC" wp14:editId="28982F27">
            <wp:extent cx="361950" cy="237141"/>
            <wp:effectExtent l="0" t="0" r="0" b="0"/>
            <wp:docPr id="1909606244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</w:t>
      </w:r>
      <w:r w:rsidRPr="00E6674E">
        <w:rPr>
          <w:rFonts w:ascii="Minion Pro" w:hAnsi="Minion Pro"/>
          <w:b/>
          <w:bCs/>
        </w:rPr>
        <w:t xml:space="preserve">Attività </w:t>
      </w:r>
      <w:r w:rsidR="009D794A">
        <w:rPr>
          <w:rFonts w:ascii="Minion Pro" w:hAnsi="Minion Pro"/>
          <w:b/>
          <w:bCs/>
        </w:rPr>
        <w:t>caratterizzanti</w:t>
      </w:r>
      <w:r w:rsidRPr="00E6674E">
        <w:rPr>
          <w:rFonts w:ascii="Minion Pro" w:hAnsi="Minion Pro"/>
          <w:b/>
          <w:bCs/>
        </w:rPr>
        <w:t xml:space="preserve"> </w:t>
      </w:r>
    </w:p>
    <w:tbl>
      <w:tblPr>
        <w:tblW w:w="10062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2"/>
        <w:gridCol w:w="2268"/>
        <w:gridCol w:w="851"/>
        <w:gridCol w:w="850"/>
        <w:gridCol w:w="1701"/>
      </w:tblGrid>
      <w:tr w:rsidR="00567957" w:rsidRPr="00516137" w14:paraId="5E775ED6" w14:textId="77777777" w:rsidTr="009C1183">
        <w:trPr>
          <w:trHeight w:val="201"/>
          <w:tblHeader/>
        </w:trPr>
        <w:tc>
          <w:tcPr>
            <w:tcW w:w="4392" w:type="dxa"/>
            <w:vMerge w:val="restart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  <w:hideMark/>
          </w:tcPr>
          <w:p w14:paraId="25B710A5" w14:textId="77777777" w:rsidR="00567957" w:rsidRPr="00516137" w:rsidRDefault="00567957" w:rsidP="000059F2">
            <w:pPr>
              <w:spacing w:after="0" w:line="240" w:lineRule="auto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Ambito disciplinare</w:t>
            </w:r>
          </w:p>
        </w:tc>
        <w:tc>
          <w:tcPr>
            <w:tcW w:w="2268" w:type="dxa"/>
            <w:vMerge w:val="restart"/>
            <w:shd w:val="clear" w:color="auto" w:fill="F2F2F2" w:themeFill="background1" w:themeFillShade="F2"/>
            <w:vAlign w:val="center"/>
          </w:tcPr>
          <w:p w14:paraId="7B065E15" w14:textId="77777777" w:rsidR="00567957" w:rsidRPr="00516137" w:rsidRDefault="00567957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Settore</w:t>
            </w:r>
          </w:p>
        </w:tc>
        <w:tc>
          <w:tcPr>
            <w:tcW w:w="1701" w:type="dxa"/>
            <w:gridSpan w:val="2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3E544B28" w14:textId="77777777" w:rsidR="00567957" w:rsidRPr="00516137" w:rsidRDefault="00567957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CFU</w:t>
            </w:r>
          </w:p>
        </w:tc>
        <w:tc>
          <w:tcPr>
            <w:tcW w:w="1701" w:type="dxa"/>
            <w:vMerge w:val="restart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42D41D5D" w14:textId="77777777" w:rsidR="00567957" w:rsidRPr="00516137" w:rsidRDefault="00567957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 w:rsidRPr="00567957">
              <w:rPr>
                <w:rFonts w:ascii="Minion Pro" w:hAnsi="Minion Pro"/>
              </w:rPr>
              <w:t>minimo da D.M. per l'ambito</w:t>
            </w:r>
          </w:p>
        </w:tc>
      </w:tr>
      <w:tr w:rsidR="00567957" w:rsidRPr="00516137" w14:paraId="23F2730D" w14:textId="77777777" w:rsidTr="009C1183">
        <w:trPr>
          <w:tblHeader/>
        </w:trPr>
        <w:tc>
          <w:tcPr>
            <w:tcW w:w="4392" w:type="dxa"/>
            <w:vMerge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47E20B8" w14:textId="77777777" w:rsidR="00567957" w:rsidRDefault="00567957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</w:p>
        </w:tc>
        <w:tc>
          <w:tcPr>
            <w:tcW w:w="2268" w:type="dxa"/>
            <w:vMerge/>
            <w:shd w:val="clear" w:color="auto" w:fill="F2F2F2" w:themeFill="background1" w:themeFillShade="F2"/>
            <w:vAlign w:val="center"/>
          </w:tcPr>
          <w:p w14:paraId="15B9F8AE" w14:textId="77777777" w:rsidR="00567957" w:rsidRDefault="00567957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1A85E9C7" w14:textId="77777777" w:rsidR="00567957" w:rsidRPr="00516137" w:rsidRDefault="00567957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min</w:t>
            </w:r>
          </w:p>
        </w:tc>
        <w:tc>
          <w:tcPr>
            <w:tcW w:w="850" w:type="dxa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1E664479" w14:textId="77777777" w:rsidR="00567957" w:rsidRPr="00516137" w:rsidRDefault="00567957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max</w:t>
            </w:r>
          </w:p>
        </w:tc>
        <w:tc>
          <w:tcPr>
            <w:tcW w:w="1701" w:type="dxa"/>
            <w:vMerge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545D8CE1" w14:textId="77777777" w:rsidR="00567957" w:rsidRPr="00516137" w:rsidRDefault="00567957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</w:p>
        </w:tc>
      </w:tr>
      <w:tr w:rsidR="00567957" w:rsidRPr="00516137" w14:paraId="1E56C6FA" w14:textId="77777777" w:rsidTr="00915816">
        <w:trPr>
          <w:trHeight w:hRule="exact" w:val="255"/>
          <w:tblHeader/>
        </w:trPr>
        <w:tc>
          <w:tcPr>
            <w:tcW w:w="439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7346F00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2268" w:type="dxa"/>
          </w:tcPr>
          <w:p w14:paraId="21930C19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143DE4B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43B3BA76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170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1052B30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</w:tr>
      <w:tr w:rsidR="00567957" w:rsidRPr="00516137" w14:paraId="6C38EF94" w14:textId="77777777" w:rsidTr="00915816">
        <w:trPr>
          <w:trHeight w:hRule="exact" w:val="255"/>
          <w:tblHeader/>
        </w:trPr>
        <w:tc>
          <w:tcPr>
            <w:tcW w:w="439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021C25F0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2268" w:type="dxa"/>
          </w:tcPr>
          <w:p w14:paraId="0CE815BF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3E9704A6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429A30FB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170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3055F230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</w:tr>
      <w:tr w:rsidR="00567957" w:rsidRPr="00516137" w14:paraId="0D1AC77B" w14:textId="77777777" w:rsidTr="00915816">
        <w:trPr>
          <w:trHeight w:hRule="exact" w:val="255"/>
          <w:tblHeader/>
        </w:trPr>
        <w:tc>
          <w:tcPr>
            <w:tcW w:w="439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5F4C004B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2268" w:type="dxa"/>
          </w:tcPr>
          <w:p w14:paraId="01B41D15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75CC6E51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3EB10267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170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7B60642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</w:tr>
      <w:tr w:rsidR="00567957" w:rsidRPr="00516137" w14:paraId="3452D4BF" w14:textId="77777777" w:rsidTr="00915816">
        <w:trPr>
          <w:trHeight w:hRule="exact" w:val="255"/>
          <w:tblHeader/>
        </w:trPr>
        <w:tc>
          <w:tcPr>
            <w:tcW w:w="439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57636152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2268" w:type="dxa"/>
          </w:tcPr>
          <w:p w14:paraId="1A996401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099E2C58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1417E55E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170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73C6FFDE" w14:textId="77777777" w:rsidR="00567957" w:rsidRPr="00516137" w:rsidRDefault="00567957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</w:tr>
    </w:tbl>
    <w:p w14:paraId="09D74424" w14:textId="77777777" w:rsidR="009D794A" w:rsidRDefault="009D794A" w:rsidP="009D794A">
      <w:pPr>
        <w:rPr>
          <w:rFonts w:ascii="Minion Pro" w:hAnsi="Minion Pro"/>
          <w:b/>
          <w:bCs/>
        </w:rPr>
      </w:pPr>
    </w:p>
    <w:p w14:paraId="225DC4D7" w14:textId="1E7F3496" w:rsidR="009D794A" w:rsidRDefault="009D794A" w:rsidP="009D794A">
      <w:pPr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66FE90E3" wp14:editId="4F094F1F">
            <wp:extent cx="361950" cy="237141"/>
            <wp:effectExtent l="0" t="0" r="0" b="0"/>
            <wp:docPr id="2143128311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</w:t>
      </w:r>
      <w:r w:rsidRPr="00E6674E">
        <w:rPr>
          <w:rFonts w:ascii="Minion Pro" w:hAnsi="Minion Pro"/>
          <w:b/>
          <w:bCs/>
        </w:rPr>
        <w:t xml:space="preserve">Attività </w:t>
      </w:r>
      <w:r>
        <w:rPr>
          <w:rFonts w:ascii="Minion Pro" w:hAnsi="Minion Pro"/>
          <w:b/>
          <w:bCs/>
        </w:rPr>
        <w:t>affini</w:t>
      </w:r>
      <w:r w:rsidRPr="00E6674E">
        <w:rPr>
          <w:rFonts w:ascii="Minion Pro" w:hAnsi="Minion Pro"/>
          <w:b/>
          <w:bCs/>
        </w:rPr>
        <w:t xml:space="preserve"> </w:t>
      </w:r>
    </w:p>
    <w:tbl>
      <w:tblPr>
        <w:tblW w:w="10062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60"/>
        <w:gridCol w:w="851"/>
        <w:gridCol w:w="850"/>
        <w:gridCol w:w="1701"/>
      </w:tblGrid>
      <w:tr w:rsidR="00403ACA" w:rsidRPr="00516137" w14:paraId="093C2967" w14:textId="77777777" w:rsidTr="00403ACA">
        <w:trPr>
          <w:trHeight w:val="201"/>
          <w:tblHeader/>
        </w:trPr>
        <w:tc>
          <w:tcPr>
            <w:tcW w:w="6660" w:type="dxa"/>
            <w:vMerge w:val="restart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  <w:hideMark/>
          </w:tcPr>
          <w:p w14:paraId="02552295" w14:textId="77777777" w:rsidR="00403ACA" w:rsidRPr="00516137" w:rsidRDefault="00403ACA" w:rsidP="000059F2">
            <w:pPr>
              <w:spacing w:after="0" w:line="240" w:lineRule="auto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Ambito disciplinare</w:t>
            </w:r>
          </w:p>
        </w:tc>
        <w:tc>
          <w:tcPr>
            <w:tcW w:w="1701" w:type="dxa"/>
            <w:gridSpan w:val="2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3726E57E" w14:textId="77777777" w:rsidR="00403ACA" w:rsidRPr="00516137" w:rsidRDefault="00403ACA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CFU</w:t>
            </w:r>
          </w:p>
        </w:tc>
        <w:tc>
          <w:tcPr>
            <w:tcW w:w="1701" w:type="dxa"/>
            <w:vMerge w:val="restart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A3EE09F" w14:textId="77777777" w:rsidR="00403ACA" w:rsidRPr="00516137" w:rsidRDefault="00403ACA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 w:rsidRPr="00567957">
              <w:rPr>
                <w:rFonts w:ascii="Minion Pro" w:hAnsi="Minion Pro"/>
              </w:rPr>
              <w:t>minimo da D.M. per l'ambito</w:t>
            </w:r>
          </w:p>
        </w:tc>
      </w:tr>
      <w:tr w:rsidR="00403ACA" w:rsidRPr="00516137" w14:paraId="05D1F598" w14:textId="77777777" w:rsidTr="00403ACA">
        <w:trPr>
          <w:tblHeader/>
        </w:trPr>
        <w:tc>
          <w:tcPr>
            <w:tcW w:w="6660" w:type="dxa"/>
            <w:vMerge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40D0EA3" w14:textId="77777777" w:rsidR="00403ACA" w:rsidRDefault="00403ACA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4800AD6" w14:textId="77777777" w:rsidR="00403ACA" w:rsidRPr="00516137" w:rsidRDefault="00403ACA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min</w:t>
            </w:r>
          </w:p>
        </w:tc>
        <w:tc>
          <w:tcPr>
            <w:tcW w:w="850" w:type="dxa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5F2C7D52" w14:textId="77777777" w:rsidR="00403ACA" w:rsidRPr="00516137" w:rsidRDefault="00403ACA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  <w:r>
              <w:rPr>
                <w:rFonts w:ascii="Minion Pro" w:hAnsi="Minion Pro"/>
              </w:rPr>
              <w:t>max</w:t>
            </w:r>
          </w:p>
        </w:tc>
        <w:tc>
          <w:tcPr>
            <w:tcW w:w="1701" w:type="dxa"/>
            <w:vMerge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48D09ADD" w14:textId="77777777" w:rsidR="00403ACA" w:rsidRPr="00516137" w:rsidRDefault="00403ACA" w:rsidP="009C1183">
            <w:pPr>
              <w:spacing w:after="0" w:line="240" w:lineRule="auto"/>
              <w:jc w:val="center"/>
              <w:rPr>
                <w:rFonts w:ascii="Minion Pro" w:hAnsi="Minion Pro"/>
              </w:rPr>
            </w:pPr>
          </w:p>
        </w:tc>
      </w:tr>
      <w:tr w:rsidR="00403ACA" w:rsidRPr="00516137" w14:paraId="7D93BD00" w14:textId="77777777" w:rsidTr="00CF7DFC">
        <w:trPr>
          <w:trHeight w:val="255"/>
          <w:tblHeader/>
        </w:trPr>
        <w:tc>
          <w:tcPr>
            <w:tcW w:w="666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2C76B82" w14:textId="5C48AA8C" w:rsidR="00403ACA" w:rsidRPr="00516137" w:rsidRDefault="00403ACA" w:rsidP="009C1183">
            <w:pPr>
              <w:spacing w:after="0" w:line="240" w:lineRule="auto"/>
              <w:rPr>
                <w:rFonts w:ascii="Minion Pro" w:hAnsi="Minion Pro"/>
              </w:rPr>
            </w:pPr>
            <w:r w:rsidRPr="00403ACA">
              <w:rPr>
                <w:rFonts w:ascii="Minion Pro" w:hAnsi="Minion Pro"/>
              </w:rPr>
              <w:t>Attività formative affini o integrative</w:t>
            </w:r>
          </w:p>
        </w:tc>
        <w:tc>
          <w:tcPr>
            <w:tcW w:w="85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32BBD3F" w14:textId="77777777" w:rsidR="00403ACA" w:rsidRPr="00516137" w:rsidRDefault="00403ACA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850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0080A48" w14:textId="77777777" w:rsidR="00403ACA" w:rsidRPr="00516137" w:rsidRDefault="00403ACA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  <w:tc>
          <w:tcPr>
            <w:tcW w:w="1701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F7F3150" w14:textId="77777777" w:rsidR="00403ACA" w:rsidRPr="00516137" w:rsidRDefault="00403ACA" w:rsidP="009C1183">
            <w:pPr>
              <w:spacing w:after="0" w:line="240" w:lineRule="auto"/>
              <w:rPr>
                <w:rFonts w:ascii="Minion Pro" w:hAnsi="Minion Pro"/>
              </w:rPr>
            </w:pPr>
          </w:p>
        </w:tc>
      </w:tr>
    </w:tbl>
    <w:p w14:paraId="172E12FE" w14:textId="77777777" w:rsidR="006D501C" w:rsidRDefault="006D501C" w:rsidP="00403ACA">
      <w:pPr>
        <w:rPr>
          <w:rFonts w:ascii="Minion Pro" w:hAnsi="Minion Pro"/>
          <w:b/>
          <w:bCs/>
        </w:rPr>
      </w:pPr>
    </w:p>
    <w:p w14:paraId="4DDB45FF" w14:textId="77777777" w:rsidR="00724D75" w:rsidRPr="00724D75" w:rsidRDefault="00403ACA" w:rsidP="00724D75">
      <w:pPr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29C29262" wp14:editId="28768A14">
            <wp:extent cx="361950" cy="237141"/>
            <wp:effectExtent l="0" t="0" r="0" b="0"/>
            <wp:docPr id="2097973513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</w:t>
      </w:r>
      <w:r w:rsidR="00724D75" w:rsidRPr="00724D75">
        <w:rPr>
          <w:rFonts w:ascii="Minion Pro" w:hAnsi="Minion Pro"/>
          <w:b/>
          <w:bCs/>
        </w:rPr>
        <w:t>Descrizione sintetica delle attività affini o integrative</w:t>
      </w:r>
    </w:p>
    <w:tbl>
      <w:tblPr>
        <w:tblW w:w="10062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62"/>
      </w:tblGrid>
      <w:tr w:rsidR="008055F8" w:rsidRPr="00516137" w14:paraId="1173064E" w14:textId="77777777" w:rsidTr="00632921">
        <w:trPr>
          <w:trHeight w:val="1020"/>
          <w:tblHeader/>
        </w:trPr>
        <w:tc>
          <w:tcPr>
            <w:tcW w:w="1006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2B69B5DF" w14:textId="55A6B572" w:rsidR="004632FE" w:rsidRPr="00632921" w:rsidRDefault="001C0DE3" w:rsidP="002E7AAD">
            <w:pPr>
              <w:spacing w:after="0" w:line="240" w:lineRule="auto"/>
              <w:rPr>
                <w:rFonts w:ascii="Minion Pro" w:eastAsia="Times New Roman" w:hAnsi="Minion Pro"/>
                <w:i/>
                <w:sz w:val="18"/>
                <w:szCs w:val="18"/>
              </w:rPr>
            </w:pPr>
            <w:r w:rsidRPr="00632921">
              <w:rPr>
                <w:rFonts w:ascii="Minion Pro" w:eastAsia="Times New Roman" w:hAnsi="Minion Pro"/>
                <w:i/>
                <w:sz w:val="18"/>
                <w:szCs w:val="18"/>
              </w:rPr>
              <w:t xml:space="preserve">Inserire una </w:t>
            </w:r>
            <w:r w:rsidRPr="00632921">
              <w:rPr>
                <w:rFonts w:ascii="Minion Pro" w:eastAsia="Times New Roman" w:hAnsi="Minion Pro"/>
                <w:b/>
                <w:bCs/>
                <w:i/>
                <w:sz w:val="18"/>
                <w:szCs w:val="18"/>
              </w:rPr>
              <w:t>sintetica descrizione</w:t>
            </w:r>
            <w:r w:rsidRPr="00632921">
              <w:rPr>
                <w:rFonts w:ascii="Minion Pro" w:eastAsia="Times New Roman" w:hAnsi="Minion Pro"/>
                <w:i/>
                <w:sz w:val="18"/>
                <w:szCs w:val="18"/>
              </w:rPr>
              <w:t xml:space="preserve"> volta ad illustrare come le attività affini e integrative: siano coerenti con gli obiettivi del percorso formativo e come contribuiscano al loro raggiungimento; assicurino una formazione multi e interdisciplinare dello studente; siano finalizzate all’acquisizione di conoscenze e abilità funzionalmente correlate al profilo culturale e professionale identificato dal corso di studio.</w:t>
            </w:r>
          </w:p>
        </w:tc>
      </w:tr>
      <w:tr w:rsidR="000077FC" w:rsidRPr="00516137" w14:paraId="760FCC3E" w14:textId="77777777" w:rsidTr="00595EC4">
        <w:trPr>
          <w:trHeight w:val="793"/>
          <w:tblHeader/>
        </w:trPr>
        <w:tc>
          <w:tcPr>
            <w:tcW w:w="10062" w:type="dxa"/>
            <w:tcMar>
              <w:top w:w="120" w:type="dxa"/>
              <w:left w:w="90" w:type="dxa"/>
              <w:bottom w:w="120" w:type="dxa"/>
              <w:right w:w="90" w:type="dxa"/>
            </w:tcMar>
            <w:vAlign w:val="center"/>
          </w:tcPr>
          <w:p w14:paraId="6BD8C523" w14:textId="77777777" w:rsidR="000077FC" w:rsidRPr="00EA76A3" w:rsidRDefault="000077FC" w:rsidP="009C1183">
            <w:pPr>
              <w:spacing w:after="0" w:line="240" w:lineRule="auto"/>
              <w:rPr>
                <w:rFonts w:ascii="Minion Pro" w:eastAsia="Times New Roman" w:hAnsi="Minion Pro"/>
                <w:i/>
                <w:sz w:val="20"/>
                <w:szCs w:val="20"/>
              </w:rPr>
            </w:pPr>
          </w:p>
        </w:tc>
      </w:tr>
    </w:tbl>
    <w:p w14:paraId="04C58D18" w14:textId="4B514D0B" w:rsidR="00403ACA" w:rsidRDefault="00403ACA" w:rsidP="00403ACA">
      <w:pPr>
        <w:rPr>
          <w:rFonts w:ascii="Minion Pro" w:hAnsi="Minion Pro"/>
          <w:b/>
          <w:bCs/>
        </w:rPr>
      </w:pPr>
    </w:p>
    <w:p w14:paraId="0905753E" w14:textId="77777777" w:rsidR="00632921" w:rsidRPr="002F06D2" w:rsidRDefault="00632921" w:rsidP="00403ACA">
      <w:pPr>
        <w:rPr>
          <w:rFonts w:ascii="Minion Pro" w:hAnsi="Minion Pro"/>
          <w:b/>
          <w:bCs/>
        </w:rPr>
      </w:pPr>
    </w:p>
    <w:p w14:paraId="2B9C859B" w14:textId="7263E4FE" w:rsidR="000059F2" w:rsidRDefault="000059F2" w:rsidP="000059F2">
      <w:pPr>
        <w:rPr>
          <w:rFonts w:ascii="Minion Pro" w:hAnsi="Minion Pro"/>
          <w:b/>
          <w:bCs/>
        </w:rPr>
      </w:pPr>
      <w:r>
        <w:rPr>
          <w:rFonts w:ascii="Minion Pro" w:hAnsi="Minion Pro"/>
          <w:smallCaps/>
          <w:noProof/>
          <w:lang w:eastAsia="it-IT"/>
        </w:rPr>
        <w:drawing>
          <wp:inline distT="0" distB="0" distL="0" distR="0" wp14:anchorId="412B1CE6" wp14:editId="2E008078">
            <wp:extent cx="361950" cy="237141"/>
            <wp:effectExtent l="0" t="0" r="0" b="0"/>
            <wp:docPr id="1140670514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19" cy="241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</w:rPr>
        <w:t xml:space="preserve"> Altre a</w:t>
      </w:r>
      <w:r w:rsidRPr="00E6674E">
        <w:rPr>
          <w:rFonts w:ascii="Minion Pro" w:hAnsi="Minion Pro"/>
          <w:b/>
          <w:bCs/>
        </w:rPr>
        <w:t xml:space="preserve">ttività </w:t>
      </w:r>
    </w:p>
    <w:tbl>
      <w:tblPr>
        <w:tblStyle w:val="Grigliatabella"/>
        <w:tblW w:w="10060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830"/>
        <w:gridCol w:w="4962"/>
        <w:gridCol w:w="1134"/>
        <w:gridCol w:w="1134"/>
      </w:tblGrid>
      <w:tr w:rsidR="00A102DA" w14:paraId="3A60BD48" w14:textId="77777777" w:rsidTr="00A102DA">
        <w:tc>
          <w:tcPr>
            <w:tcW w:w="2830" w:type="dxa"/>
            <w:shd w:val="clear" w:color="auto" w:fill="F2F2F2" w:themeFill="background1" w:themeFillShade="F2"/>
            <w:vAlign w:val="center"/>
          </w:tcPr>
          <w:p w14:paraId="10B620CB" w14:textId="485C0C0C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  <w:r>
              <w:rPr>
                <w:rFonts w:ascii="Minion Pro" w:hAnsi="Minion Pro"/>
              </w:rPr>
              <w:t>A</w:t>
            </w:r>
            <w:r w:rsidRPr="00780B8D">
              <w:rPr>
                <w:rFonts w:ascii="Minion Pro" w:hAnsi="Minion Pro"/>
              </w:rPr>
              <w:t>mbito disciplinare</w:t>
            </w:r>
          </w:p>
        </w:tc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3614BE53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4D640EE" w14:textId="079E3DC6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  <w:r>
              <w:rPr>
                <w:rFonts w:ascii="Minion Pro" w:hAnsi="Minion Pro"/>
              </w:rPr>
              <w:t>CFU min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A85CEF1" w14:textId="154F0A8B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  <w:r>
              <w:rPr>
                <w:rFonts w:ascii="Minion Pro" w:hAnsi="Minion Pro"/>
              </w:rPr>
              <w:t>CFU max</w:t>
            </w:r>
          </w:p>
        </w:tc>
      </w:tr>
      <w:tr w:rsidR="00A102DA" w14:paraId="6E08B50E" w14:textId="77777777" w:rsidTr="00A102DA">
        <w:tc>
          <w:tcPr>
            <w:tcW w:w="7792" w:type="dxa"/>
            <w:gridSpan w:val="2"/>
          </w:tcPr>
          <w:p w14:paraId="37CBB84C" w14:textId="0F6AD856" w:rsidR="00A102DA" w:rsidRDefault="00A102DA" w:rsidP="002F06D2">
            <w:pPr>
              <w:rPr>
                <w:rFonts w:ascii="Minion Pro" w:hAnsi="Minion Pro"/>
                <w:b/>
                <w:bCs/>
              </w:rPr>
            </w:pPr>
            <w:r w:rsidRPr="005367D7">
              <w:rPr>
                <w:rFonts w:ascii="Minion Pro" w:hAnsi="Minion Pro"/>
              </w:rPr>
              <w:t>A scelta dello studente</w:t>
            </w:r>
          </w:p>
        </w:tc>
        <w:tc>
          <w:tcPr>
            <w:tcW w:w="1134" w:type="dxa"/>
          </w:tcPr>
          <w:p w14:paraId="1D6A1587" w14:textId="77777777" w:rsidR="00A102DA" w:rsidRDefault="00A102DA" w:rsidP="002F06D2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09C88E53" w14:textId="77777777" w:rsidR="00A102DA" w:rsidRDefault="00A102DA" w:rsidP="002F06D2">
            <w:pPr>
              <w:rPr>
                <w:rFonts w:ascii="Minion Pro" w:hAnsi="Minion Pro"/>
                <w:b/>
                <w:bCs/>
              </w:rPr>
            </w:pPr>
          </w:p>
        </w:tc>
      </w:tr>
      <w:tr w:rsidR="00A102DA" w14:paraId="56D56E61" w14:textId="77777777" w:rsidTr="00A102DA">
        <w:trPr>
          <w:trHeight w:val="300"/>
        </w:trPr>
        <w:tc>
          <w:tcPr>
            <w:tcW w:w="2830" w:type="dxa"/>
            <w:vMerge w:val="restart"/>
            <w:shd w:val="clear" w:color="auto" w:fill="F2F2F2" w:themeFill="background1" w:themeFillShade="F2"/>
          </w:tcPr>
          <w:p w14:paraId="731E69F6" w14:textId="6E4DC4D5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  <w:r w:rsidRPr="005367D7">
              <w:rPr>
                <w:rFonts w:ascii="Minion Pro" w:hAnsi="Minion Pro"/>
              </w:rPr>
              <w:t xml:space="preserve">Per la prova finale e la lingua straniera </w:t>
            </w:r>
            <w:r w:rsidRPr="00A102DA">
              <w:rPr>
                <w:rFonts w:ascii="Minion Pro" w:hAnsi="Minion Pro"/>
                <w:sz w:val="18"/>
                <w:szCs w:val="18"/>
              </w:rPr>
              <w:t>(art. 10, comma 5, lettera c)</w:t>
            </w:r>
          </w:p>
        </w:tc>
        <w:tc>
          <w:tcPr>
            <w:tcW w:w="4962" w:type="dxa"/>
          </w:tcPr>
          <w:p w14:paraId="70D40710" w14:textId="2D1524C0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  <w:r w:rsidRPr="005367D7">
              <w:rPr>
                <w:rFonts w:ascii="Minion Pro" w:hAnsi="Minion Pro"/>
              </w:rPr>
              <w:t xml:space="preserve">Per la prova finale </w:t>
            </w:r>
          </w:p>
        </w:tc>
        <w:tc>
          <w:tcPr>
            <w:tcW w:w="1134" w:type="dxa"/>
          </w:tcPr>
          <w:p w14:paraId="111FE508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0FA20CE5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</w:tr>
      <w:tr w:rsidR="00A102DA" w14:paraId="6340492E" w14:textId="77777777" w:rsidTr="00A102DA">
        <w:trPr>
          <w:trHeight w:val="299"/>
        </w:trPr>
        <w:tc>
          <w:tcPr>
            <w:tcW w:w="2830" w:type="dxa"/>
            <w:vMerge/>
            <w:shd w:val="clear" w:color="auto" w:fill="F2F2F2" w:themeFill="background1" w:themeFillShade="F2"/>
          </w:tcPr>
          <w:p w14:paraId="533216CD" w14:textId="77777777" w:rsidR="00A102DA" w:rsidRPr="005367D7" w:rsidRDefault="00A102DA" w:rsidP="00A102DA">
            <w:pPr>
              <w:rPr>
                <w:rFonts w:ascii="Minion Pro" w:hAnsi="Minion Pro"/>
              </w:rPr>
            </w:pPr>
          </w:p>
        </w:tc>
        <w:tc>
          <w:tcPr>
            <w:tcW w:w="4962" w:type="dxa"/>
          </w:tcPr>
          <w:p w14:paraId="43A1A67E" w14:textId="1F2FA175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  <w:r w:rsidRPr="005367D7">
              <w:rPr>
                <w:rFonts w:ascii="Minion Pro" w:hAnsi="Minion Pro"/>
              </w:rPr>
              <w:t>Per la conoscenza di almeno una lingua straniera</w:t>
            </w:r>
            <w:r>
              <w:rPr>
                <w:rFonts w:ascii="Minion Pro" w:hAnsi="Minion Pro"/>
              </w:rPr>
              <w:t xml:space="preserve"> </w:t>
            </w:r>
            <w:r w:rsidRPr="00A102DA">
              <w:rPr>
                <w:rFonts w:ascii="Minion Pro" w:eastAsia="Times New Roman" w:hAnsi="Minion Pro"/>
                <w:i/>
                <w:color w:val="002060"/>
                <w:sz w:val="18"/>
                <w:szCs w:val="18"/>
              </w:rPr>
              <w:t>[non per i Corsi di Laurea Magistrale]</w:t>
            </w:r>
          </w:p>
        </w:tc>
        <w:tc>
          <w:tcPr>
            <w:tcW w:w="1134" w:type="dxa"/>
          </w:tcPr>
          <w:p w14:paraId="2B7CF875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74545B52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</w:tr>
      <w:tr w:rsidR="00A102DA" w14:paraId="4E8156BA" w14:textId="77777777" w:rsidTr="00A102DA">
        <w:trPr>
          <w:trHeight w:val="299"/>
        </w:trPr>
        <w:tc>
          <w:tcPr>
            <w:tcW w:w="7792" w:type="dxa"/>
            <w:gridSpan w:val="2"/>
            <w:vAlign w:val="center"/>
          </w:tcPr>
          <w:p w14:paraId="1B106445" w14:textId="0232ED9C" w:rsidR="00A102DA" w:rsidRPr="005367D7" w:rsidRDefault="00A102DA" w:rsidP="00A102DA">
            <w:pPr>
              <w:jc w:val="right"/>
              <w:rPr>
                <w:rFonts w:ascii="Minion Pro" w:hAnsi="Minion Pro"/>
              </w:rPr>
            </w:pPr>
            <w:r w:rsidRPr="001C69E8">
              <w:rPr>
                <w:rFonts w:ascii="Minion Pro" w:hAnsi="Minion Pro"/>
                <w:i/>
                <w:iCs/>
              </w:rPr>
              <w:t>Minimo di crediti riservati dall'ateneo alle Attività art. 10, comma 5 lett. c</w:t>
            </w:r>
          </w:p>
        </w:tc>
        <w:tc>
          <w:tcPr>
            <w:tcW w:w="1134" w:type="dxa"/>
          </w:tcPr>
          <w:p w14:paraId="5EE35BFE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534D1090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</w:tr>
      <w:tr w:rsidR="00A102DA" w14:paraId="68446EB3" w14:textId="77777777" w:rsidTr="00A102DA">
        <w:trPr>
          <w:trHeight w:val="299"/>
        </w:trPr>
        <w:tc>
          <w:tcPr>
            <w:tcW w:w="2830" w:type="dxa"/>
            <w:vMerge w:val="restart"/>
            <w:shd w:val="clear" w:color="auto" w:fill="F2F2F2" w:themeFill="background1" w:themeFillShade="F2"/>
            <w:vAlign w:val="center"/>
          </w:tcPr>
          <w:p w14:paraId="39F00921" w14:textId="2FFAC05E" w:rsidR="00A102DA" w:rsidRPr="001C69E8" w:rsidRDefault="00A102DA" w:rsidP="00A102DA">
            <w:pPr>
              <w:rPr>
                <w:rFonts w:ascii="Minion Pro" w:hAnsi="Minion Pro"/>
                <w:i/>
                <w:iCs/>
              </w:rPr>
            </w:pPr>
            <w:r w:rsidRPr="00406C98">
              <w:rPr>
                <w:rFonts w:ascii="Minion Pro" w:hAnsi="Minion Pro"/>
              </w:rPr>
              <w:t>Ulteriori attività formative</w:t>
            </w:r>
            <w:r w:rsidRPr="00406C98">
              <w:rPr>
                <w:rFonts w:ascii="Minion Pro" w:hAnsi="Minion Pro"/>
              </w:rPr>
              <w:br/>
            </w:r>
            <w:r w:rsidRPr="00A102DA">
              <w:rPr>
                <w:rFonts w:ascii="Minion Pro" w:hAnsi="Minion Pro"/>
                <w:sz w:val="16"/>
                <w:szCs w:val="16"/>
              </w:rPr>
              <w:t>(art. 10, comma 5, lettera d)</w:t>
            </w:r>
          </w:p>
        </w:tc>
        <w:tc>
          <w:tcPr>
            <w:tcW w:w="4962" w:type="dxa"/>
          </w:tcPr>
          <w:p w14:paraId="3367E12D" w14:textId="345F464F" w:rsidR="00A102DA" w:rsidRPr="001C69E8" w:rsidRDefault="00A102DA" w:rsidP="00A102DA">
            <w:pPr>
              <w:rPr>
                <w:rFonts w:ascii="Minion Pro" w:hAnsi="Minion Pro"/>
                <w:i/>
                <w:iCs/>
              </w:rPr>
            </w:pPr>
            <w:r w:rsidRPr="00406C98">
              <w:rPr>
                <w:rFonts w:ascii="Minion Pro" w:hAnsi="Minion Pro"/>
              </w:rPr>
              <w:t>Ulteriori conoscenze linguistiche</w:t>
            </w:r>
          </w:p>
        </w:tc>
        <w:tc>
          <w:tcPr>
            <w:tcW w:w="1134" w:type="dxa"/>
          </w:tcPr>
          <w:p w14:paraId="333651AB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45E7CA30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</w:tr>
      <w:tr w:rsidR="00A102DA" w14:paraId="30F22A23" w14:textId="77777777" w:rsidTr="00A102DA">
        <w:trPr>
          <w:trHeight w:val="299"/>
        </w:trPr>
        <w:tc>
          <w:tcPr>
            <w:tcW w:w="2830" w:type="dxa"/>
            <w:vMerge/>
            <w:shd w:val="clear" w:color="auto" w:fill="F2F2F2" w:themeFill="background1" w:themeFillShade="F2"/>
            <w:vAlign w:val="center"/>
          </w:tcPr>
          <w:p w14:paraId="53599537" w14:textId="77777777" w:rsidR="00A102DA" w:rsidRPr="001C69E8" w:rsidRDefault="00A102DA" w:rsidP="00A102DA">
            <w:pPr>
              <w:jc w:val="right"/>
              <w:rPr>
                <w:rFonts w:ascii="Minion Pro" w:hAnsi="Minion Pro"/>
                <w:i/>
                <w:iCs/>
              </w:rPr>
            </w:pPr>
          </w:p>
        </w:tc>
        <w:tc>
          <w:tcPr>
            <w:tcW w:w="4962" w:type="dxa"/>
            <w:shd w:val="clear" w:color="auto" w:fill="F2F2F2" w:themeFill="background1" w:themeFillShade="F2"/>
          </w:tcPr>
          <w:p w14:paraId="2EBE39B8" w14:textId="46191745" w:rsidR="00A102DA" w:rsidRPr="001C69E8" w:rsidRDefault="00A102DA" w:rsidP="00A102DA">
            <w:pPr>
              <w:rPr>
                <w:rFonts w:ascii="Minion Pro" w:hAnsi="Minion Pro"/>
                <w:i/>
                <w:iCs/>
              </w:rPr>
            </w:pPr>
            <w:r w:rsidRPr="00406C98">
              <w:rPr>
                <w:rFonts w:ascii="Minion Pro" w:hAnsi="Minion Pro"/>
              </w:rPr>
              <w:t>Abilità informatiche e telematiche</w:t>
            </w:r>
          </w:p>
        </w:tc>
        <w:tc>
          <w:tcPr>
            <w:tcW w:w="1134" w:type="dxa"/>
          </w:tcPr>
          <w:p w14:paraId="52B92068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231D2A72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</w:tr>
      <w:tr w:rsidR="00A102DA" w14:paraId="1DEB2832" w14:textId="77777777" w:rsidTr="00A102DA">
        <w:trPr>
          <w:trHeight w:val="299"/>
        </w:trPr>
        <w:tc>
          <w:tcPr>
            <w:tcW w:w="2830" w:type="dxa"/>
            <w:vMerge/>
            <w:shd w:val="clear" w:color="auto" w:fill="F2F2F2" w:themeFill="background1" w:themeFillShade="F2"/>
            <w:vAlign w:val="center"/>
          </w:tcPr>
          <w:p w14:paraId="26FA7612" w14:textId="77777777" w:rsidR="00A102DA" w:rsidRPr="001C69E8" w:rsidRDefault="00A102DA" w:rsidP="00A102DA">
            <w:pPr>
              <w:jc w:val="right"/>
              <w:rPr>
                <w:rFonts w:ascii="Minion Pro" w:hAnsi="Minion Pro"/>
                <w:i/>
                <w:iCs/>
              </w:rPr>
            </w:pPr>
          </w:p>
        </w:tc>
        <w:tc>
          <w:tcPr>
            <w:tcW w:w="4962" w:type="dxa"/>
          </w:tcPr>
          <w:p w14:paraId="719058FE" w14:textId="4B9E9259" w:rsidR="00A102DA" w:rsidRPr="001C69E8" w:rsidRDefault="00A102DA" w:rsidP="00A102DA">
            <w:pPr>
              <w:rPr>
                <w:rFonts w:ascii="Minion Pro" w:hAnsi="Minion Pro"/>
                <w:i/>
                <w:iCs/>
              </w:rPr>
            </w:pPr>
            <w:r w:rsidRPr="00406C98">
              <w:rPr>
                <w:rFonts w:ascii="Minion Pro" w:hAnsi="Minion Pro"/>
              </w:rPr>
              <w:t>Tirocini formativi e di orientamento</w:t>
            </w:r>
          </w:p>
        </w:tc>
        <w:tc>
          <w:tcPr>
            <w:tcW w:w="1134" w:type="dxa"/>
          </w:tcPr>
          <w:p w14:paraId="49B2FAEA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7250B98C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</w:tr>
      <w:tr w:rsidR="00A102DA" w14:paraId="16C41A0A" w14:textId="77777777" w:rsidTr="00A102DA">
        <w:trPr>
          <w:trHeight w:val="299"/>
        </w:trPr>
        <w:tc>
          <w:tcPr>
            <w:tcW w:w="2830" w:type="dxa"/>
            <w:vMerge/>
            <w:shd w:val="clear" w:color="auto" w:fill="F2F2F2" w:themeFill="background1" w:themeFillShade="F2"/>
            <w:vAlign w:val="center"/>
          </w:tcPr>
          <w:p w14:paraId="5D937161" w14:textId="77777777" w:rsidR="00A102DA" w:rsidRPr="001C69E8" w:rsidRDefault="00A102DA" w:rsidP="00A102DA">
            <w:pPr>
              <w:jc w:val="right"/>
              <w:rPr>
                <w:rFonts w:ascii="Minion Pro" w:hAnsi="Minion Pro"/>
                <w:i/>
                <w:iCs/>
              </w:rPr>
            </w:pPr>
          </w:p>
        </w:tc>
        <w:tc>
          <w:tcPr>
            <w:tcW w:w="4962" w:type="dxa"/>
            <w:shd w:val="clear" w:color="auto" w:fill="F2F2F2" w:themeFill="background1" w:themeFillShade="F2"/>
          </w:tcPr>
          <w:p w14:paraId="7C716F66" w14:textId="1D6149D5" w:rsidR="00A102DA" w:rsidRPr="001C69E8" w:rsidRDefault="00A102DA" w:rsidP="00A102DA">
            <w:pPr>
              <w:rPr>
                <w:rFonts w:ascii="Minion Pro" w:hAnsi="Minion Pro"/>
                <w:i/>
                <w:iCs/>
              </w:rPr>
            </w:pPr>
            <w:r w:rsidRPr="00406C98">
              <w:rPr>
                <w:rFonts w:ascii="Minion Pro" w:hAnsi="Minion Pro"/>
              </w:rPr>
              <w:t>Altre conoscenze utili per l'inserimento nel mondo del lavoro</w:t>
            </w:r>
          </w:p>
        </w:tc>
        <w:tc>
          <w:tcPr>
            <w:tcW w:w="1134" w:type="dxa"/>
          </w:tcPr>
          <w:p w14:paraId="26CBA21A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6D1697A2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</w:tr>
      <w:tr w:rsidR="00A102DA" w14:paraId="3DA6448A" w14:textId="77777777" w:rsidTr="00A102DA">
        <w:trPr>
          <w:trHeight w:val="299"/>
        </w:trPr>
        <w:tc>
          <w:tcPr>
            <w:tcW w:w="7792" w:type="dxa"/>
            <w:gridSpan w:val="2"/>
            <w:vAlign w:val="center"/>
          </w:tcPr>
          <w:p w14:paraId="2B81B55D" w14:textId="326116FF" w:rsidR="00A102DA" w:rsidRPr="00406C98" w:rsidRDefault="00A102DA" w:rsidP="00A102DA">
            <w:pPr>
              <w:jc w:val="right"/>
              <w:rPr>
                <w:rFonts w:ascii="Minion Pro" w:hAnsi="Minion Pro"/>
              </w:rPr>
            </w:pPr>
            <w:r w:rsidRPr="001C69E8">
              <w:rPr>
                <w:rFonts w:ascii="Minion Pro" w:hAnsi="Minion Pro"/>
                <w:i/>
                <w:iCs/>
              </w:rPr>
              <w:t>Minimo di crediti riservati dall'ateneo alle Attività art. 10, comma 5 lett.</w:t>
            </w:r>
          </w:p>
        </w:tc>
        <w:tc>
          <w:tcPr>
            <w:tcW w:w="1134" w:type="dxa"/>
          </w:tcPr>
          <w:p w14:paraId="2A177E43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6253A322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</w:tr>
      <w:tr w:rsidR="00A102DA" w14:paraId="495BE173" w14:textId="77777777" w:rsidTr="00A102DA">
        <w:trPr>
          <w:trHeight w:val="299"/>
        </w:trPr>
        <w:tc>
          <w:tcPr>
            <w:tcW w:w="7792" w:type="dxa"/>
            <w:gridSpan w:val="2"/>
            <w:shd w:val="clear" w:color="auto" w:fill="F2F2F2" w:themeFill="background1" w:themeFillShade="F2"/>
            <w:vAlign w:val="center"/>
          </w:tcPr>
          <w:p w14:paraId="4739D80F" w14:textId="6CAEE967" w:rsidR="00A102DA" w:rsidRPr="001C69E8" w:rsidRDefault="00A102DA" w:rsidP="00A102DA">
            <w:pPr>
              <w:rPr>
                <w:rFonts w:ascii="Minion Pro" w:hAnsi="Minion Pro"/>
                <w:i/>
                <w:iCs/>
              </w:rPr>
            </w:pPr>
            <w:r w:rsidRPr="00B93586">
              <w:rPr>
                <w:rFonts w:ascii="Minion Pro" w:hAnsi="Minion Pro"/>
              </w:rPr>
              <w:t>Per stages e tirocini presso imprese, enti pubblici o privati, ordini professionali</w:t>
            </w:r>
          </w:p>
        </w:tc>
        <w:tc>
          <w:tcPr>
            <w:tcW w:w="1134" w:type="dxa"/>
          </w:tcPr>
          <w:p w14:paraId="11227FD5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  <w:tc>
          <w:tcPr>
            <w:tcW w:w="1134" w:type="dxa"/>
          </w:tcPr>
          <w:p w14:paraId="738ED3AF" w14:textId="77777777" w:rsidR="00A102DA" w:rsidRDefault="00A102DA" w:rsidP="00A102DA">
            <w:pPr>
              <w:rPr>
                <w:rFonts w:ascii="Minion Pro" w:hAnsi="Minion Pro"/>
                <w:b/>
                <w:bCs/>
              </w:rPr>
            </w:pPr>
          </w:p>
        </w:tc>
      </w:tr>
    </w:tbl>
    <w:p w14:paraId="5ECA7C1C" w14:textId="77777777" w:rsidR="00A102DA" w:rsidRDefault="00A102DA" w:rsidP="002F06D2">
      <w:pPr>
        <w:rPr>
          <w:rFonts w:ascii="Minion Pro" w:hAnsi="Minion Pro"/>
          <w:b/>
          <w:bCs/>
        </w:rPr>
      </w:pPr>
    </w:p>
    <w:p w14:paraId="56F65025" w14:textId="7CDFD282" w:rsidR="006F64A2" w:rsidRDefault="00A7471D" w:rsidP="006F64A2">
      <w:pPr>
        <w:rPr>
          <w:rFonts w:ascii="Minion Pro" w:hAnsi="Minion Pro"/>
          <w:b/>
          <w:bCs/>
        </w:rPr>
      </w:pPr>
      <w:r w:rsidRPr="00AF6832">
        <w:rPr>
          <w:rFonts w:ascii="Minion Pro" w:hAnsi="Minion Pro"/>
          <w:b/>
          <w:bCs/>
        </w:rPr>
        <w:t>Massimo numero di crediti riconoscibili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6374"/>
        <w:gridCol w:w="3686"/>
      </w:tblGrid>
      <w:tr w:rsidR="00A102DA" w14:paraId="32BAACFF" w14:textId="77777777" w:rsidTr="00A102DA">
        <w:tc>
          <w:tcPr>
            <w:tcW w:w="10060" w:type="dxa"/>
            <w:gridSpan w:val="2"/>
          </w:tcPr>
          <w:p w14:paraId="7B241807" w14:textId="12056EF6" w:rsidR="00A102DA" w:rsidRPr="00632921" w:rsidRDefault="00A7471D" w:rsidP="004416FA">
            <w:pPr>
              <w:rPr>
                <w:rFonts w:ascii="Minion Pro" w:hAnsi="Minion Pro"/>
                <w:b/>
                <w:bCs/>
                <w:smallCaps/>
                <w:sz w:val="18"/>
                <w:szCs w:val="18"/>
              </w:rPr>
            </w:pPr>
            <w:r w:rsidRPr="00632921">
              <w:rPr>
                <w:rFonts w:ascii="Minion Pro" w:eastAsia="Times New Roman" w:hAnsi="Minion Pro"/>
                <w:i/>
                <w:sz w:val="18"/>
                <w:szCs w:val="18"/>
              </w:rPr>
              <w:t>Ai sensi del D.M. 931/2024, il limite massimo di crediti riconoscibili è pari a 48 CFU per i Corsi di Laurea e i 24 CFU per i Corsi di Laurea Magistrale; il limite di 48 CFU si applica anche ai Corsi di Laurea Magistrale a Ciclo Unico.</w:t>
            </w:r>
          </w:p>
        </w:tc>
      </w:tr>
      <w:tr w:rsidR="00A7471D" w14:paraId="5A81DF27" w14:textId="77777777" w:rsidTr="00A7471D">
        <w:tc>
          <w:tcPr>
            <w:tcW w:w="6374" w:type="dxa"/>
          </w:tcPr>
          <w:p w14:paraId="2D72DE21" w14:textId="3973981B" w:rsidR="00A7471D" w:rsidRDefault="00A7471D" w:rsidP="004416FA">
            <w:pPr>
              <w:rPr>
                <w:rFonts w:ascii="Minion Pro" w:hAnsi="Minion Pro"/>
                <w:b/>
                <w:bCs/>
                <w:smallCaps/>
              </w:rPr>
            </w:pPr>
            <w:r w:rsidRPr="00AF6832">
              <w:rPr>
                <w:rFonts w:ascii="Minion Pro" w:hAnsi="Minion Pro"/>
                <w:b/>
                <w:bCs/>
              </w:rPr>
              <w:t>Massimo numero di crediti riconoscibili (D.M. n. 931/2024)</w:t>
            </w:r>
          </w:p>
        </w:tc>
        <w:tc>
          <w:tcPr>
            <w:tcW w:w="3686" w:type="dxa"/>
          </w:tcPr>
          <w:p w14:paraId="77BAF625" w14:textId="0147757D" w:rsidR="00A7471D" w:rsidRDefault="00A7471D" w:rsidP="004416FA">
            <w:pPr>
              <w:rPr>
                <w:rFonts w:ascii="Minion Pro" w:hAnsi="Minion Pro"/>
                <w:b/>
                <w:bCs/>
                <w:smallCaps/>
              </w:rPr>
            </w:pPr>
          </w:p>
        </w:tc>
      </w:tr>
    </w:tbl>
    <w:p w14:paraId="4C5FCE31" w14:textId="77777777" w:rsidR="00632921" w:rsidRDefault="00632921" w:rsidP="003C20A1">
      <w:pPr>
        <w:rPr>
          <w:rFonts w:ascii="Cambria" w:hAnsi="Cambria"/>
          <w:smallCaps/>
        </w:rPr>
      </w:pPr>
    </w:p>
    <w:p w14:paraId="07DA38BA" w14:textId="68BF2E4F" w:rsidR="003C20A1" w:rsidRPr="007C7F6A" w:rsidRDefault="00632921" w:rsidP="003C20A1">
      <w:pPr>
        <w:rPr>
          <w:rFonts w:ascii="Minion Pro" w:hAnsi="Minion Pro"/>
          <w:b/>
          <w:bCs/>
          <w:smallCaps/>
        </w:rPr>
      </w:pPr>
      <w:r>
        <w:rPr>
          <w:rFonts w:ascii="Cambria" w:hAnsi="Cambria"/>
          <w:smallCaps/>
        </w:rPr>
        <w:br w:type="column"/>
      </w:r>
      <w:r w:rsidR="003C20A1" w:rsidRPr="00BE3235">
        <w:rPr>
          <w:rFonts w:ascii="Cambria" w:hAnsi="Cambria"/>
          <w:smallCaps/>
        </w:rPr>
        <w:t>⍜</w:t>
      </w:r>
      <w:r w:rsidR="003C20A1">
        <w:rPr>
          <w:rFonts w:ascii="Cambria" w:hAnsi="Cambria"/>
          <w:smallCaps/>
        </w:rPr>
        <w:t xml:space="preserve"> </w:t>
      </w:r>
      <w:r w:rsidR="003C20A1" w:rsidRPr="003C20A1">
        <w:rPr>
          <w:rFonts w:ascii="Minion Pro" w:hAnsi="Minion Pro"/>
          <w:b/>
          <w:bCs/>
          <w:smallCaps/>
        </w:rPr>
        <w:t>OFFERTA DIDATTICA PROGRAMMATA</w:t>
      </w:r>
      <w:r w:rsidRPr="00632921">
        <w:rPr>
          <w:rFonts w:ascii="Minion Pro" w:eastAsia="Times New Roman" w:hAnsi="Minion Pro"/>
          <w:i/>
          <w:color w:val="002060"/>
        </w:rPr>
        <w:t xml:space="preserve"> </w:t>
      </w:r>
      <w:r w:rsidRPr="007C7F6A">
        <w:rPr>
          <w:rFonts w:ascii="Minion Pro" w:eastAsia="Times New Roman" w:hAnsi="Minion Pro"/>
          <w:b/>
          <w:i/>
          <w:color w:val="002060"/>
        </w:rPr>
        <w:t>[ripetere lo schema in tabella per ciascun curriculum]</w:t>
      </w:r>
    </w:p>
    <w:p w14:paraId="1D2FAADF" w14:textId="58586755" w:rsidR="005F72AF" w:rsidRDefault="005F72AF">
      <w:r w:rsidRPr="00C027E2">
        <w:rPr>
          <w:rFonts w:ascii="Minion Pro" w:eastAsia="Times New Roman" w:hAnsi="Minion Pro"/>
          <w:b/>
        </w:rPr>
        <w:t xml:space="preserve">Attività di </w:t>
      </w:r>
      <w:r w:rsidR="002336C1">
        <w:rPr>
          <w:rFonts w:ascii="Minion Pro" w:eastAsia="Times New Roman" w:hAnsi="Minion Pro"/>
          <w:b/>
        </w:rPr>
        <w:t>b</w:t>
      </w:r>
      <w:r w:rsidRPr="00C027E2">
        <w:rPr>
          <w:rFonts w:ascii="Minion Pro" w:eastAsia="Times New Roman" w:hAnsi="Minion Pro"/>
          <w:b/>
        </w:rPr>
        <w:t xml:space="preserve">ase </w:t>
      </w:r>
      <w:r w:rsidRPr="003A3C8F">
        <w:rPr>
          <w:rFonts w:ascii="Minion Pro" w:eastAsia="Times New Roman" w:hAnsi="Minion Pro"/>
          <w:i/>
          <w:color w:val="002060"/>
        </w:rPr>
        <w:t>[non per i Corsi di Laurea Magistrale]</w:t>
      </w:r>
    </w:p>
    <w:tbl>
      <w:tblPr>
        <w:tblW w:w="10231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3004"/>
        <w:gridCol w:w="1417"/>
        <w:gridCol w:w="1418"/>
        <w:gridCol w:w="1022"/>
      </w:tblGrid>
      <w:tr w:rsidR="003A3C8F" w:rsidRPr="00C027E2" w14:paraId="63FFD5F0" w14:textId="77777777" w:rsidTr="005F72AF">
        <w:trPr>
          <w:trHeight w:val="312"/>
        </w:trPr>
        <w:tc>
          <w:tcPr>
            <w:tcW w:w="3370" w:type="dxa"/>
            <w:shd w:val="clear" w:color="auto" w:fill="F2F2F2" w:themeFill="background1" w:themeFillShade="F2"/>
            <w:vAlign w:val="center"/>
          </w:tcPr>
          <w:p w14:paraId="74B0F149" w14:textId="77777777" w:rsidR="003A3C8F" w:rsidRPr="00C027E2" w:rsidRDefault="003A3C8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ambito</w:t>
            </w:r>
          </w:p>
        </w:tc>
        <w:tc>
          <w:tcPr>
            <w:tcW w:w="3004" w:type="dxa"/>
            <w:shd w:val="clear" w:color="auto" w:fill="F2F2F2" w:themeFill="background1" w:themeFillShade="F2"/>
            <w:vAlign w:val="center"/>
          </w:tcPr>
          <w:p w14:paraId="4325793A" w14:textId="77777777" w:rsidR="003A3C8F" w:rsidRPr="00C027E2" w:rsidRDefault="003A3C8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settore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0FA87BB7" w14:textId="48413802" w:rsidR="003A3C8F" w:rsidRPr="00C027E2" w:rsidRDefault="003A3C8F" w:rsidP="005F72AF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 w:rsidR="005F72AF">
              <w:rPr>
                <w:rFonts w:ascii="Minion Pro" w:hAnsi="Minion Pro"/>
              </w:rPr>
              <w:t>Ins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5B203BA8" w14:textId="0BBB9E6D" w:rsidR="003A3C8F" w:rsidRPr="00C027E2" w:rsidRDefault="003A3C8F" w:rsidP="005F72AF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 w:rsidR="005F72AF">
              <w:rPr>
                <w:rFonts w:ascii="Minion Pro" w:hAnsi="Minion Pro"/>
              </w:rPr>
              <w:t>Off</w:t>
            </w:r>
          </w:p>
        </w:tc>
        <w:tc>
          <w:tcPr>
            <w:tcW w:w="1022" w:type="dxa"/>
            <w:shd w:val="clear" w:color="auto" w:fill="F2F2F2" w:themeFill="background1" w:themeFillShade="F2"/>
            <w:vAlign w:val="center"/>
          </w:tcPr>
          <w:p w14:paraId="4D9EE68F" w14:textId="718A422C" w:rsidR="003A3C8F" w:rsidRPr="00C027E2" w:rsidRDefault="003A3C8F" w:rsidP="005F72AF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 w:rsidR="005F72AF">
              <w:rPr>
                <w:rFonts w:ascii="Minion Pro" w:hAnsi="Minion Pro"/>
              </w:rPr>
              <w:t>R</w:t>
            </w:r>
            <w:r w:rsidR="007E7CFF">
              <w:rPr>
                <w:rFonts w:ascii="Minion Pro" w:hAnsi="Minion Pro"/>
              </w:rPr>
              <w:t>ad</w:t>
            </w:r>
          </w:p>
        </w:tc>
      </w:tr>
      <w:tr w:rsidR="002336C1" w:rsidRPr="00C027E2" w14:paraId="7C4DBED2" w14:textId="77777777" w:rsidTr="003A3C8F">
        <w:trPr>
          <w:trHeight w:val="312"/>
        </w:trPr>
        <w:tc>
          <w:tcPr>
            <w:tcW w:w="3370" w:type="dxa"/>
            <w:vMerge w:val="restart"/>
            <w:vAlign w:val="center"/>
          </w:tcPr>
          <w:p w14:paraId="68BF37CB" w14:textId="72FE1265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  <w:i/>
              </w:rPr>
            </w:pPr>
          </w:p>
        </w:tc>
        <w:tc>
          <w:tcPr>
            <w:tcW w:w="3004" w:type="dxa"/>
            <w:vAlign w:val="center"/>
          </w:tcPr>
          <w:p w14:paraId="0ACC5E43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5D48D8F3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 w:val="restart"/>
          </w:tcPr>
          <w:p w14:paraId="0F1EE310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 w:val="restart"/>
            <w:vAlign w:val="center"/>
          </w:tcPr>
          <w:p w14:paraId="4EB7CD59" w14:textId="1A9CDEDF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2336C1" w:rsidRPr="00C027E2" w14:paraId="6023BAE7" w14:textId="77777777" w:rsidTr="003A3C8F">
        <w:trPr>
          <w:trHeight w:val="312"/>
        </w:trPr>
        <w:tc>
          <w:tcPr>
            <w:tcW w:w="3370" w:type="dxa"/>
            <w:vMerge/>
            <w:vAlign w:val="center"/>
          </w:tcPr>
          <w:p w14:paraId="4D9E8948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vAlign w:val="center"/>
          </w:tcPr>
          <w:p w14:paraId="560566E5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284953EE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/>
          </w:tcPr>
          <w:p w14:paraId="6FF8424C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/>
            <w:vAlign w:val="center"/>
          </w:tcPr>
          <w:p w14:paraId="2025AB27" w14:textId="3BEF8CC5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2336C1" w:rsidRPr="00C027E2" w14:paraId="292FD24B" w14:textId="77777777" w:rsidTr="003A3C8F">
        <w:trPr>
          <w:trHeight w:val="312"/>
        </w:trPr>
        <w:tc>
          <w:tcPr>
            <w:tcW w:w="3370" w:type="dxa"/>
            <w:vMerge w:val="restart"/>
            <w:vAlign w:val="center"/>
          </w:tcPr>
          <w:p w14:paraId="0244A3E1" w14:textId="18149E36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  <w:i/>
              </w:rPr>
            </w:pPr>
          </w:p>
        </w:tc>
        <w:tc>
          <w:tcPr>
            <w:tcW w:w="3004" w:type="dxa"/>
            <w:vAlign w:val="center"/>
          </w:tcPr>
          <w:p w14:paraId="1E4FAC42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71901853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 w:val="restart"/>
          </w:tcPr>
          <w:p w14:paraId="5289F57B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 w:val="restart"/>
            <w:vAlign w:val="center"/>
          </w:tcPr>
          <w:p w14:paraId="40020969" w14:textId="7EEFD9F8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2336C1" w:rsidRPr="00C027E2" w14:paraId="286C6F28" w14:textId="77777777" w:rsidTr="003A3C8F">
        <w:trPr>
          <w:trHeight w:val="312"/>
        </w:trPr>
        <w:tc>
          <w:tcPr>
            <w:tcW w:w="3370" w:type="dxa"/>
            <w:vMerge/>
            <w:vAlign w:val="center"/>
          </w:tcPr>
          <w:p w14:paraId="2AA35639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vAlign w:val="center"/>
          </w:tcPr>
          <w:p w14:paraId="572F8D6A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56510B00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/>
          </w:tcPr>
          <w:p w14:paraId="53E71A68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/>
            <w:vAlign w:val="center"/>
          </w:tcPr>
          <w:p w14:paraId="7E1FE3A0" w14:textId="0DE98D8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2336C1" w:rsidRPr="00C027E2" w14:paraId="0D770611" w14:textId="77777777" w:rsidTr="003A3C8F">
        <w:trPr>
          <w:trHeight w:val="312"/>
        </w:trPr>
        <w:tc>
          <w:tcPr>
            <w:tcW w:w="3370" w:type="dxa"/>
            <w:vMerge w:val="restart"/>
            <w:vAlign w:val="center"/>
          </w:tcPr>
          <w:p w14:paraId="2A951AC9" w14:textId="6A063849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vAlign w:val="center"/>
          </w:tcPr>
          <w:p w14:paraId="35314ED6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3FAA3BF6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 w:val="restart"/>
          </w:tcPr>
          <w:p w14:paraId="6C848030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 w:val="restart"/>
            <w:vAlign w:val="center"/>
          </w:tcPr>
          <w:p w14:paraId="00CB2C81" w14:textId="50E140EC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2336C1" w:rsidRPr="00C027E2" w14:paraId="014EF786" w14:textId="77777777" w:rsidTr="003A3C8F">
        <w:trPr>
          <w:trHeight w:val="312"/>
        </w:trPr>
        <w:tc>
          <w:tcPr>
            <w:tcW w:w="3370" w:type="dxa"/>
            <w:vMerge/>
            <w:vAlign w:val="center"/>
          </w:tcPr>
          <w:p w14:paraId="2A306C4E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  <w:i/>
              </w:rPr>
            </w:pPr>
          </w:p>
        </w:tc>
        <w:tc>
          <w:tcPr>
            <w:tcW w:w="3004" w:type="dxa"/>
            <w:vAlign w:val="center"/>
          </w:tcPr>
          <w:p w14:paraId="1EB7BF2C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0A2DBA1D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/>
          </w:tcPr>
          <w:p w14:paraId="70FD3C08" w14:textId="77777777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/>
            <w:vAlign w:val="center"/>
          </w:tcPr>
          <w:p w14:paraId="1749B26F" w14:textId="5FA250A9" w:rsidR="002336C1" w:rsidRPr="00C027E2" w:rsidRDefault="002336C1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</w:tbl>
    <w:p w14:paraId="7A703842" w14:textId="77777777" w:rsidR="007C043C" w:rsidRDefault="007C043C"/>
    <w:p w14:paraId="186A04DF" w14:textId="7C73301E" w:rsidR="002336C1" w:rsidRDefault="002336C1" w:rsidP="002336C1">
      <w:r w:rsidRPr="00C027E2">
        <w:rPr>
          <w:rFonts w:ascii="Minion Pro" w:eastAsia="Times New Roman" w:hAnsi="Minion Pro"/>
          <w:b/>
        </w:rPr>
        <w:t xml:space="preserve">Attività </w:t>
      </w:r>
      <w:r>
        <w:rPr>
          <w:rFonts w:ascii="Minion Pro" w:eastAsia="Times New Roman" w:hAnsi="Minion Pro"/>
          <w:b/>
        </w:rPr>
        <w:t>caratterizzanti</w:t>
      </w:r>
    </w:p>
    <w:tbl>
      <w:tblPr>
        <w:tblW w:w="10231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3004"/>
        <w:gridCol w:w="1417"/>
        <w:gridCol w:w="1418"/>
        <w:gridCol w:w="1022"/>
      </w:tblGrid>
      <w:tr w:rsidR="002336C1" w:rsidRPr="00C027E2" w14:paraId="6854BB90" w14:textId="77777777" w:rsidTr="007E7CFF">
        <w:trPr>
          <w:trHeight w:val="312"/>
        </w:trPr>
        <w:tc>
          <w:tcPr>
            <w:tcW w:w="3370" w:type="dxa"/>
            <w:shd w:val="clear" w:color="auto" w:fill="F2F2F2" w:themeFill="background1" w:themeFillShade="F2"/>
            <w:vAlign w:val="center"/>
          </w:tcPr>
          <w:p w14:paraId="5A16CFB3" w14:textId="77777777" w:rsidR="002336C1" w:rsidRPr="00C027E2" w:rsidRDefault="002336C1" w:rsidP="002336C1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ambito</w:t>
            </w:r>
          </w:p>
        </w:tc>
        <w:tc>
          <w:tcPr>
            <w:tcW w:w="3004" w:type="dxa"/>
            <w:shd w:val="clear" w:color="auto" w:fill="F2F2F2" w:themeFill="background1" w:themeFillShade="F2"/>
            <w:vAlign w:val="center"/>
          </w:tcPr>
          <w:p w14:paraId="382AE603" w14:textId="77777777" w:rsidR="002336C1" w:rsidRPr="00C027E2" w:rsidRDefault="002336C1" w:rsidP="002336C1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settore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60C6CEB7" w14:textId="05204696" w:rsidR="002336C1" w:rsidRPr="00C027E2" w:rsidRDefault="002336C1" w:rsidP="002336C1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>
              <w:rPr>
                <w:rFonts w:ascii="Minion Pro" w:hAnsi="Minion Pro"/>
              </w:rPr>
              <w:t>Ins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37BE09A5" w14:textId="42409706" w:rsidR="002336C1" w:rsidRPr="00C027E2" w:rsidRDefault="002336C1" w:rsidP="002336C1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>
              <w:rPr>
                <w:rFonts w:ascii="Minion Pro" w:hAnsi="Minion Pro"/>
              </w:rPr>
              <w:t>Off</w:t>
            </w:r>
          </w:p>
        </w:tc>
        <w:tc>
          <w:tcPr>
            <w:tcW w:w="1022" w:type="dxa"/>
            <w:shd w:val="clear" w:color="auto" w:fill="F2F2F2" w:themeFill="background1" w:themeFillShade="F2"/>
            <w:vAlign w:val="center"/>
          </w:tcPr>
          <w:p w14:paraId="45F52336" w14:textId="1EFDF08A" w:rsidR="002336C1" w:rsidRPr="00C027E2" w:rsidRDefault="002336C1" w:rsidP="002336C1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 w:rsidR="007E7CFF">
              <w:rPr>
                <w:rFonts w:ascii="Minion Pro" w:hAnsi="Minion Pro"/>
              </w:rPr>
              <w:t>Rad</w:t>
            </w:r>
          </w:p>
        </w:tc>
      </w:tr>
      <w:tr w:rsidR="007E7CFF" w:rsidRPr="00C027E2" w14:paraId="71D47A76" w14:textId="77777777" w:rsidTr="003A3C8F">
        <w:trPr>
          <w:trHeight w:val="312"/>
        </w:trPr>
        <w:tc>
          <w:tcPr>
            <w:tcW w:w="3370" w:type="dxa"/>
            <w:vMerge w:val="restart"/>
            <w:vAlign w:val="center"/>
          </w:tcPr>
          <w:p w14:paraId="15AC6133" w14:textId="086444EB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  <w:i/>
              </w:rPr>
            </w:pPr>
          </w:p>
        </w:tc>
        <w:tc>
          <w:tcPr>
            <w:tcW w:w="3004" w:type="dxa"/>
            <w:vAlign w:val="center"/>
          </w:tcPr>
          <w:p w14:paraId="1119ABDC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20E2D198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 w:val="restart"/>
          </w:tcPr>
          <w:p w14:paraId="05BD9094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 w:val="restart"/>
            <w:vAlign w:val="center"/>
          </w:tcPr>
          <w:p w14:paraId="388F7050" w14:textId="5296FEE6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7E7CFF" w:rsidRPr="00C027E2" w14:paraId="2627846F" w14:textId="77777777" w:rsidTr="003A3C8F">
        <w:trPr>
          <w:trHeight w:val="312"/>
        </w:trPr>
        <w:tc>
          <w:tcPr>
            <w:tcW w:w="3370" w:type="dxa"/>
            <w:vMerge/>
            <w:vAlign w:val="center"/>
          </w:tcPr>
          <w:p w14:paraId="7F6AF30E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vAlign w:val="center"/>
          </w:tcPr>
          <w:p w14:paraId="44FB5965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79A15486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/>
          </w:tcPr>
          <w:p w14:paraId="53F9FC93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/>
            <w:vAlign w:val="center"/>
          </w:tcPr>
          <w:p w14:paraId="3D349AE8" w14:textId="6946961E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7E7CFF" w:rsidRPr="00C027E2" w14:paraId="0A8A3F98" w14:textId="77777777" w:rsidTr="003A3C8F">
        <w:trPr>
          <w:trHeight w:val="312"/>
        </w:trPr>
        <w:tc>
          <w:tcPr>
            <w:tcW w:w="3370" w:type="dxa"/>
            <w:vMerge w:val="restart"/>
            <w:vAlign w:val="center"/>
          </w:tcPr>
          <w:p w14:paraId="790D4EB4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vAlign w:val="center"/>
          </w:tcPr>
          <w:p w14:paraId="0E914841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768D98A3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 w:val="restart"/>
          </w:tcPr>
          <w:p w14:paraId="24933313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 w:val="restart"/>
            <w:vAlign w:val="center"/>
          </w:tcPr>
          <w:p w14:paraId="312599CE" w14:textId="5E98BCE3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7E7CFF" w:rsidRPr="00C027E2" w14:paraId="2C3431A5" w14:textId="77777777" w:rsidTr="003A3C8F">
        <w:trPr>
          <w:trHeight w:val="312"/>
        </w:trPr>
        <w:tc>
          <w:tcPr>
            <w:tcW w:w="3370" w:type="dxa"/>
            <w:vMerge/>
            <w:vAlign w:val="center"/>
          </w:tcPr>
          <w:p w14:paraId="74B64FD4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vAlign w:val="center"/>
          </w:tcPr>
          <w:p w14:paraId="11217F44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4D1C01EF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/>
          </w:tcPr>
          <w:p w14:paraId="7AC1A88C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/>
            <w:vAlign w:val="center"/>
          </w:tcPr>
          <w:p w14:paraId="46830A6F" w14:textId="0E44A6DA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7E7CFF" w:rsidRPr="00C027E2" w14:paraId="422AAD90" w14:textId="77777777" w:rsidTr="003A3C8F">
        <w:trPr>
          <w:trHeight w:val="312"/>
        </w:trPr>
        <w:tc>
          <w:tcPr>
            <w:tcW w:w="3370" w:type="dxa"/>
            <w:vMerge w:val="restart"/>
            <w:vAlign w:val="center"/>
          </w:tcPr>
          <w:p w14:paraId="6961614D" w14:textId="6F3953C8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vAlign w:val="center"/>
          </w:tcPr>
          <w:p w14:paraId="57DEC96C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18E21724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 w:val="restart"/>
          </w:tcPr>
          <w:p w14:paraId="52267F96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 w:val="restart"/>
            <w:vAlign w:val="center"/>
          </w:tcPr>
          <w:p w14:paraId="349E90ED" w14:textId="373D9FC1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7E7CFF" w:rsidRPr="00C027E2" w14:paraId="35BBEDA9" w14:textId="77777777" w:rsidTr="003A3C8F">
        <w:trPr>
          <w:trHeight w:val="312"/>
        </w:trPr>
        <w:tc>
          <w:tcPr>
            <w:tcW w:w="3370" w:type="dxa"/>
            <w:vMerge/>
            <w:vAlign w:val="center"/>
          </w:tcPr>
          <w:p w14:paraId="7A514281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  <w:i/>
              </w:rPr>
            </w:pPr>
          </w:p>
        </w:tc>
        <w:tc>
          <w:tcPr>
            <w:tcW w:w="3004" w:type="dxa"/>
            <w:vAlign w:val="center"/>
          </w:tcPr>
          <w:p w14:paraId="1A713CDC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05389047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/>
          </w:tcPr>
          <w:p w14:paraId="6EDB20C6" w14:textId="77777777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/>
            <w:vAlign w:val="center"/>
          </w:tcPr>
          <w:p w14:paraId="6603AACA" w14:textId="40C55F05" w:rsidR="007E7CFF" w:rsidRPr="00C027E2" w:rsidRDefault="007E7CFF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</w:tbl>
    <w:p w14:paraId="65ED76A2" w14:textId="77777777" w:rsidR="007E7CFF" w:rsidRDefault="007E7CFF"/>
    <w:p w14:paraId="79D00C5D" w14:textId="37380E5B" w:rsidR="007E7CFF" w:rsidRDefault="007E7CFF" w:rsidP="007E7CFF">
      <w:r w:rsidRPr="00C027E2">
        <w:rPr>
          <w:rFonts w:ascii="Minion Pro" w:eastAsia="Times New Roman" w:hAnsi="Minion Pro"/>
          <w:b/>
        </w:rPr>
        <w:t xml:space="preserve">Attività </w:t>
      </w:r>
      <w:r>
        <w:rPr>
          <w:rFonts w:ascii="Minion Pro" w:eastAsia="Times New Roman" w:hAnsi="Minion Pro"/>
          <w:b/>
        </w:rPr>
        <w:t>affini</w:t>
      </w:r>
    </w:p>
    <w:tbl>
      <w:tblPr>
        <w:tblW w:w="10231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3004"/>
        <w:gridCol w:w="1417"/>
        <w:gridCol w:w="1418"/>
        <w:gridCol w:w="1022"/>
      </w:tblGrid>
      <w:tr w:rsidR="007E7CFF" w:rsidRPr="00C027E2" w14:paraId="26845F52" w14:textId="77777777" w:rsidTr="00314FAD">
        <w:trPr>
          <w:trHeight w:val="312"/>
        </w:trPr>
        <w:tc>
          <w:tcPr>
            <w:tcW w:w="3370" w:type="dxa"/>
            <w:shd w:val="clear" w:color="auto" w:fill="F2F2F2" w:themeFill="background1" w:themeFillShade="F2"/>
            <w:vAlign w:val="center"/>
          </w:tcPr>
          <w:p w14:paraId="1C442B60" w14:textId="373C7B01" w:rsidR="007E7CFF" w:rsidRPr="00C027E2" w:rsidRDefault="007E7CFF" w:rsidP="007E7CF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shd w:val="clear" w:color="auto" w:fill="F2F2F2" w:themeFill="background1" w:themeFillShade="F2"/>
            <w:vAlign w:val="center"/>
          </w:tcPr>
          <w:p w14:paraId="7E40C47C" w14:textId="165FC1C2" w:rsidR="007E7CFF" w:rsidRPr="00C027E2" w:rsidRDefault="007E7CFF" w:rsidP="007E7CF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settore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15BEB53F" w14:textId="71D0F392" w:rsidR="007E7CFF" w:rsidRPr="00C027E2" w:rsidRDefault="007E7CFF" w:rsidP="00314FAD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>
              <w:rPr>
                <w:rFonts w:ascii="Minion Pro" w:hAnsi="Minion Pro"/>
              </w:rPr>
              <w:t>Ins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0B77A91E" w14:textId="781D2E15" w:rsidR="007E7CFF" w:rsidRPr="00C027E2" w:rsidRDefault="007E7CFF" w:rsidP="00314FAD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>
              <w:rPr>
                <w:rFonts w:ascii="Minion Pro" w:hAnsi="Minion Pro"/>
              </w:rPr>
              <w:t>Off</w:t>
            </w:r>
          </w:p>
        </w:tc>
        <w:tc>
          <w:tcPr>
            <w:tcW w:w="1022" w:type="dxa"/>
            <w:shd w:val="clear" w:color="auto" w:fill="F2F2F2" w:themeFill="background1" w:themeFillShade="F2"/>
            <w:vAlign w:val="center"/>
          </w:tcPr>
          <w:p w14:paraId="503BF074" w14:textId="49CEA442" w:rsidR="007E7CFF" w:rsidRPr="00C027E2" w:rsidRDefault="007E7CFF" w:rsidP="00314FAD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>
              <w:rPr>
                <w:rFonts w:ascii="Minion Pro" w:hAnsi="Minion Pro"/>
              </w:rPr>
              <w:t>Rad</w:t>
            </w:r>
          </w:p>
        </w:tc>
      </w:tr>
      <w:tr w:rsidR="00314FAD" w:rsidRPr="00C027E2" w14:paraId="19582C31" w14:textId="77777777" w:rsidTr="003A3C8F">
        <w:trPr>
          <w:trHeight w:val="312"/>
        </w:trPr>
        <w:tc>
          <w:tcPr>
            <w:tcW w:w="3370" w:type="dxa"/>
            <w:vMerge w:val="restart"/>
            <w:vAlign w:val="center"/>
          </w:tcPr>
          <w:p w14:paraId="3F4983B6" w14:textId="77777777" w:rsidR="00314FAD" w:rsidRPr="00314FAD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  <w:iCs/>
              </w:rPr>
            </w:pPr>
            <w:r w:rsidRPr="00314FAD">
              <w:rPr>
                <w:rFonts w:ascii="Minion Pro" w:hAnsi="Minion Pro"/>
                <w:iCs/>
              </w:rPr>
              <w:t>Attività formative affini o integrative</w:t>
            </w:r>
          </w:p>
        </w:tc>
        <w:tc>
          <w:tcPr>
            <w:tcW w:w="3004" w:type="dxa"/>
            <w:vAlign w:val="center"/>
          </w:tcPr>
          <w:p w14:paraId="024EBC6E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219F7D3D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 w:val="restart"/>
          </w:tcPr>
          <w:p w14:paraId="4DCFDD1A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 w:val="restart"/>
            <w:vAlign w:val="center"/>
          </w:tcPr>
          <w:p w14:paraId="7E944641" w14:textId="0AC1F490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314FAD" w:rsidRPr="00C027E2" w14:paraId="57375006" w14:textId="77777777" w:rsidTr="003A3C8F">
        <w:trPr>
          <w:trHeight w:val="312"/>
        </w:trPr>
        <w:tc>
          <w:tcPr>
            <w:tcW w:w="3370" w:type="dxa"/>
            <w:vMerge/>
            <w:vAlign w:val="center"/>
          </w:tcPr>
          <w:p w14:paraId="66A421F3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vAlign w:val="center"/>
          </w:tcPr>
          <w:p w14:paraId="41B7526D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30E1EFB2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/>
          </w:tcPr>
          <w:p w14:paraId="0A0D304B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/>
            <w:vAlign w:val="center"/>
          </w:tcPr>
          <w:p w14:paraId="66B5602B" w14:textId="14833ECE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314FAD" w:rsidRPr="00C027E2" w14:paraId="24940B8A" w14:textId="77777777" w:rsidTr="003A3C8F">
        <w:trPr>
          <w:trHeight w:val="312"/>
        </w:trPr>
        <w:tc>
          <w:tcPr>
            <w:tcW w:w="3370" w:type="dxa"/>
            <w:vMerge/>
            <w:vAlign w:val="center"/>
          </w:tcPr>
          <w:p w14:paraId="0005E06F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3004" w:type="dxa"/>
            <w:vAlign w:val="center"/>
          </w:tcPr>
          <w:p w14:paraId="7C7FA52A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47F027DB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/>
          </w:tcPr>
          <w:p w14:paraId="14DA8E18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/>
            <w:vAlign w:val="center"/>
          </w:tcPr>
          <w:p w14:paraId="6335DE0A" w14:textId="2CC1760D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314FAD" w:rsidRPr="00C027E2" w14:paraId="4F8A67F6" w14:textId="77777777" w:rsidTr="003A3C8F">
        <w:trPr>
          <w:trHeight w:val="312"/>
        </w:trPr>
        <w:tc>
          <w:tcPr>
            <w:tcW w:w="3370" w:type="dxa"/>
            <w:vMerge/>
            <w:vAlign w:val="center"/>
          </w:tcPr>
          <w:p w14:paraId="5E8B61CE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  <w:i/>
              </w:rPr>
            </w:pPr>
          </w:p>
        </w:tc>
        <w:tc>
          <w:tcPr>
            <w:tcW w:w="3004" w:type="dxa"/>
            <w:vAlign w:val="center"/>
          </w:tcPr>
          <w:p w14:paraId="24341047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7" w:type="dxa"/>
            <w:vAlign w:val="center"/>
          </w:tcPr>
          <w:p w14:paraId="7C61319B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418" w:type="dxa"/>
            <w:vMerge/>
          </w:tcPr>
          <w:p w14:paraId="64B9CE0A" w14:textId="77777777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022" w:type="dxa"/>
            <w:vMerge/>
            <w:vAlign w:val="center"/>
          </w:tcPr>
          <w:p w14:paraId="37B901E4" w14:textId="031C035E" w:rsidR="00314FAD" w:rsidRPr="00C027E2" w:rsidRDefault="00314FAD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</w:tbl>
    <w:p w14:paraId="264796B4" w14:textId="77777777" w:rsidR="001C69E8" w:rsidRDefault="001C69E8"/>
    <w:p w14:paraId="411BE1BD" w14:textId="65AFF1D0" w:rsidR="001C69E8" w:rsidRDefault="001C69E8">
      <w:r w:rsidRPr="00C027E2">
        <w:rPr>
          <w:rFonts w:ascii="Minion Pro" w:eastAsia="Times New Roman" w:hAnsi="Minion Pro"/>
          <w:b/>
        </w:rPr>
        <w:t>Altre Attività</w:t>
      </w:r>
    </w:p>
    <w:tbl>
      <w:tblPr>
        <w:tblW w:w="10201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4563"/>
        <w:gridCol w:w="1134"/>
        <w:gridCol w:w="1134"/>
      </w:tblGrid>
      <w:tr w:rsidR="001C69E8" w:rsidRPr="00C027E2" w14:paraId="6E1872B6" w14:textId="77777777" w:rsidTr="001C69E8">
        <w:trPr>
          <w:trHeight w:val="312"/>
        </w:trPr>
        <w:tc>
          <w:tcPr>
            <w:tcW w:w="3370" w:type="dxa"/>
            <w:shd w:val="clear" w:color="auto" w:fill="F2F2F2" w:themeFill="background1" w:themeFillShade="F2"/>
            <w:vAlign w:val="center"/>
          </w:tcPr>
          <w:p w14:paraId="192A0CFA" w14:textId="0C78417D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4563" w:type="dxa"/>
            <w:shd w:val="clear" w:color="auto" w:fill="F2F2F2" w:themeFill="background1" w:themeFillShade="F2"/>
            <w:vAlign w:val="center"/>
          </w:tcPr>
          <w:p w14:paraId="7D40834C" w14:textId="4638CF5F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EF9E875" w14:textId="593B97B6" w:rsidR="001C69E8" w:rsidRPr="00C027E2" w:rsidRDefault="001C69E8" w:rsidP="001C69E8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CFU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4578F12" w14:textId="5E380CA3" w:rsidR="001C69E8" w:rsidRPr="00C027E2" w:rsidRDefault="001C69E8" w:rsidP="001C69E8">
            <w:pPr>
              <w:spacing w:after="0" w:line="240" w:lineRule="auto"/>
              <w:contextualSpacing/>
              <w:jc w:val="center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CFU </w:t>
            </w:r>
            <w:r>
              <w:rPr>
                <w:rFonts w:ascii="Minion Pro" w:hAnsi="Minion Pro"/>
              </w:rPr>
              <w:t>Rad</w:t>
            </w:r>
          </w:p>
        </w:tc>
      </w:tr>
      <w:tr w:rsidR="001C69E8" w:rsidRPr="00C027E2" w14:paraId="204C906C" w14:textId="77777777" w:rsidTr="001C69E8">
        <w:trPr>
          <w:trHeight w:val="312"/>
        </w:trPr>
        <w:tc>
          <w:tcPr>
            <w:tcW w:w="7933" w:type="dxa"/>
            <w:gridSpan w:val="2"/>
            <w:vAlign w:val="center"/>
          </w:tcPr>
          <w:p w14:paraId="3AF5B3C4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A scelta dello studente</w:t>
            </w:r>
          </w:p>
        </w:tc>
        <w:tc>
          <w:tcPr>
            <w:tcW w:w="1134" w:type="dxa"/>
            <w:vAlign w:val="center"/>
          </w:tcPr>
          <w:p w14:paraId="7EFE4595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7BC06E18" w14:textId="2EA16A42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1C69E8" w:rsidRPr="00C027E2" w14:paraId="3C37A6FD" w14:textId="77777777" w:rsidTr="001C69E8">
        <w:trPr>
          <w:trHeight w:val="312"/>
        </w:trPr>
        <w:tc>
          <w:tcPr>
            <w:tcW w:w="3370" w:type="dxa"/>
            <w:vMerge w:val="restart"/>
            <w:shd w:val="clear" w:color="auto" w:fill="F2F2F2" w:themeFill="background1" w:themeFillShade="F2"/>
            <w:vAlign w:val="center"/>
          </w:tcPr>
          <w:p w14:paraId="344D42E5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Per la prova finale e la lingua straniera (art. 10, comma 5, lettera c)</w:t>
            </w:r>
          </w:p>
        </w:tc>
        <w:tc>
          <w:tcPr>
            <w:tcW w:w="4563" w:type="dxa"/>
            <w:vAlign w:val="center"/>
          </w:tcPr>
          <w:p w14:paraId="130C25DC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Per la prova finale</w:t>
            </w:r>
          </w:p>
        </w:tc>
        <w:tc>
          <w:tcPr>
            <w:tcW w:w="1134" w:type="dxa"/>
            <w:vAlign w:val="center"/>
          </w:tcPr>
          <w:p w14:paraId="54151428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47B314F4" w14:textId="4480B90F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1C69E8" w:rsidRPr="00C027E2" w14:paraId="0BB2AE3C" w14:textId="77777777" w:rsidTr="001C69E8">
        <w:trPr>
          <w:trHeight w:val="312"/>
        </w:trPr>
        <w:tc>
          <w:tcPr>
            <w:tcW w:w="3370" w:type="dxa"/>
            <w:vMerge/>
            <w:shd w:val="clear" w:color="auto" w:fill="F2F2F2" w:themeFill="background1" w:themeFillShade="F2"/>
            <w:vAlign w:val="center"/>
          </w:tcPr>
          <w:p w14:paraId="3E0E034A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4563" w:type="dxa"/>
            <w:vAlign w:val="center"/>
          </w:tcPr>
          <w:p w14:paraId="3AA0FD62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 xml:space="preserve">Per la conoscenza di almeno una lingua straniera </w:t>
            </w:r>
            <w:r w:rsidRPr="001C69E8">
              <w:rPr>
                <w:rFonts w:ascii="Minion Pro" w:eastAsia="Times New Roman" w:hAnsi="Minion Pro"/>
                <w:i/>
                <w:color w:val="002060"/>
              </w:rPr>
              <w:t>[non per i Corsi di Laurea Magistrale]</w:t>
            </w:r>
          </w:p>
        </w:tc>
        <w:tc>
          <w:tcPr>
            <w:tcW w:w="1134" w:type="dxa"/>
            <w:vAlign w:val="center"/>
          </w:tcPr>
          <w:p w14:paraId="4D2567BA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2F091D38" w14:textId="365E46C9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1C69E8" w:rsidRPr="00C027E2" w14:paraId="6194AF31" w14:textId="77777777" w:rsidTr="001C69E8">
        <w:trPr>
          <w:trHeight w:val="312"/>
        </w:trPr>
        <w:tc>
          <w:tcPr>
            <w:tcW w:w="7933" w:type="dxa"/>
            <w:gridSpan w:val="2"/>
            <w:shd w:val="clear" w:color="auto" w:fill="F2F2F2" w:themeFill="background1" w:themeFillShade="F2"/>
            <w:vAlign w:val="center"/>
          </w:tcPr>
          <w:p w14:paraId="60D2F2CF" w14:textId="77777777" w:rsidR="001C69E8" w:rsidRPr="00C027E2" w:rsidRDefault="001C69E8" w:rsidP="001C69E8">
            <w:pPr>
              <w:spacing w:after="0" w:line="240" w:lineRule="auto"/>
              <w:contextualSpacing/>
              <w:jc w:val="right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  <w:i/>
              </w:rPr>
              <w:t>Minimo di crediti riservati dall'ateneo alle Attività art. 10, comma 5 lett. c</w:t>
            </w:r>
          </w:p>
        </w:tc>
        <w:tc>
          <w:tcPr>
            <w:tcW w:w="1134" w:type="dxa"/>
            <w:vAlign w:val="center"/>
          </w:tcPr>
          <w:p w14:paraId="17B9E630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51C083FF" w14:textId="0C1EF07B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1C69E8" w:rsidRPr="00C027E2" w14:paraId="3B2B92D0" w14:textId="77777777" w:rsidTr="001C69E8">
        <w:trPr>
          <w:trHeight w:val="312"/>
        </w:trPr>
        <w:tc>
          <w:tcPr>
            <w:tcW w:w="3370" w:type="dxa"/>
            <w:vMerge w:val="restart"/>
            <w:vAlign w:val="center"/>
          </w:tcPr>
          <w:p w14:paraId="2011D7AD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Ulteriori attività formative</w:t>
            </w:r>
          </w:p>
          <w:p w14:paraId="678BB866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(art. 10, comma 5, lettera d)</w:t>
            </w:r>
          </w:p>
        </w:tc>
        <w:tc>
          <w:tcPr>
            <w:tcW w:w="4563" w:type="dxa"/>
            <w:vAlign w:val="center"/>
          </w:tcPr>
          <w:p w14:paraId="762E15DD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Ulteriori conoscenze linguistiche</w:t>
            </w:r>
          </w:p>
        </w:tc>
        <w:tc>
          <w:tcPr>
            <w:tcW w:w="1134" w:type="dxa"/>
            <w:vAlign w:val="center"/>
          </w:tcPr>
          <w:p w14:paraId="6109C64E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4F098476" w14:textId="65E532AD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1C69E8" w:rsidRPr="00C027E2" w14:paraId="3A106DF9" w14:textId="77777777" w:rsidTr="001C69E8">
        <w:trPr>
          <w:trHeight w:val="312"/>
        </w:trPr>
        <w:tc>
          <w:tcPr>
            <w:tcW w:w="3370" w:type="dxa"/>
            <w:vMerge/>
            <w:vAlign w:val="center"/>
          </w:tcPr>
          <w:p w14:paraId="11ABF747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4563" w:type="dxa"/>
            <w:shd w:val="clear" w:color="auto" w:fill="F2F2F2" w:themeFill="background1" w:themeFillShade="F2"/>
            <w:vAlign w:val="center"/>
          </w:tcPr>
          <w:p w14:paraId="0D3A1DBC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Abilità informatiche e telematiche</w:t>
            </w:r>
          </w:p>
        </w:tc>
        <w:tc>
          <w:tcPr>
            <w:tcW w:w="1134" w:type="dxa"/>
            <w:vAlign w:val="center"/>
          </w:tcPr>
          <w:p w14:paraId="09937EF4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7A7A1F51" w14:textId="42026A26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1C69E8" w:rsidRPr="00C027E2" w14:paraId="0A208821" w14:textId="77777777" w:rsidTr="001C69E8">
        <w:trPr>
          <w:trHeight w:val="312"/>
        </w:trPr>
        <w:tc>
          <w:tcPr>
            <w:tcW w:w="3370" w:type="dxa"/>
            <w:vMerge/>
            <w:vAlign w:val="center"/>
          </w:tcPr>
          <w:p w14:paraId="2357B390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4563" w:type="dxa"/>
            <w:vAlign w:val="center"/>
          </w:tcPr>
          <w:p w14:paraId="76906770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Tirocini formativi e di orientamento</w:t>
            </w:r>
          </w:p>
        </w:tc>
        <w:tc>
          <w:tcPr>
            <w:tcW w:w="1134" w:type="dxa"/>
            <w:vAlign w:val="center"/>
          </w:tcPr>
          <w:p w14:paraId="1CDD2282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6A81A194" w14:textId="726E4184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1C69E8" w:rsidRPr="00C027E2" w14:paraId="65F8E09A" w14:textId="77777777" w:rsidTr="001C69E8">
        <w:trPr>
          <w:trHeight w:val="312"/>
        </w:trPr>
        <w:tc>
          <w:tcPr>
            <w:tcW w:w="3370" w:type="dxa"/>
            <w:vMerge/>
            <w:vAlign w:val="center"/>
          </w:tcPr>
          <w:p w14:paraId="1D1319E8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4563" w:type="dxa"/>
            <w:shd w:val="clear" w:color="auto" w:fill="F2F2F2" w:themeFill="background1" w:themeFillShade="F2"/>
            <w:vAlign w:val="center"/>
          </w:tcPr>
          <w:p w14:paraId="00D58A70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Altre conoscenze utili per l'inserimento nel mondo del lavoro</w:t>
            </w:r>
          </w:p>
        </w:tc>
        <w:tc>
          <w:tcPr>
            <w:tcW w:w="1134" w:type="dxa"/>
            <w:vAlign w:val="center"/>
          </w:tcPr>
          <w:p w14:paraId="1B2CA429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1AA27896" w14:textId="78EB9CCC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1C69E8" w:rsidRPr="00C027E2" w14:paraId="704C94E6" w14:textId="77777777" w:rsidTr="001C69E8">
        <w:trPr>
          <w:trHeight w:val="312"/>
        </w:trPr>
        <w:tc>
          <w:tcPr>
            <w:tcW w:w="7933" w:type="dxa"/>
            <w:gridSpan w:val="2"/>
            <w:vAlign w:val="center"/>
          </w:tcPr>
          <w:p w14:paraId="17CD6ECB" w14:textId="77777777" w:rsidR="001C69E8" w:rsidRPr="00C027E2" w:rsidRDefault="001C69E8" w:rsidP="001C69E8">
            <w:pPr>
              <w:spacing w:after="0" w:line="240" w:lineRule="auto"/>
              <w:contextualSpacing/>
              <w:jc w:val="right"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  <w:i/>
              </w:rPr>
              <w:t>Minimo di crediti riservati dall'ateneo alle Attività art. 10, comma 5 lett. d</w:t>
            </w:r>
          </w:p>
        </w:tc>
        <w:tc>
          <w:tcPr>
            <w:tcW w:w="1134" w:type="dxa"/>
            <w:vAlign w:val="center"/>
          </w:tcPr>
          <w:p w14:paraId="3F2020B0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4E92C997" w14:textId="43CCA7B3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  <w:tr w:rsidR="001C69E8" w:rsidRPr="00C027E2" w14:paraId="577DAC55" w14:textId="77777777" w:rsidTr="001C69E8">
        <w:trPr>
          <w:trHeight w:val="312"/>
        </w:trPr>
        <w:tc>
          <w:tcPr>
            <w:tcW w:w="7933" w:type="dxa"/>
            <w:gridSpan w:val="2"/>
            <w:shd w:val="clear" w:color="auto" w:fill="F2F2F2" w:themeFill="background1" w:themeFillShade="F2"/>
            <w:vAlign w:val="center"/>
          </w:tcPr>
          <w:p w14:paraId="44F91CBD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  <w:r w:rsidRPr="00C027E2">
              <w:rPr>
                <w:rFonts w:ascii="Minion Pro" w:hAnsi="Minion Pro"/>
              </w:rPr>
              <w:t>Per stages e tirocini presso imprese, enti pubblici o privati, ordini professionali</w:t>
            </w:r>
          </w:p>
        </w:tc>
        <w:tc>
          <w:tcPr>
            <w:tcW w:w="1134" w:type="dxa"/>
            <w:vAlign w:val="center"/>
          </w:tcPr>
          <w:p w14:paraId="23D048C4" w14:textId="77777777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  <w:tc>
          <w:tcPr>
            <w:tcW w:w="1134" w:type="dxa"/>
            <w:vAlign w:val="center"/>
          </w:tcPr>
          <w:p w14:paraId="08845355" w14:textId="384989CB" w:rsidR="001C69E8" w:rsidRPr="00C027E2" w:rsidRDefault="001C69E8" w:rsidP="003A3C8F">
            <w:pPr>
              <w:spacing w:after="0" w:line="240" w:lineRule="auto"/>
              <w:contextualSpacing/>
              <w:rPr>
                <w:rFonts w:ascii="Minion Pro" w:hAnsi="Minion Pro"/>
              </w:rPr>
            </w:pPr>
          </w:p>
        </w:tc>
      </w:tr>
    </w:tbl>
    <w:p w14:paraId="09867F9C" w14:textId="77777777" w:rsidR="003C20A1" w:rsidRPr="00BE3235" w:rsidRDefault="003C20A1" w:rsidP="004416FA">
      <w:pPr>
        <w:rPr>
          <w:rFonts w:ascii="Minion Pro" w:hAnsi="Minion Pro"/>
          <w:b/>
          <w:bCs/>
          <w:smallCaps/>
        </w:rPr>
      </w:pPr>
    </w:p>
    <w:p w14:paraId="1B26E642" w14:textId="7BE0B710" w:rsidR="004B224D" w:rsidRDefault="00C93676" w:rsidP="004B224D">
      <w:pPr>
        <w:rPr>
          <w:rFonts w:ascii="Minion Pro" w:hAnsi="Minion Pro"/>
          <w:b/>
          <w:bCs/>
        </w:rPr>
      </w:pPr>
      <w:r w:rsidRPr="00097F6D">
        <w:rPr>
          <w:rFonts w:ascii="Minion Pro" w:hAnsi="Minion Pro"/>
          <w:b/>
          <w:bCs/>
        </w:rPr>
        <w:t xml:space="preserve">Eventuale articolazione curriculare inclusi eventuali orientamenti/indirizzi </w:t>
      </w:r>
    </w:p>
    <w:tbl>
      <w:tblPr>
        <w:tblW w:w="10062" w:type="dxa"/>
        <w:tblBorders>
          <w:top w:val="single" w:sz="2" w:space="0" w:color="A6A6A6" w:themeColor="background1" w:themeShade="A6"/>
          <w:left w:val="single" w:sz="2" w:space="0" w:color="A6A6A6" w:themeColor="background1" w:themeShade="A6"/>
          <w:bottom w:val="single" w:sz="2" w:space="0" w:color="A6A6A6" w:themeColor="background1" w:themeShade="A6"/>
          <w:right w:val="single" w:sz="2" w:space="0" w:color="A6A6A6" w:themeColor="background1" w:themeShade="A6"/>
          <w:insideH w:val="single" w:sz="2" w:space="0" w:color="A6A6A6" w:themeColor="background1" w:themeShade="A6"/>
          <w:insideV w:val="single" w:sz="2" w:space="0" w:color="A6A6A6" w:themeColor="background1" w:themeShade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18"/>
        <w:gridCol w:w="3544"/>
      </w:tblGrid>
      <w:tr w:rsidR="004B224D" w:rsidRPr="00632921" w14:paraId="7040C2DF" w14:textId="77777777" w:rsidTr="00315BD2">
        <w:trPr>
          <w:trHeight w:val="22"/>
          <w:tblHeader/>
        </w:trPr>
        <w:tc>
          <w:tcPr>
            <w:tcW w:w="10062" w:type="dxa"/>
            <w:gridSpan w:val="2"/>
            <w:tcMar>
              <w:top w:w="120" w:type="dxa"/>
              <w:left w:w="90" w:type="dxa"/>
              <w:bottom w:w="120" w:type="dxa"/>
              <w:right w:w="90" w:type="dxa"/>
            </w:tcMar>
            <w:hideMark/>
          </w:tcPr>
          <w:p w14:paraId="3E5C2694" w14:textId="50495727" w:rsidR="004B224D" w:rsidRPr="00632921" w:rsidRDefault="00FC14BB" w:rsidP="009C1183">
            <w:pPr>
              <w:spacing w:after="0" w:line="240" w:lineRule="auto"/>
              <w:rPr>
                <w:rFonts w:ascii="Minion Pro" w:hAnsi="Minion Pro"/>
                <w:sz w:val="18"/>
                <w:szCs w:val="18"/>
              </w:rPr>
            </w:pPr>
            <w:r w:rsidRPr="00632921">
              <w:rPr>
                <w:rFonts w:ascii="Minion Pro" w:eastAsia="Times New Roman" w:hAnsi="Minion Pro"/>
                <w:i/>
                <w:sz w:val="18"/>
                <w:szCs w:val="18"/>
              </w:rPr>
              <w:t>Vanno riportate le denominazioni degli eventuali curricula attivati, con l’indicazione della lingua in cui sono erogati.</w:t>
            </w:r>
          </w:p>
        </w:tc>
      </w:tr>
      <w:tr w:rsidR="008A4B3D" w:rsidRPr="00516137" w14:paraId="362480D7" w14:textId="77777777" w:rsidTr="009C1183">
        <w:trPr>
          <w:trHeight w:val="97"/>
          <w:tblHeader/>
        </w:trPr>
        <w:tc>
          <w:tcPr>
            <w:tcW w:w="6518" w:type="dxa"/>
            <w:shd w:val="clear" w:color="auto" w:fill="F2F2F2" w:themeFill="background1" w:themeFillShade="F2"/>
            <w:tcMar>
              <w:top w:w="120" w:type="dxa"/>
              <w:left w:w="90" w:type="dxa"/>
              <w:bottom w:w="120" w:type="dxa"/>
              <w:right w:w="90" w:type="dxa"/>
            </w:tcMar>
          </w:tcPr>
          <w:p w14:paraId="220ED365" w14:textId="77777777" w:rsidR="008A4B3D" w:rsidRPr="00162C27" w:rsidRDefault="008A4B3D" w:rsidP="009C1183">
            <w:pPr>
              <w:spacing w:after="0" w:line="240" w:lineRule="auto"/>
              <w:rPr>
                <w:rFonts w:ascii="Minion Pro" w:eastAsia="Times New Roman" w:hAnsi="Minion Pro"/>
                <w:b/>
                <w:bCs/>
                <w:i/>
                <w:color w:val="002060"/>
              </w:rPr>
            </w:pPr>
            <w:r>
              <w:rPr>
                <w:rFonts w:ascii="Minion Pro" w:eastAsia="Times New Roman" w:hAnsi="Minion Pro"/>
                <w:b/>
                <w:bCs/>
                <w:i/>
              </w:rPr>
              <w:t>C</w:t>
            </w:r>
            <w:r w:rsidRPr="00162C27">
              <w:rPr>
                <w:rFonts w:ascii="Minion Pro" w:eastAsia="Times New Roman" w:hAnsi="Minion Pro"/>
                <w:b/>
                <w:bCs/>
                <w:i/>
              </w:rPr>
              <w:t>urriculum</w:t>
            </w:r>
          </w:p>
        </w:tc>
        <w:tc>
          <w:tcPr>
            <w:tcW w:w="3544" w:type="dxa"/>
            <w:shd w:val="clear" w:color="auto" w:fill="F2F2F2" w:themeFill="background1" w:themeFillShade="F2"/>
          </w:tcPr>
          <w:p w14:paraId="2DD09658" w14:textId="1BD77284" w:rsidR="008A4B3D" w:rsidRPr="0061071C" w:rsidRDefault="008A4B3D" w:rsidP="009C1183">
            <w:pPr>
              <w:spacing w:after="0" w:line="240" w:lineRule="auto"/>
              <w:ind w:firstLine="130"/>
              <w:rPr>
                <w:rFonts w:ascii="Minion Pro" w:eastAsia="Times New Roman" w:hAnsi="Minion Pro"/>
                <w:i/>
                <w:color w:val="002060"/>
              </w:rPr>
            </w:pPr>
            <w:r w:rsidRPr="00162C27">
              <w:rPr>
                <w:rFonts w:ascii="Minion Pro" w:eastAsia="Times New Roman" w:hAnsi="Minion Pro"/>
                <w:b/>
                <w:bCs/>
                <w:i/>
              </w:rPr>
              <w:t>Lingua</w:t>
            </w:r>
            <w:r w:rsidR="00632921">
              <w:rPr>
                <w:rFonts w:ascii="Minion Pro" w:eastAsia="Times New Roman" w:hAnsi="Minion Pro"/>
                <w:b/>
                <w:bCs/>
                <w:i/>
              </w:rPr>
              <w:t>/e</w:t>
            </w:r>
          </w:p>
        </w:tc>
      </w:tr>
      <w:tr w:rsidR="008A4B3D" w:rsidRPr="00516137" w14:paraId="5FE177C9" w14:textId="77777777" w:rsidTr="009C1183">
        <w:trPr>
          <w:trHeight w:hRule="exact" w:val="255"/>
          <w:tblHeader/>
        </w:trPr>
        <w:tc>
          <w:tcPr>
            <w:tcW w:w="6518" w:type="dxa"/>
            <w:tcMar>
              <w:top w:w="120" w:type="dxa"/>
              <w:left w:w="90" w:type="dxa"/>
              <w:bottom w:w="120" w:type="dxa"/>
              <w:right w:w="90" w:type="dxa"/>
            </w:tcMar>
          </w:tcPr>
          <w:p w14:paraId="316F8DE6" w14:textId="77777777" w:rsidR="008A4B3D" w:rsidRDefault="008A4B3D" w:rsidP="009C1183">
            <w:pPr>
              <w:spacing w:after="0" w:line="240" w:lineRule="auto"/>
              <w:rPr>
                <w:rFonts w:ascii="Minion Pro" w:eastAsia="Times New Roman" w:hAnsi="Minion Pro"/>
                <w:i/>
                <w:color w:val="002060"/>
              </w:rPr>
            </w:pPr>
          </w:p>
        </w:tc>
        <w:tc>
          <w:tcPr>
            <w:tcW w:w="3544" w:type="dxa"/>
          </w:tcPr>
          <w:p w14:paraId="1FA38992" w14:textId="77777777" w:rsidR="008A4B3D" w:rsidRPr="0061071C" w:rsidRDefault="008A4B3D" w:rsidP="009C1183">
            <w:pPr>
              <w:spacing w:after="0" w:line="240" w:lineRule="auto"/>
              <w:ind w:firstLine="130"/>
              <w:rPr>
                <w:rFonts w:ascii="Minion Pro" w:eastAsia="Times New Roman" w:hAnsi="Minion Pro"/>
                <w:i/>
                <w:color w:val="002060"/>
              </w:rPr>
            </w:pPr>
          </w:p>
        </w:tc>
      </w:tr>
      <w:tr w:rsidR="008A4B3D" w:rsidRPr="00516137" w14:paraId="6FBDAD18" w14:textId="77777777" w:rsidTr="009C1183">
        <w:trPr>
          <w:trHeight w:hRule="exact" w:val="255"/>
          <w:tblHeader/>
        </w:trPr>
        <w:tc>
          <w:tcPr>
            <w:tcW w:w="6518" w:type="dxa"/>
            <w:tcMar>
              <w:top w:w="120" w:type="dxa"/>
              <w:left w:w="90" w:type="dxa"/>
              <w:bottom w:w="120" w:type="dxa"/>
              <w:right w:w="90" w:type="dxa"/>
            </w:tcMar>
          </w:tcPr>
          <w:p w14:paraId="67BD3A60" w14:textId="77777777" w:rsidR="008A4B3D" w:rsidRDefault="008A4B3D" w:rsidP="009C1183">
            <w:pPr>
              <w:spacing w:after="0" w:line="240" w:lineRule="auto"/>
              <w:rPr>
                <w:rFonts w:ascii="Minion Pro" w:eastAsia="Times New Roman" w:hAnsi="Minion Pro"/>
                <w:i/>
                <w:color w:val="002060"/>
              </w:rPr>
            </w:pPr>
          </w:p>
        </w:tc>
        <w:tc>
          <w:tcPr>
            <w:tcW w:w="3544" w:type="dxa"/>
          </w:tcPr>
          <w:p w14:paraId="61756557" w14:textId="77777777" w:rsidR="008A4B3D" w:rsidRPr="0061071C" w:rsidRDefault="008A4B3D" w:rsidP="009C1183">
            <w:pPr>
              <w:spacing w:after="0" w:line="240" w:lineRule="auto"/>
              <w:ind w:firstLine="130"/>
              <w:rPr>
                <w:rFonts w:ascii="Minion Pro" w:eastAsia="Times New Roman" w:hAnsi="Minion Pro"/>
                <w:i/>
                <w:color w:val="002060"/>
              </w:rPr>
            </w:pPr>
          </w:p>
        </w:tc>
      </w:tr>
    </w:tbl>
    <w:p w14:paraId="04229BD3" w14:textId="5512C377" w:rsidR="00783870" w:rsidRPr="00783870" w:rsidRDefault="00783870" w:rsidP="00783870">
      <w:pPr>
        <w:pStyle w:val="Paragrafoelenco"/>
        <w:spacing w:after="0" w:line="240" w:lineRule="auto"/>
        <w:rPr>
          <w:rFonts w:ascii="Titillium Web" w:eastAsia="Times New Roman" w:hAnsi="Titillium Web" w:cs="Times New Roman"/>
          <w:color w:val="1A1A1A"/>
          <w:kern w:val="0"/>
          <w:sz w:val="19"/>
          <w:szCs w:val="19"/>
          <w:lang w:eastAsia="it-IT"/>
          <w14:ligatures w14:val="none"/>
        </w:rPr>
      </w:pPr>
    </w:p>
    <w:sectPr w:rsidR="00783870" w:rsidRPr="00783870" w:rsidSect="00BC1E59">
      <w:headerReference w:type="default" r:id="rId13"/>
      <w:footerReference w:type="default" r:id="rId14"/>
      <w:pgSz w:w="11906" w:h="16838"/>
      <w:pgMar w:top="1985" w:right="1134" w:bottom="568" w:left="1134" w:header="142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1F417" w14:textId="77777777" w:rsidR="002A1331" w:rsidRDefault="002A1331" w:rsidP="00783870">
      <w:pPr>
        <w:spacing w:after="0" w:line="240" w:lineRule="auto"/>
      </w:pPr>
      <w:r>
        <w:separator/>
      </w:r>
    </w:p>
  </w:endnote>
  <w:endnote w:type="continuationSeparator" w:id="0">
    <w:p w14:paraId="289EFE5C" w14:textId="77777777" w:rsidR="002A1331" w:rsidRDefault="002A1331" w:rsidP="00783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75163610"/>
      <w:docPartObj>
        <w:docPartGallery w:val="Page Numbers (Bottom of Page)"/>
        <w:docPartUnique/>
      </w:docPartObj>
    </w:sdtPr>
    <w:sdtEndPr/>
    <w:sdtContent>
      <w:p w14:paraId="3416C3DA" w14:textId="12DBF4E0" w:rsidR="009C1183" w:rsidRDefault="009C118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0BE0">
          <w:rPr>
            <w:noProof/>
          </w:rPr>
          <w:t>8</w:t>
        </w:r>
        <w:r>
          <w:fldChar w:fldCharType="end"/>
        </w:r>
      </w:p>
    </w:sdtContent>
  </w:sdt>
  <w:p w14:paraId="3C4B28C4" w14:textId="77777777" w:rsidR="009C1183" w:rsidRDefault="009C118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2C625" w14:textId="77777777" w:rsidR="002A1331" w:rsidRDefault="002A1331" w:rsidP="00783870">
      <w:pPr>
        <w:spacing w:after="0" w:line="240" w:lineRule="auto"/>
      </w:pPr>
      <w:r>
        <w:separator/>
      </w:r>
    </w:p>
  </w:footnote>
  <w:footnote w:type="continuationSeparator" w:id="0">
    <w:p w14:paraId="74F8AD4E" w14:textId="77777777" w:rsidR="002A1331" w:rsidRDefault="002A1331" w:rsidP="007838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5A911" w14:textId="4D19BD21" w:rsidR="009C1183" w:rsidRDefault="009C1183">
    <w:pPr>
      <w:pStyle w:val="Intestazione"/>
    </w:pPr>
  </w:p>
  <w:tbl>
    <w:tblPr>
      <w:tblStyle w:val="Grigliatabella"/>
      <w:tblW w:w="10018" w:type="dxa"/>
      <w:tblInd w:w="-2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60"/>
      <w:gridCol w:w="5558"/>
    </w:tblGrid>
    <w:tr w:rsidR="009C1183" w14:paraId="20B86B17" w14:textId="77777777" w:rsidTr="00783870">
      <w:trPr>
        <w:trHeight w:val="1182"/>
      </w:trPr>
      <w:tc>
        <w:tcPr>
          <w:tcW w:w="4460" w:type="dxa"/>
          <w:vAlign w:val="center"/>
        </w:tcPr>
        <w:p w14:paraId="1F40E343" w14:textId="0C3445EC" w:rsidR="009C1183" w:rsidRDefault="009C1183" w:rsidP="00783870">
          <w:pPr>
            <w:pStyle w:val="Intestazione"/>
          </w:pPr>
          <w:r w:rsidRPr="00956569">
            <w:rPr>
              <w:noProof/>
              <w:lang w:eastAsia="it-IT"/>
            </w:rPr>
            <w:drawing>
              <wp:inline distT="0" distB="0" distL="0" distR="0" wp14:anchorId="4C6B189E" wp14:editId="2B8C9944">
                <wp:extent cx="2553004" cy="610188"/>
                <wp:effectExtent l="0" t="0" r="0" b="0"/>
                <wp:docPr id="431561014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15604888" descr="Immagine che contiene testo, Carattere, Elementi grafici, grafica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66100" cy="6133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58" w:type="dxa"/>
          <w:vAlign w:val="center"/>
        </w:tcPr>
        <w:p w14:paraId="175B32CC" w14:textId="37D17903" w:rsidR="009C1183" w:rsidRPr="00783870" w:rsidRDefault="009C1183" w:rsidP="00783870">
          <w:pPr>
            <w:jc w:val="center"/>
          </w:pPr>
          <w:r w:rsidRPr="004F3F4A">
            <w:rPr>
              <w:noProof/>
              <w:lang w:eastAsia="it-IT"/>
            </w:rPr>
            <w:drawing>
              <wp:inline distT="0" distB="0" distL="0" distR="0" wp14:anchorId="7A1C4406" wp14:editId="67BF10AA">
                <wp:extent cx="2830982" cy="612430"/>
                <wp:effectExtent l="0" t="0" r="7620" b="0"/>
                <wp:docPr id="1369503514" name="Immagine 41" descr="Immagine che contiene testo, Carattere, logo, Elementi grafici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8844034" name="Immagine 41" descr="Immagine che contiene testo, Carattere, logo, Elementi grafici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90322" cy="6252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38A97AB" w14:textId="00D5A2DD" w:rsidR="009C1183" w:rsidRDefault="009C118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9pt;height:19pt;visibility:visible;mso-wrap-style:square" o:bullet="t">
        <v:imagedata r:id="rId1" o:title=""/>
      </v:shape>
    </w:pict>
  </w:numPicBullet>
  <w:numPicBullet w:numPicBulletId="1">
    <w:pict>
      <v:shape id="_x0000_i1026" type="#_x0000_t75" style="width:22pt;height:14.5pt;visibility:visible;mso-wrap-style:square" o:bullet="t">
        <v:imagedata r:id="rId2" o:title=""/>
      </v:shape>
    </w:pict>
  </w:numPicBullet>
  <w:abstractNum w:abstractNumId="0" w15:restartNumberingAfterBreak="0">
    <w:nsid w:val="05ED0F8E"/>
    <w:multiLevelType w:val="hybridMultilevel"/>
    <w:tmpl w:val="DA76A0F8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4D7016"/>
    <w:multiLevelType w:val="hybridMultilevel"/>
    <w:tmpl w:val="CB26E92A"/>
    <w:lvl w:ilvl="0" w:tplc="B23C54C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784A0C"/>
    <w:multiLevelType w:val="hybridMultilevel"/>
    <w:tmpl w:val="D9AE75D4"/>
    <w:lvl w:ilvl="0" w:tplc="575CEE2E">
      <w:start w:val="1"/>
      <w:numFmt w:val="bullet"/>
      <w:lvlText w:val="-"/>
      <w:lvlJc w:val="left"/>
      <w:pPr>
        <w:ind w:left="530" w:hanging="360"/>
      </w:pPr>
      <w:rPr>
        <w:rFonts w:ascii="Minion Pro" w:eastAsiaTheme="minorHAnsi" w:hAnsi="Minion Pro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3" w15:restartNumberingAfterBreak="0">
    <w:nsid w:val="0E7C69DE"/>
    <w:multiLevelType w:val="hybridMultilevel"/>
    <w:tmpl w:val="66E28784"/>
    <w:lvl w:ilvl="0" w:tplc="04100019">
      <w:start w:val="1"/>
      <w:numFmt w:val="lowerLetter"/>
      <w:lvlText w:val="%1."/>
      <w:lvlJc w:val="left"/>
      <w:pPr>
        <w:ind w:left="2160" w:hanging="360"/>
      </w:p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 w:tentative="1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309E6C76"/>
    <w:multiLevelType w:val="hybridMultilevel"/>
    <w:tmpl w:val="7522FEBE"/>
    <w:lvl w:ilvl="0" w:tplc="77989FF4">
      <w:start w:val="1"/>
      <w:numFmt w:val="bullet"/>
      <w:lvlText w:val=""/>
      <w:lvlJc w:val="left"/>
      <w:pPr>
        <w:ind w:left="828" w:hanging="360"/>
      </w:pPr>
      <w:rPr>
        <w:rFonts w:ascii="Symbol" w:hAnsi="Symbol" w:hint="default"/>
      </w:rPr>
    </w:lvl>
    <w:lvl w:ilvl="1" w:tplc="77989FF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5625E"/>
    <w:multiLevelType w:val="hybridMultilevel"/>
    <w:tmpl w:val="E7F65AF0"/>
    <w:lvl w:ilvl="0" w:tplc="4074155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66867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AE9A0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DC89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72FA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9EEC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FE4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708F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3C7A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6BF50BE"/>
    <w:multiLevelType w:val="hybridMultilevel"/>
    <w:tmpl w:val="A98ABA90"/>
    <w:lvl w:ilvl="0" w:tplc="9A3A50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4894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B01E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8435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40E5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CE73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0E01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B260A8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65C1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5D280FA6"/>
    <w:multiLevelType w:val="hybridMultilevel"/>
    <w:tmpl w:val="2A3CC748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17A56A3"/>
    <w:multiLevelType w:val="hybridMultilevel"/>
    <w:tmpl w:val="CB26E92A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04023D"/>
    <w:multiLevelType w:val="hybridMultilevel"/>
    <w:tmpl w:val="FCB6757C"/>
    <w:lvl w:ilvl="0" w:tplc="77989FF4">
      <w:start w:val="1"/>
      <w:numFmt w:val="bullet"/>
      <w:lvlText w:val=""/>
      <w:lvlJc w:val="left"/>
      <w:pPr>
        <w:ind w:left="82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562514"/>
    <w:multiLevelType w:val="hybridMultilevel"/>
    <w:tmpl w:val="6A34C7A0"/>
    <w:lvl w:ilvl="0" w:tplc="F5BCB8C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3A857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26BA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41AF4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2C54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AEE0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0E0F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0C13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3A80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770C6A3D"/>
    <w:multiLevelType w:val="hybridMultilevel"/>
    <w:tmpl w:val="019AD8EE"/>
    <w:lvl w:ilvl="0" w:tplc="A6440244">
      <w:numFmt w:val="bullet"/>
      <w:lvlText w:val=""/>
      <w:lvlJc w:val="left"/>
      <w:pPr>
        <w:ind w:left="416" w:hanging="285"/>
      </w:pPr>
      <w:rPr>
        <w:rFonts w:ascii="Symbol" w:eastAsia="Symbol" w:hAnsi="Symbol" w:cs="Symbol" w:hint="default"/>
        <w:w w:val="101"/>
        <w:sz w:val="22"/>
        <w:szCs w:val="22"/>
      </w:rPr>
    </w:lvl>
    <w:lvl w:ilvl="1" w:tplc="67187646">
      <w:numFmt w:val="bullet"/>
      <w:lvlText w:val="•"/>
      <w:lvlJc w:val="left"/>
      <w:pPr>
        <w:ind w:left="1406" w:hanging="285"/>
      </w:pPr>
      <w:rPr>
        <w:rFonts w:hint="default"/>
      </w:rPr>
    </w:lvl>
    <w:lvl w:ilvl="2" w:tplc="E5C200B2">
      <w:numFmt w:val="bullet"/>
      <w:lvlText w:val="•"/>
      <w:lvlJc w:val="left"/>
      <w:pPr>
        <w:ind w:left="2393" w:hanging="285"/>
      </w:pPr>
      <w:rPr>
        <w:rFonts w:hint="default"/>
      </w:rPr>
    </w:lvl>
    <w:lvl w:ilvl="3" w:tplc="FA2CF638">
      <w:numFmt w:val="bullet"/>
      <w:lvlText w:val="•"/>
      <w:lvlJc w:val="left"/>
      <w:pPr>
        <w:ind w:left="3379" w:hanging="285"/>
      </w:pPr>
      <w:rPr>
        <w:rFonts w:hint="default"/>
      </w:rPr>
    </w:lvl>
    <w:lvl w:ilvl="4" w:tplc="72AA88CE">
      <w:numFmt w:val="bullet"/>
      <w:lvlText w:val="•"/>
      <w:lvlJc w:val="left"/>
      <w:pPr>
        <w:ind w:left="4366" w:hanging="285"/>
      </w:pPr>
      <w:rPr>
        <w:rFonts w:hint="default"/>
      </w:rPr>
    </w:lvl>
    <w:lvl w:ilvl="5" w:tplc="E812AADE">
      <w:numFmt w:val="bullet"/>
      <w:lvlText w:val="•"/>
      <w:lvlJc w:val="left"/>
      <w:pPr>
        <w:ind w:left="5353" w:hanging="285"/>
      </w:pPr>
      <w:rPr>
        <w:rFonts w:hint="default"/>
      </w:rPr>
    </w:lvl>
    <w:lvl w:ilvl="6" w:tplc="96141F4C">
      <w:numFmt w:val="bullet"/>
      <w:lvlText w:val="•"/>
      <w:lvlJc w:val="left"/>
      <w:pPr>
        <w:ind w:left="6339" w:hanging="285"/>
      </w:pPr>
      <w:rPr>
        <w:rFonts w:hint="default"/>
      </w:rPr>
    </w:lvl>
    <w:lvl w:ilvl="7" w:tplc="0EEAA888">
      <w:numFmt w:val="bullet"/>
      <w:lvlText w:val="•"/>
      <w:lvlJc w:val="left"/>
      <w:pPr>
        <w:ind w:left="7326" w:hanging="285"/>
      </w:pPr>
      <w:rPr>
        <w:rFonts w:hint="default"/>
      </w:rPr>
    </w:lvl>
    <w:lvl w:ilvl="8" w:tplc="E61A0114">
      <w:numFmt w:val="bullet"/>
      <w:lvlText w:val="•"/>
      <w:lvlJc w:val="left"/>
      <w:pPr>
        <w:ind w:left="8312" w:hanging="285"/>
      </w:pPr>
      <w:rPr>
        <w:rFonts w:hint="default"/>
      </w:rPr>
    </w:lvl>
  </w:abstractNum>
  <w:num w:numId="1" w16cid:durableId="457728412">
    <w:abstractNumId w:val="1"/>
  </w:num>
  <w:num w:numId="2" w16cid:durableId="1216889682">
    <w:abstractNumId w:val="0"/>
  </w:num>
  <w:num w:numId="3" w16cid:durableId="103379478">
    <w:abstractNumId w:val="6"/>
  </w:num>
  <w:num w:numId="4" w16cid:durableId="488792696">
    <w:abstractNumId w:val="10"/>
  </w:num>
  <w:num w:numId="5" w16cid:durableId="716395150">
    <w:abstractNumId w:val="5"/>
  </w:num>
  <w:num w:numId="6" w16cid:durableId="398214291">
    <w:abstractNumId w:val="7"/>
  </w:num>
  <w:num w:numId="7" w16cid:durableId="653068601">
    <w:abstractNumId w:val="8"/>
  </w:num>
  <w:num w:numId="8" w16cid:durableId="549734396">
    <w:abstractNumId w:val="3"/>
  </w:num>
  <w:num w:numId="9" w16cid:durableId="1369143728">
    <w:abstractNumId w:val="2"/>
  </w:num>
  <w:num w:numId="10" w16cid:durableId="1952275737">
    <w:abstractNumId w:val="11"/>
  </w:num>
  <w:num w:numId="11" w16cid:durableId="1134519963">
    <w:abstractNumId w:val="9"/>
  </w:num>
  <w:num w:numId="12" w16cid:durableId="8351496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870"/>
    <w:rsid w:val="00004E86"/>
    <w:rsid w:val="000059F2"/>
    <w:rsid w:val="000077FC"/>
    <w:rsid w:val="000118E6"/>
    <w:rsid w:val="000145B5"/>
    <w:rsid w:val="000208A9"/>
    <w:rsid w:val="000227C5"/>
    <w:rsid w:val="0002395D"/>
    <w:rsid w:val="00027918"/>
    <w:rsid w:val="00032513"/>
    <w:rsid w:val="00033A19"/>
    <w:rsid w:val="00035AF0"/>
    <w:rsid w:val="0004336D"/>
    <w:rsid w:val="00045F37"/>
    <w:rsid w:val="0005636C"/>
    <w:rsid w:val="00056498"/>
    <w:rsid w:val="000715D0"/>
    <w:rsid w:val="00071D20"/>
    <w:rsid w:val="000729C9"/>
    <w:rsid w:val="00073B0B"/>
    <w:rsid w:val="0007461B"/>
    <w:rsid w:val="00075E2E"/>
    <w:rsid w:val="00075F69"/>
    <w:rsid w:val="000921E7"/>
    <w:rsid w:val="00092AFA"/>
    <w:rsid w:val="000933D2"/>
    <w:rsid w:val="0009675A"/>
    <w:rsid w:val="00097B16"/>
    <w:rsid w:val="00097F6D"/>
    <w:rsid w:val="000A2BF8"/>
    <w:rsid w:val="000A595F"/>
    <w:rsid w:val="000A6F1B"/>
    <w:rsid w:val="000B481C"/>
    <w:rsid w:val="000B629C"/>
    <w:rsid w:val="000C13DE"/>
    <w:rsid w:val="000C3E10"/>
    <w:rsid w:val="000C7564"/>
    <w:rsid w:val="000D1411"/>
    <w:rsid w:val="000D47FC"/>
    <w:rsid w:val="000D6500"/>
    <w:rsid w:val="000E720D"/>
    <w:rsid w:val="00100569"/>
    <w:rsid w:val="001033BD"/>
    <w:rsid w:val="0011298E"/>
    <w:rsid w:val="00117ABC"/>
    <w:rsid w:val="00121FA3"/>
    <w:rsid w:val="00122312"/>
    <w:rsid w:val="0013279F"/>
    <w:rsid w:val="001346C9"/>
    <w:rsid w:val="00140F22"/>
    <w:rsid w:val="00143F39"/>
    <w:rsid w:val="00146A97"/>
    <w:rsid w:val="001557CD"/>
    <w:rsid w:val="0015625D"/>
    <w:rsid w:val="0015653B"/>
    <w:rsid w:val="00161004"/>
    <w:rsid w:val="00162006"/>
    <w:rsid w:val="00162C27"/>
    <w:rsid w:val="00170B03"/>
    <w:rsid w:val="00172766"/>
    <w:rsid w:val="001856D1"/>
    <w:rsid w:val="00186137"/>
    <w:rsid w:val="001A12EE"/>
    <w:rsid w:val="001B45F9"/>
    <w:rsid w:val="001C0DE3"/>
    <w:rsid w:val="001C2371"/>
    <w:rsid w:val="001C5349"/>
    <w:rsid w:val="001C695A"/>
    <w:rsid w:val="001C69E8"/>
    <w:rsid w:val="001C7B37"/>
    <w:rsid w:val="001D1304"/>
    <w:rsid w:val="001D3E40"/>
    <w:rsid w:val="001D6A9D"/>
    <w:rsid w:val="001D708D"/>
    <w:rsid w:val="001E7390"/>
    <w:rsid w:val="001F0378"/>
    <w:rsid w:val="001F3704"/>
    <w:rsid w:val="001F484D"/>
    <w:rsid w:val="00204A79"/>
    <w:rsid w:val="00204FB5"/>
    <w:rsid w:val="0020609C"/>
    <w:rsid w:val="0021445F"/>
    <w:rsid w:val="0022331C"/>
    <w:rsid w:val="00226A86"/>
    <w:rsid w:val="002270AB"/>
    <w:rsid w:val="00230B2E"/>
    <w:rsid w:val="002336C1"/>
    <w:rsid w:val="00241431"/>
    <w:rsid w:val="00245B4E"/>
    <w:rsid w:val="002528A5"/>
    <w:rsid w:val="002574FA"/>
    <w:rsid w:val="00264839"/>
    <w:rsid w:val="002674BA"/>
    <w:rsid w:val="002700CC"/>
    <w:rsid w:val="0027318B"/>
    <w:rsid w:val="00276C0D"/>
    <w:rsid w:val="00277FA4"/>
    <w:rsid w:val="00286A32"/>
    <w:rsid w:val="00287C23"/>
    <w:rsid w:val="00296ABA"/>
    <w:rsid w:val="002A0916"/>
    <w:rsid w:val="002A0A53"/>
    <w:rsid w:val="002A0E7A"/>
    <w:rsid w:val="002A1331"/>
    <w:rsid w:val="002A3DB3"/>
    <w:rsid w:val="002B03D8"/>
    <w:rsid w:val="002B3D77"/>
    <w:rsid w:val="002B4030"/>
    <w:rsid w:val="002B44DB"/>
    <w:rsid w:val="002C2A0F"/>
    <w:rsid w:val="002C388D"/>
    <w:rsid w:val="002C3D77"/>
    <w:rsid w:val="002C4991"/>
    <w:rsid w:val="002C7862"/>
    <w:rsid w:val="002D04FF"/>
    <w:rsid w:val="002D5B8E"/>
    <w:rsid w:val="002D66DE"/>
    <w:rsid w:val="002E3702"/>
    <w:rsid w:val="002E511B"/>
    <w:rsid w:val="002E7AAD"/>
    <w:rsid w:val="002E7AE1"/>
    <w:rsid w:val="002F06D2"/>
    <w:rsid w:val="002F5710"/>
    <w:rsid w:val="00300764"/>
    <w:rsid w:val="00300A61"/>
    <w:rsid w:val="00302987"/>
    <w:rsid w:val="00306174"/>
    <w:rsid w:val="003137E6"/>
    <w:rsid w:val="00314349"/>
    <w:rsid w:val="00314EAB"/>
    <w:rsid w:val="00314FAD"/>
    <w:rsid w:val="00315BD2"/>
    <w:rsid w:val="0032199D"/>
    <w:rsid w:val="00326ECF"/>
    <w:rsid w:val="00330A82"/>
    <w:rsid w:val="00331CE2"/>
    <w:rsid w:val="003374B6"/>
    <w:rsid w:val="00340CBB"/>
    <w:rsid w:val="00341253"/>
    <w:rsid w:val="0034644D"/>
    <w:rsid w:val="00355BE6"/>
    <w:rsid w:val="003575C6"/>
    <w:rsid w:val="00357F60"/>
    <w:rsid w:val="003617CB"/>
    <w:rsid w:val="00367EB5"/>
    <w:rsid w:val="00374584"/>
    <w:rsid w:val="00375851"/>
    <w:rsid w:val="00376BDE"/>
    <w:rsid w:val="00377DCA"/>
    <w:rsid w:val="0038005C"/>
    <w:rsid w:val="00380EBD"/>
    <w:rsid w:val="00380ED4"/>
    <w:rsid w:val="0038359B"/>
    <w:rsid w:val="00383A1B"/>
    <w:rsid w:val="0038552A"/>
    <w:rsid w:val="00387A70"/>
    <w:rsid w:val="0039055B"/>
    <w:rsid w:val="00393883"/>
    <w:rsid w:val="003A2892"/>
    <w:rsid w:val="003A3C8F"/>
    <w:rsid w:val="003B154A"/>
    <w:rsid w:val="003B4339"/>
    <w:rsid w:val="003B7CDF"/>
    <w:rsid w:val="003B7F3F"/>
    <w:rsid w:val="003C20A1"/>
    <w:rsid w:val="003D026C"/>
    <w:rsid w:val="003D22FA"/>
    <w:rsid w:val="003D4D8D"/>
    <w:rsid w:val="003D7AC4"/>
    <w:rsid w:val="003E46A8"/>
    <w:rsid w:val="003E5200"/>
    <w:rsid w:val="003F4444"/>
    <w:rsid w:val="00401FF0"/>
    <w:rsid w:val="00403ACA"/>
    <w:rsid w:val="00406C98"/>
    <w:rsid w:val="00417680"/>
    <w:rsid w:val="00420BE0"/>
    <w:rsid w:val="00421CD0"/>
    <w:rsid w:val="004239A9"/>
    <w:rsid w:val="00423DDA"/>
    <w:rsid w:val="00423E78"/>
    <w:rsid w:val="00431BBC"/>
    <w:rsid w:val="00432D29"/>
    <w:rsid w:val="004416FA"/>
    <w:rsid w:val="00441AF3"/>
    <w:rsid w:val="004506A5"/>
    <w:rsid w:val="00452776"/>
    <w:rsid w:val="00454D0D"/>
    <w:rsid w:val="00460C4D"/>
    <w:rsid w:val="004632FE"/>
    <w:rsid w:val="004640BA"/>
    <w:rsid w:val="00471610"/>
    <w:rsid w:val="00471911"/>
    <w:rsid w:val="00476214"/>
    <w:rsid w:val="00483D48"/>
    <w:rsid w:val="0048435C"/>
    <w:rsid w:val="00491774"/>
    <w:rsid w:val="00491861"/>
    <w:rsid w:val="00494F12"/>
    <w:rsid w:val="00496681"/>
    <w:rsid w:val="004A4BC2"/>
    <w:rsid w:val="004B09BD"/>
    <w:rsid w:val="004B224D"/>
    <w:rsid w:val="004B4A71"/>
    <w:rsid w:val="004C3238"/>
    <w:rsid w:val="004C50F1"/>
    <w:rsid w:val="004C534A"/>
    <w:rsid w:val="004D1EB2"/>
    <w:rsid w:val="004D3024"/>
    <w:rsid w:val="004D73B4"/>
    <w:rsid w:val="004F49A5"/>
    <w:rsid w:val="005050EF"/>
    <w:rsid w:val="00507AD4"/>
    <w:rsid w:val="005131F3"/>
    <w:rsid w:val="00515D69"/>
    <w:rsid w:val="00516137"/>
    <w:rsid w:val="00520846"/>
    <w:rsid w:val="00523C83"/>
    <w:rsid w:val="0052591C"/>
    <w:rsid w:val="00526FDB"/>
    <w:rsid w:val="00531788"/>
    <w:rsid w:val="005367D7"/>
    <w:rsid w:val="005517B7"/>
    <w:rsid w:val="00560468"/>
    <w:rsid w:val="00566A41"/>
    <w:rsid w:val="00567957"/>
    <w:rsid w:val="0057042E"/>
    <w:rsid w:val="005830C2"/>
    <w:rsid w:val="00585349"/>
    <w:rsid w:val="00585A66"/>
    <w:rsid w:val="00586EF8"/>
    <w:rsid w:val="00595998"/>
    <w:rsid w:val="00595EC4"/>
    <w:rsid w:val="005A1367"/>
    <w:rsid w:val="005A4854"/>
    <w:rsid w:val="005B083B"/>
    <w:rsid w:val="005B217A"/>
    <w:rsid w:val="005C0832"/>
    <w:rsid w:val="005C1D08"/>
    <w:rsid w:val="005C56D8"/>
    <w:rsid w:val="005E35D4"/>
    <w:rsid w:val="005E627D"/>
    <w:rsid w:val="005F4EFF"/>
    <w:rsid w:val="005F6CBC"/>
    <w:rsid w:val="005F72AF"/>
    <w:rsid w:val="0060044C"/>
    <w:rsid w:val="00607966"/>
    <w:rsid w:val="0061071C"/>
    <w:rsid w:val="00620314"/>
    <w:rsid w:val="00620EAA"/>
    <w:rsid w:val="0062226E"/>
    <w:rsid w:val="006236B4"/>
    <w:rsid w:val="00627721"/>
    <w:rsid w:val="00627DD8"/>
    <w:rsid w:val="006303BC"/>
    <w:rsid w:val="00630DBD"/>
    <w:rsid w:val="00632392"/>
    <w:rsid w:val="00632523"/>
    <w:rsid w:val="00632921"/>
    <w:rsid w:val="00637E8B"/>
    <w:rsid w:val="00643F82"/>
    <w:rsid w:val="00646B70"/>
    <w:rsid w:val="006470B5"/>
    <w:rsid w:val="00653153"/>
    <w:rsid w:val="00655F86"/>
    <w:rsid w:val="006803A3"/>
    <w:rsid w:val="006808BF"/>
    <w:rsid w:val="00686CFF"/>
    <w:rsid w:val="0068782C"/>
    <w:rsid w:val="0069442C"/>
    <w:rsid w:val="006967AA"/>
    <w:rsid w:val="00696870"/>
    <w:rsid w:val="006B65A7"/>
    <w:rsid w:val="006C2C58"/>
    <w:rsid w:val="006C3A63"/>
    <w:rsid w:val="006C70D1"/>
    <w:rsid w:val="006D501C"/>
    <w:rsid w:val="006D63F8"/>
    <w:rsid w:val="006D7150"/>
    <w:rsid w:val="006E0311"/>
    <w:rsid w:val="006E4C61"/>
    <w:rsid w:val="006E7730"/>
    <w:rsid w:val="006E7758"/>
    <w:rsid w:val="006F5822"/>
    <w:rsid w:val="006F64A2"/>
    <w:rsid w:val="006F6F34"/>
    <w:rsid w:val="00702C10"/>
    <w:rsid w:val="00714769"/>
    <w:rsid w:val="00720ACD"/>
    <w:rsid w:val="007248EA"/>
    <w:rsid w:val="00724D75"/>
    <w:rsid w:val="00725410"/>
    <w:rsid w:val="007254D3"/>
    <w:rsid w:val="007275F3"/>
    <w:rsid w:val="00730956"/>
    <w:rsid w:val="00736EC2"/>
    <w:rsid w:val="0074280D"/>
    <w:rsid w:val="0074289B"/>
    <w:rsid w:val="00743282"/>
    <w:rsid w:val="00764238"/>
    <w:rsid w:val="00780B8D"/>
    <w:rsid w:val="00783870"/>
    <w:rsid w:val="007865AE"/>
    <w:rsid w:val="00787A08"/>
    <w:rsid w:val="0079140A"/>
    <w:rsid w:val="00792141"/>
    <w:rsid w:val="007960DB"/>
    <w:rsid w:val="00797FD2"/>
    <w:rsid w:val="007A250B"/>
    <w:rsid w:val="007A308A"/>
    <w:rsid w:val="007B0DBC"/>
    <w:rsid w:val="007C043C"/>
    <w:rsid w:val="007C1DF6"/>
    <w:rsid w:val="007C7F6A"/>
    <w:rsid w:val="007D604A"/>
    <w:rsid w:val="007E1A0E"/>
    <w:rsid w:val="007E466A"/>
    <w:rsid w:val="007E6552"/>
    <w:rsid w:val="007E7CFF"/>
    <w:rsid w:val="007F6899"/>
    <w:rsid w:val="008055F8"/>
    <w:rsid w:val="00805E66"/>
    <w:rsid w:val="008160E2"/>
    <w:rsid w:val="00820D3A"/>
    <w:rsid w:val="00824306"/>
    <w:rsid w:val="00824F9A"/>
    <w:rsid w:val="00831ACA"/>
    <w:rsid w:val="008417C1"/>
    <w:rsid w:val="008545B5"/>
    <w:rsid w:val="00856D7C"/>
    <w:rsid w:val="00860CB7"/>
    <w:rsid w:val="00863E0C"/>
    <w:rsid w:val="00872CC1"/>
    <w:rsid w:val="008730B3"/>
    <w:rsid w:val="008758CF"/>
    <w:rsid w:val="0088001F"/>
    <w:rsid w:val="00883CA0"/>
    <w:rsid w:val="00893743"/>
    <w:rsid w:val="00895F08"/>
    <w:rsid w:val="008A26B2"/>
    <w:rsid w:val="008A3AE3"/>
    <w:rsid w:val="008A3FDA"/>
    <w:rsid w:val="008A4B3D"/>
    <w:rsid w:val="008A4EDD"/>
    <w:rsid w:val="008B351B"/>
    <w:rsid w:val="008B6943"/>
    <w:rsid w:val="008C3A46"/>
    <w:rsid w:val="008D1346"/>
    <w:rsid w:val="008D21CC"/>
    <w:rsid w:val="008D479E"/>
    <w:rsid w:val="008D564D"/>
    <w:rsid w:val="008E10F8"/>
    <w:rsid w:val="008F0ADB"/>
    <w:rsid w:val="008F1D84"/>
    <w:rsid w:val="008F3BA3"/>
    <w:rsid w:val="008F461C"/>
    <w:rsid w:val="009008E7"/>
    <w:rsid w:val="009064CB"/>
    <w:rsid w:val="00913825"/>
    <w:rsid w:val="00915816"/>
    <w:rsid w:val="00922D2E"/>
    <w:rsid w:val="009251BB"/>
    <w:rsid w:val="009271C3"/>
    <w:rsid w:val="00931CAE"/>
    <w:rsid w:val="00945471"/>
    <w:rsid w:val="009470B9"/>
    <w:rsid w:val="00950DA4"/>
    <w:rsid w:val="00954A51"/>
    <w:rsid w:val="0095716B"/>
    <w:rsid w:val="00957FF7"/>
    <w:rsid w:val="009628AD"/>
    <w:rsid w:val="009636B1"/>
    <w:rsid w:val="0097234A"/>
    <w:rsid w:val="00973910"/>
    <w:rsid w:val="00974FC2"/>
    <w:rsid w:val="00980FF4"/>
    <w:rsid w:val="00981133"/>
    <w:rsid w:val="00981B5C"/>
    <w:rsid w:val="00991663"/>
    <w:rsid w:val="009929D9"/>
    <w:rsid w:val="00997A41"/>
    <w:rsid w:val="009A0FB0"/>
    <w:rsid w:val="009A475E"/>
    <w:rsid w:val="009B2314"/>
    <w:rsid w:val="009B3590"/>
    <w:rsid w:val="009C1183"/>
    <w:rsid w:val="009C74C1"/>
    <w:rsid w:val="009D794A"/>
    <w:rsid w:val="009D7C2F"/>
    <w:rsid w:val="009E5140"/>
    <w:rsid w:val="009E52AE"/>
    <w:rsid w:val="009E6F6B"/>
    <w:rsid w:val="009F62C6"/>
    <w:rsid w:val="009F7951"/>
    <w:rsid w:val="00A06A81"/>
    <w:rsid w:val="00A102DA"/>
    <w:rsid w:val="00A123EC"/>
    <w:rsid w:val="00A127BD"/>
    <w:rsid w:val="00A13710"/>
    <w:rsid w:val="00A13D72"/>
    <w:rsid w:val="00A146CD"/>
    <w:rsid w:val="00A2174C"/>
    <w:rsid w:val="00A30063"/>
    <w:rsid w:val="00A36318"/>
    <w:rsid w:val="00A40E0F"/>
    <w:rsid w:val="00A414C7"/>
    <w:rsid w:val="00A435D2"/>
    <w:rsid w:val="00A43CDC"/>
    <w:rsid w:val="00A449F3"/>
    <w:rsid w:val="00A45B74"/>
    <w:rsid w:val="00A46A1F"/>
    <w:rsid w:val="00A474A6"/>
    <w:rsid w:val="00A519E9"/>
    <w:rsid w:val="00A61B73"/>
    <w:rsid w:val="00A67BA2"/>
    <w:rsid w:val="00A7004A"/>
    <w:rsid w:val="00A71A87"/>
    <w:rsid w:val="00A71D3F"/>
    <w:rsid w:val="00A7471D"/>
    <w:rsid w:val="00A750C4"/>
    <w:rsid w:val="00A76E7A"/>
    <w:rsid w:val="00A8660F"/>
    <w:rsid w:val="00A908E9"/>
    <w:rsid w:val="00A93DD9"/>
    <w:rsid w:val="00A97688"/>
    <w:rsid w:val="00AA4456"/>
    <w:rsid w:val="00AA4CC9"/>
    <w:rsid w:val="00AA663D"/>
    <w:rsid w:val="00AA7D91"/>
    <w:rsid w:val="00AB2C9D"/>
    <w:rsid w:val="00AB36E3"/>
    <w:rsid w:val="00AB7FFB"/>
    <w:rsid w:val="00AC5E25"/>
    <w:rsid w:val="00AD0531"/>
    <w:rsid w:val="00AD0C5C"/>
    <w:rsid w:val="00AE26A3"/>
    <w:rsid w:val="00AF0EDA"/>
    <w:rsid w:val="00AF6832"/>
    <w:rsid w:val="00AF6BA1"/>
    <w:rsid w:val="00B021E1"/>
    <w:rsid w:val="00B16541"/>
    <w:rsid w:val="00B16DAA"/>
    <w:rsid w:val="00B17AE8"/>
    <w:rsid w:val="00B20FD8"/>
    <w:rsid w:val="00B26A61"/>
    <w:rsid w:val="00B3170B"/>
    <w:rsid w:val="00B3193E"/>
    <w:rsid w:val="00B31AD3"/>
    <w:rsid w:val="00B35586"/>
    <w:rsid w:val="00B40D69"/>
    <w:rsid w:val="00B46752"/>
    <w:rsid w:val="00B50CF3"/>
    <w:rsid w:val="00B51BEF"/>
    <w:rsid w:val="00B55D13"/>
    <w:rsid w:val="00B710F2"/>
    <w:rsid w:val="00B73BF9"/>
    <w:rsid w:val="00B75E06"/>
    <w:rsid w:val="00B76177"/>
    <w:rsid w:val="00B76E62"/>
    <w:rsid w:val="00B93586"/>
    <w:rsid w:val="00BA018B"/>
    <w:rsid w:val="00BA3074"/>
    <w:rsid w:val="00BB02AC"/>
    <w:rsid w:val="00BB085D"/>
    <w:rsid w:val="00BB4098"/>
    <w:rsid w:val="00BC1E59"/>
    <w:rsid w:val="00BD0124"/>
    <w:rsid w:val="00BE3235"/>
    <w:rsid w:val="00BE4105"/>
    <w:rsid w:val="00BE7784"/>
    <w:rsid w:val="00BF280C"/>
    <w:rsid w:val="00BF62C8"/>
    <w:rsid w:val="00C027E2"/>
    <w:rsid w:val="00C03A2B"/>
    <w:rsid w:val="00C06A5B"/>
    <w:rsid w:val="00C07427"/>
    <w:rsid w:val="00C15151"/>
    <w:rsid w:val="00C16F1A"/>
    <w:rsid w:val="00C24340"/>
    <w:rsid w:val="00C3351C"/>
    <w:rsid w:val="00C339C0"/>
    <w:rsid w:val="00C35CDB"/>
    <w:rsid w:val="00C36901"/>
    <w:rsid w:val="00C500BF"/>
    <w:rsid w:val="00C52872"/>
    <w:rsid w:val="00C548FF"/>
    <w:rsid w:val="00C6289B"/>
    <w:rsid w:val="00C647B0"/>
    <w:rsid w:val="00C716B2"/>
    <w:rsid w:val="00C82171"/>
    <w:rsid w:val="00C84DF4"/>
    <w:rsid w:val="00C9119E"/>
    <w:rsid w:val="00C93676"/>
    <w:rsid w:val="00C937FC"/>
    <w:rsid w:val="00C947F7"/>
    <w:rsid w:val="00CA5EBF"/>
    <w:rsid w:val="00CA69D4"/>
    <w:rsid w:val="00CA7717"/>
    <w:rsid w:val="00CB5CAD"/>
    <w:rsid w:val="00CC0615"/>
    <w:rsid w:val="00CC1A86"/>
    <w:rsid w:val="00CC1EAF"/>
    <w:rsid w:val="00CC6539"/>
    <w:rsid w:val="00CD1E84"/>
    <w:rsid w:val="00CD34ED"/>
    <w:rsid w:val="00CD6125"/>
    <w:rsid w:val="00CE58EC"/>
    <w:rsid w:val="00CE6410"/>
    <w:rsid w:val="00CF18A2"/>
    <w:rsid w:val="00CF79AB"/>
    <w:rsid w:val="00CF7DFC"/>
    <w:rsid w:val="00D03DF9"/>
    <w:rsid w:val="00D15F29"/>
    <w:rsid w:val="00D219FD"/>
    <w:rsid w:val="00D21EA9"/>
    <w:rsid w:val="00D2496B"/>
    <w:rsid w:val="00D2585D"/>
    <w:rsid w:val="00D27A56"/>
    <w:rsid w:val="00D335CE"/>
    <w:rsid w:val="00D35DA2"/>
    <w:rsid w:val="00D41FD0"/>
    <w:rsid w:val="00D4374A"/>
    <w:rsid w:val="00D5394C"/>
    <w:rsid w:val="00D647E4"/>
    <w:rsid w:val="00D659D3"/>
    <w:rsid w:val="00D809FE"/>
    <w:rsid w:val="00D811BB"/>
    <w:rsid w:val="00D81E47"/>
    <w:rsid w:val="00D82094"/>
    <w:rsid w:val="00D912AF"/>
    <w:rsid w:val="00D9704E"/>
    <w:rsid w:val="00DA0882"/>
    <w:rsid w:val="00DB76D6"/>
    <w:rsid w:val="00DC331E"/>
    <w:rsid w:val="00DC482A"/>
    <w:rsid w:val="00DD0C92"/>
    <w:rsid w:val="00DD4A9E"/>
    <w:rsid w:val="00DD6B5A"/>
    <w:rsid w:val="00DE0C85"/>
    <w:rsid w:val="00DE1270"/>
    <w:rsid w:val="00DF06DD"/>
    <w:rsid w:val="00DF6EF9"/>
    <w:rsid w:val="00E005E5"/>
    <w:rsid w:val="00E14526"/>
    <w:rsid w:val="00E21AE7"/>
    <w:rsid w:val="00E22323"/>
    <w:rsid w:val="00E25F40"/>
    <w:rsid w:val="00E36F3C"/>
    <w:rsid w:val="00E43A20"/>
    <w:rsid w:val="00E4735D"/>
    <w:rsid w:val="00E47981"/>
    <w:rsid w:val="00E47DE7"/>
    <w:rsid w:val="00E570B6"/>
    <w:rsid w:val="00E62CA8"/>
    <w:rsid w:val="00E64CC7"/>
    <w:rsid w:val="00E6674E"/>
    <w:rsid w:val="00E81625"/>
    <w:rsid w:val="00E857EF"/>
    <w:rsid w:val="00E86805"/>
    <w:rsid w:val="00E87B34"/>
    <w:rsid w:val="00EA0854"/>
    <w:rsid w:val="00EA3CE2"/>
    <w:rsid w:val="00EA6D44"/>
    <w:rsid w:val="00EA76A3"/>
    <w:rsid w:val="00EC0B63"/>
    <w:rsid w:val="00EC1FC2"/>
    <w:rsid w:val="00EC465B"/>
    <w:rsid w:val="00EC6DF9"/>
    <w:rsid w:val="00EC7659"/>
    <w:rsid w:val="00ED2A01"/>
    <w:rsid w:val="00ED7F6B"/>
    <w:rsid w:val="00EF513D"/>
    <w:rsid w:val="00EF5A62"/>
    <w:rsid w:val="00F055C0"/>
    <w:rsid w:val="00F07398"/>
    <w:rsid w:val="00F122EE"/>
    <w:rsid w:val="00F1589B"/>
    <w:rsid w:val="00F17519"/>
    <w:rsid w:val="00F20DC9"/>
    <w:rsid w:val="00F26BF2"/>
    <w:rsid w:val="00F302CA"/>
    <w:rsid w:val="00F324BC"/>
    <w:rsid w:val="00F43023"/>
    <w:rsid w:val="00F44B99"/>
    <w:rsid w:val="00F51F96"/>
    <w:rsid w:val="00F52D01"/>
    <w:rsid w:val="00F5605E"/>
    <w:rsid w:val="00F60C6B"/>
    <w:rsid w:val="00F668F1"/>
    <w:rsid w:val="00F77535"/>
    <w:rsid w:val="00F808F8"/>
    <w:rsid w:val="00F82950"/>
    <w:rsid w:val="00F83EE2"/>
    <w:rsid w:val="00F923E9"/>
    <w:rsid w:val="00F9729D"/>
    <w:rsid w:val="00F97601"/>
    <w:rsid w:val="00FA3CC2"/>
    <w:rsid w:val="00FA56FE"/>
    <w:rsid w:val="00FA5804"/>
    <w:rsid w:val="00FB0269"/>
    <w:rsid w:val="00FB0D51"/>
    <w:rsid w:val="00FB542F"/>
    <w:rsid w:val="00FB6FD2"/>
    <w:rsid w:val="00FB7D28"/>
    <w:rsid w:val="00FC14BB"/>
    <w:rsid w:val="00FC3F95"/>
    <w:rsid w:val="00FC6B5B"/>
    <w:rsid w:val="00FD6AA1"/>
    <w:rsid w:val="00FE09F0"/>
    <w:rsid w:val="00FE0BAD"/>
    <w:rsid w:val="00FE4BCB"/>
    <w:rsid w:val="00FE4F09"/>
    <w:rsid w:val="00FF4282"/>
    <w:rsid w:val="00FF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78D609"/>
  <w15:chartTrackingRefBased/>
  <w15:docId w15:val="{A828A758-69B5-4E26-B9CE-A0ABC3500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838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838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838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38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38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38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838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838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38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838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838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838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387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387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387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8387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8387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8387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838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838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838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838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838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8387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8387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8387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838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8387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83870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7838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3870"/>
  </w:style>
  <w:style w:type="paragraph" w:styleId="Pidipagina">
    <w:name w:val="footer"/>
    <w:basedOn w:val="Normale"/>
    <w:link w:val="PidipaginaCarattere"/>
    <w:uiPriority w:val="99"/>
    <w:unhideWhenUsed/>
    <w:rsid w:val="007838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3870"/>
  </w:style>
  <w:style w:type="table" w:styleId="Grigliatabella">
    <w:name w:val="Table Grid"/>
    <w:basedOn w:val="Tabellanormale"/>
    <w:uiPriority w:val="39"/>
    <w:rsid w:val="00783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783870"/>
    <w:rPr>
      <w:color w:val="0000FF"/>
      <w:u w:val="single"/>
    </w:rPr>
  </w:style>
  <w:style w:type="character" w:customStyle="1" w:styleId="panel-title">
    <w:name w:val="panel-title"/>
    <w:basedOn w:val="Carpredefinitoparagrafo"/>
    <w:rsid w:val="00783870"/>
  </w:style>
  <w:style w:type="paragraph" w:styleId="NormaleWeb">
    <w:name w:val="Normal (Web)"/>
    <w:basedOn w:val="Normale"/>
    <w:uiPriority w:val="99"/>
    <w:semiHidden/>
    <w:unhideWhenUsed/>
    <w:rsid w:val="00783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Rimandocommento">
    <w:name w:val="annotation reference"/>
    <w:basedOn w:val="Carpredefinitoparagrafo"/>
    <w:uiPriority w:val="99"/>
    <w:semiHidden/>
    <w:unhideWhenUsed/>
    <w:rsid w:val="0039055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39055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39055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9055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9055B"/>
    <w:rPr>
      <w:b/>
      <w:bCs/>
      <w:sz w:val="20"/>
      <w:szCs w:val="20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A5804"/>
    <w:rPr>
      <w:color w:val="605E5C"/>
      <w:shd w:val="clear" w:color="auto" w:fill="E1DFDD"/>
    </w:rPr>
  </w:style>
  <w:style w:type="character" w:styleId="Enfasigrassetto">
    <w:name w:val="Strong"/>
    <w:uiPriority w:val="22"/>
    <w:qFormat/>
    <w:rsid w:val="00632523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8A3AE3"/>
    <w:rPr>
      <w:color w:val="96607D" w:themeColor="followedHyperlink"/>
      <w:u w:val="single"/>
    </w:rPr>
  </w:style>
  <w:style w:type="paragraph" w:styleId="Corpotesto">
    <w:name w:val="Body Text"/>
    <w:basedOn w:val="Normale"/>
    <w:link w:val="CorpotestoCarattere"/>
    <w:uiPriority w:val="1"/>
    <w:qFormat/>
    <w:rsid w:val="002E511B"/>
    <w:pPr>
      <w:widowControl w:val="0"/>
      <w:autoSpaceDE w:val="0"/>
      <w:autoSpaceDN w:val="0"/>
      <w:spacing w:after="0" w:line="240" w:lineRule="auto"/>
      <w:ind w:left="132"/>
    </w:pPr>
    <w:rPr>
      <w:rFonts w:ascii="Calibri" w:eastAsia="Calibri" w:hAnsi="Calibri" w:cs="Calibri"/>
      <w:kern w:val="0"/>
      <w:lang w:val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E511B"/>
    <w:rPr>
      <w:rFonts w:ascii="Calibri" w:eastAsia="Calibri" w:hAnsi="Calibri" w:cs="Calibri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fabbisogni.isfol.it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rofessioni.istat.it/sistemainformativoprofessioni/cp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8A7518A2D23844A5A7FCD291B8AFBA" ma:contentTypeVersion="14" ma:contentTypeDescription="Creare un nuovo documento." ma:contentTypeScope="" ma:versionID="702011162c945ea4221db131209f723b">
  <xsd:schema xmlns:xsd="http://www.w3.org/2001/XMLSchema" xmlns:xs="http://www.w3.org/2001/XMLSchema" xmlns:p="http://schemas.microsoft.com/office/2006/metadata/properties" xmlns:ns2="8fb6e1c4-d17d-49dd-9f55-8c750cb9697d" xmlns:ns3="55093dbe-ea32-4e86-9066-7ff869f5a98d" targetNamespace="http://schemas.microsoft.com/office/2006/metadata/properties" ma:root="true" ma:fieldsID="b094fe324b641c667374710866ee1ea4" ns2:_="" ns3:_="">
    <xsd:import namespace="8fb6e1c4-d17d-49dd-9f55-8c750cb9697d"/>
    <xsd:import namespace="55093dbe-ea32-4e86-9066-7ff869f5a9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6e1c4-d17d-49dd-9f55-8c750cb969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093dbe-ea32-4e86-9066-7ff869f5a98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b5d8088-19f0-4f09-95be-58427d778d7b}" ma:internalName="TaxCatchAll" ma:showField="CatchAllData" ma:web="55093dbe-ea32-4e86-9066-7ff869f5a9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fb6e1c4-d17d-49dd-9f55-8c750cb9697d">
      <Terms xmlns="http://schemas.microsoft.com/office/infopath/2007/PartnerControls"/>
    </lcf76f155ced4ddcb4097134ff3c332f>
    <TaxCatchAll xmlns="55093dbe-ea32-4e86-9066-7ff869f5a98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8CBBF2-F56D-4F48-928F-7492D46F1E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6e1c4-d17d-49dd-9f55-8c750cb9697d"/>
    <ds:schemaRef ds:uri="55093dbe-ea32-4e86-9066-7ff869f5a9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69C20B-77B0-427B-93E3-55AF595478A5}">
  <ds:schemaRefs>
    <ds:schemaRef ds:uri="http://schemas.microsoft.com/office/2006/metadata/properties"/>
    <ds:schemaRef ds:uri="http://schemas.microsoft.com/office/infopath/2007/PartnerControls"/>
    <ds:schemaRef ds:uri="8fb6e1c4-d17d-49dd-9f55-8c750cb9697d"/>
    <ds:schemaRef ds:uri="55093dbe-ea32-4e86-9066-7ff869f5a98d"/>
  </ds:schemaRefs>
</ds:datastoreItem>
</file>

<file path=customXml/itemProps3.xml><?xml version="1.0" encoding="utf-8"?>
<ds:datastoreItem xmlns:ds="http://schemas.openxmlformats.org/officeDocument/2006/customXml" ds:itemID="{A13374EB-2E78-40B4-A36F-BE10F9F282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797</TotalTime>
  <Pages>8</Pages>
  <Words>1208</Words>
  <Characters>6889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Barbagallo</dc:creator>
  <cp:keywords/>
  <dc:description/>
  <cp:lastModifiedBy>Laura Barbagallo</cp:lastModifiedBy>
  <cp:revision>572</cp:revision>
  <dcterms:created xsi:type="dcterms:W3CDTF">2025-12-11T13:55:00Z</dcterms:created>
  <dcterms:modified xsi:type="dcterms:W3CDTF">2026-06-04T11:09:00Z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0x0101006B8A7518A2D23844A5A7FCD291B8AFBA</vt:lpwstr>
  </property>
  <property fmtid="{D5CDD505-2E9C-101B-9397-08002B2CF9AE}" pid="3" name="MediaServiceImageTags">
    <vt:lpwstr/>
  </property>
</Properties>
</file>